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3F" w:rsidRDefault="0013033F" w:rsidP="00097751">
      <w:pPr>
        <w:pStyle w:val="afa"/>
        <w:spacing w:before="0"/>
        <w:ind w:firstLine="0"/>
        <w:jc w:val="right"/>
        <w:rPr>
          <w:b/>
          <w:sz w:val="28"/>
          <w:szCs w:val="28"/>
        </w:rPr>
      </w:pPr>
      <w:r w:rsidRPr="00C77C63">
        <w:rPr>
          <w:sz w:val="28"/>
          <w:szCs w:val="28"/>
        </w:rPr>
        <w:t>Проект</w:t>
      </w:r>
    </w:p>
    <w:p w:rsidR="0013033F" w:rsidRDefault="0013033F" w:rsidP="00777F45">
      <w:pPr>
        <w:pStyle w:val="1"/>
        <w:ind w:left="567"/>
        <w:rPr>
          <w:b/>
        </w:rPr>
      </w:pPr>
    </w:p>
    <w:p w:rsidR="0013033F" w:rsidRDefault="0013033F" w:rsidP="00777F45">
      <w:pPr>
        <w:pStyle w:val="1"/>
        <w:ind w:left="567"/>
        <w:rPr>
          <w:b/>
        </w:rPr>
      </w:pPr>
    </w:p>
    <w:p w:rsidR="0013033F" w:rsidRDefault="0013033F" w:rsidP="00777F45">
      <w:pPr>
        <w:pStyle w:val="1"/>
        <w:ind w:left="567"/>
        <w:rPr>
          <w:b/>
        </w:rPr>
      </w:pPr>
    </w:p>
    <w:p w:rsidR="0013033F" w:rsidRDefault="0013033F" w:rsidP="00777F45">
      <w:pPr>
        <w:pStyle w:val="1"/>
        <w:ind w:left="567"/>
        <w:rPr>
          <w:b/>
        </w:rPr>
      </w:pPr>
    </w:p>
    <w:p w:rsidR="0013033F" w:rsidRPr="004139C4" w:rsidRDefault="0013033F" w:rsidP="00777F45">
      <w:pPr>
        <w:pStyle w:val="1"/>
        <w:ind w:left="567"/>
        <w:rPr>
          <w:b/>
          <w:szCs w:val="28"/>
        </w:rPr>
      </w:pPr>
    </w:p>
    <w:p w:rsidR="004139C4" w:rsidRPr="004139C4" w:rsidRDefault="004139C4" w:rsidP="00685328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b/>
          <w:sz w:val="28"/>
          <w:szCs w:val="28"/>
        </w:rPr>
      </w:pPr>
      <w:r w:rsidRPr="004139C4">
        <w:rPr>
          <w:b/>
          <w:sz w:val="28"/>
          <w:szCs w:val="28"/>
        </w:rPr>
        <w:t xml:space="preserve">Об утверждении </w:t>
      </w:r>
      <w:r w:rsidR="003D0551">
        <w:rPr>
          <w:b/>
          <w:sz w:val="28"/>
          <w:szCs w:val="28"/>
        </w:rPr>
        <w:t>П</w:t>
      </w:r>
      <w:r w:rsidRPr="004139C4">
        <w:rPr>
          <w:b/>
          <w:sz w:val="28"/>
          <w:szCs w:val="28"/>
        </w:rPr>
        <w:t xml:space="preserve">орядка ведения </w:t>
      </w:r>
    </w:p>
    <w:p w:rsidR="004139C4" w:rsidRPr="004139C4" w:rsidRDefault="004139C4" w:rsidP="00685328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b/>
          <w:sz w:val="28"/>
          <w:szCs w:val="28"/>
        </w:rPr>
      </w:pPr>
      <w:r w:rsidRPr="004139C4">
        <w:rPr>
          <w:b/>
          <w:sz w:val="28"/>
          <w:szCs w:val="28"/>
        </w:rPr>
        <w:t xml:space="preserve">Реестра товаропроизводителей </w:t>
      </w:r>
      <w:r w:rsidR="003D0551">
        <w:rPr>
          <w:b/>
          <w:sz w:val="28"/>
          <w:szCs w:val="28"/>
        </w:rPr>
        <w:t xml:space="preserve">агропромышленного комплекса </w:t>
      </w:r>
      <w:r w:rsidRPr="004139C4">
        <w:rPr>
          <w:b/>
          <w:sz w:val="28"/>
          <w:szCs w:val="28"/>
        </w:rPr>
        <w:t>Ростовской области, производящих сельскохозяйственную продукцию</w:t>
      </w:r>
    </w:p>
    <w:p w:rsidR="004139C4" w:rsidRPr="004139C4" w:rsidRDefault="004139C4" w:rsidP="00685328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b/>
          <w:sz w:val="28"/>
          <w:szCs w:val="28"/>
        </w:rPr>
      </w:pPr>
    </w:p>
    <w:p w:rsidR="004139C4" w:rsidRPr="004139C4" w:rsidRDefault="004139C4" w:rsidP="007926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4139C4">
        <w:rPr>
          <w:sz w:val="28"/>
          <w:szCs w:val="28"/>
        </w:rPr>
        <w:t xml:space="preserve">В целях </w:t>
      </w:r>
      <w:r w:rsidR="002B657E">
        <w:rPr>
          <w:sz w:val="28"/>
          <w:szCs w:val="28"/>
        </w:rPr>
        <w:t xml:space="preserve">содействия в </w:t>
      </w:r>
      <w:r w:rsidR="00F70953">
        <w:rPr>
          <w:sz w:val="28"/>
          <w:szCs w:val="28"/>
        </w:rPr>
        <w:t xml:space="preserve">реализации </w:t>
      </w:r>
      <w:r w:rsidR="002B657E">
        <w:rPr>
          <w:sz w:val="28"/>
          <w:szCs w:val="28"/>
        </w:rPr>
        <w:t>мер</w:t>
      </w:r>
      <w:r w:rsidRPr="004139C4">
        <w:rPr>
          <w:sz w:val="28"/>
          <w:szCs w:val="28"/>
        </w:rPr>
        <w:t xml:space="preserve"> по противодействию </w:t>
      </w:r>
      <w:r w:rsidR="002B657E">
        <w:rPr>
          <w:sz w:val="28"/>
          <w:szCs w:val="28"/>
        </w:rPr>
        <w:t>нарушениям</w:t>
      </w:r>
      <w:r w:rsidRPr="004139C4">
        <w:rPr>
          <w:sz w:val="28"/>
          <w:szCs w:val="28"/>
        </w:rPr>
        <w:t xml:space="preserve"> на рынке оборота</w:t>
      </w:r>
      <w:r w:rsidR="003D0551">
        <w:rPr>
          <w:sz w:val="28"/>
          <w:szCs w:val="28"/>
        </w:rPr>
        <w:t xml:space="preserve"> сельскохозяйственной продукции</w:t>
      </w:r>
      <w:r w:rsidRPr="004139C4">
        <w:rPr>
          <w:sz w:val="28"/>
          <w:szCs w:val="28"/>
        </w:rPr>
        <w:t xml:space="preserve"> министерство сельского хозяйства и продовольствия Ростовской области </w:t>
      </w:r>
      <w:proofErr w:type="spellStart"/>
      <w:proofErr w:type="gramStart"/>
      <w:r w:rsidRPr="004139C4">
        <w:rPr>
          <w:b/>
          <w:sz w:val="28"/>
          <w:szCs w:val="28"/>
        </w:rPr>
        <w:t>п</w:t>
      </w:r>
      <w:proofErr w:type="spellEnd"/>
      <w:proofErr w:type="gramEnd"/>
      <w:r w:rsidRPr="004139C4">
        <w:rPr>
          <w:b/>
          <w:sz w:val="28"/>
          <w:szCs w:val="28"/>
        </w:rPr>
        <w:t xml:space="preserve"> о с т а </w:t>
      </w:r>
      <w:proofErr w:type="spellStart"/>
      <w:r w:rsidRPr="004139C4">
        <w:rPr>
          <w:b/>
          <w:sz w:val="28"/>
          <w:szCs w:val="28"/>
        </w:rPr>
        <w:t>н</w:t>
      </w:r>
      <w:proofErr w:type="spellEnd"/>
      <w:r w:rsidRPr="004139C4">
        <w:rPr>
          <w:b/>
          <w:sz w:val="28"/>
          <w:szCs w:val="28"/>
        </w:rPr>
        <w:t xml:space="preserve"> о в л я е т</w:t>
      </w:r>
      <w:r w:rsidRPr="004139C4">
        <w:rPr>
          <w:sz w:val="28"/>
          <w:szCs w:val="28"/>
        </w:rPr>
        <w:t>:</w:t>
      </w:r>
    </w:p>
    <w:p w:rsidR="004139C4" w:rsidRPr="004139C4" w:rsidRDefault="004139C4" w:rsidP="0079260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4139C4" w:rsidRPr="004139C4" w:rsidRDefault="004139C4" w:rsidP="00792606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4139C4">
        <w:rPr>
          <w:sz w:val="28"/>
          <w:szCs w:val="28"/>
        </w:rPr>
        <w:t>1. Утвердить Порядок ведения Реестра товаропроизводителей</w:t>
      </w:r>
      <w:r w:rsidR="008C0161">
        <w:rPr>
          <w:sz w:val="28"/>
          <w:szCs w:val="28"/>
        </w:rPr>
        <w:t xml:space="preserve"> </w:t>
      </w:r>
      <w:r w:rsidR="003D0551" w:rsidRPr="003D0551">
        <w:rPr>
          <w:sz w:val="28"/>
          <w:szCs w:val="28"/>
        </w:rPr>
        <w:t>агропромышленного комплекса</w:t>
      </w:r>
      <w:r w:rsidR="003D0551">
        <w:rPr>
          <w:b/>
          <w:sz w:val="28"/>
          <w:szCs w:val="28"/>
        </w:rPr>
        <w:t xml:space="preserve"> </w:t>
      </w:r>
      <w:r w:rsidR="003D0551">
        <w:rPr>
          <w:sz w:val="28"/>
          <w:szCs w:val="28"/>
        </w:rPr>
        <w:t>Ростовской области,</w:t>
      </w:r>
      <w:r w:rsidRPr="004139C4">
        <w:rPr>
          <w:sz w:val="28"/>
          <w:szCs w:val="28"/>
        </w:rPr>
        <w:t xml:space="preserve"> производящих сельскохозяйственную продукцию, согласно приложению.</w:t>
      </w:r>
    </w:p>
    <w:p w:rsidR="004139C4" w:rsidRPr="004139C4" w:rsidRDefault="004139C4" w:rsidP="00792606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4139C4">
        <w:rPr>
          <w:sz w:val="28"/>
          <w:szCs w:val="28"/>
        </w:rPr>
        <w:t xml:space="preserve">2. </w:t>
      </w:r>
      <w:r w:rsidR="003D0551">
        <w:rPr>
          <w:sz w:val="28"/>
          <w:szCs w:val="28"/>
        </w:rPr>
        <w:t>Настоящее п</w:t>
      </w:r>
      <w:r w:rsidRPr="004139C4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4139C4" w:rsidRPr="004139C4" w:rsidRDefault="004139C4" w:rsidP="0079260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3. Контроль за выполнением </w:t>
      </w:r>
      <w:r w:rsidR="003D0551">
        <w:rPr>
          <w:rFonts w:ascii="Times New Roman" w:hAnsi="Times New Roman"/>
          <w:sz w:val="28"/>
          <w:szCs w:val="28"/>
        </w:rPr>
        <w:t xml:space="preserve">настоящего </w:t>
      </w:r>
      <w:r w:rsidRPr="004139C4">
        <w:rPr>
          <w:rFonts w:ascii="Times New Roman" w:hAnsi="Times New Roman"/>
          <w:sz w:val="28"/>
          <w:szCs w:val="28"/>
        </w:rPr>
        <w:t xml:space="preserve">постановления возложить на заместителя </w:t>
      </w:r>
      <w:r w:rsidRPr="004139C4">
        <w:rPr>
          <w:rFonts w:ascii="Times New Roman" w:hAnsi="Times New Roman"/>
          <w:color w:val="000000"/>
          <w:sz w:val="28"/>
          <w:szCs w:val="28"/>
        </w:rPr>
        <w:t>министра сельского хозяйства и продовольствия Ростовской области</w:t>
      </w:r>
      <w:r w:rsidR="007F4C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139C4">
        <w:rPr>
          <w:rFonts w:ascii="Times New Roman" w:hAnsi="Times New Roman"/>
          <w:color w:val="000000"/>
          <w:sz w:val="28"/>
          <w:szCs w:val="28"/>
        </w:rPr>
        <w:t>Горбанёву</w:t>
      </w:r>
      <w:proofErr w:type="spellEnd"/>
      <w:r w:rsidRPr="004139C4">
        <w:rPr>
          <w:rFonts w:ascii="Times New Roman" w:hAnsi="Times New Roman"/>
          <w:color w:val="000000"/>
          <w:sz w:val="28"/>
          <w:szCs w:val="28"/>
        </w:rPr>
        <w:t xml:space="preserve"> О.П.</w:t>
      </w:r>
    </w:p>
    <w:p w:rsidR="004139C4" w:rsidRPr="004139C4" w:rsidRDefault="004139C4" w:rsidP="00792606">
      <w:pPr>
        <w:pStyle w:val="ConsNormal"/>
        <w:widowControl/>
        <w:tabs>
          <w:tab w:val="left" w:pos="73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181"/>
      </w:tblGrid>
      <w:tr w:rsidR="004139C4" w:rsidRPr="004139C4" w:rsidTr="00685328">
        <w:tc>
          <w:tcPr>
            <w:tcW w:w="4786" w:type="dxa"/>
          </w:tcPr>
          <w:p w:rsidR="004139C4" w:rsidRPr="004139C4" w:rsidRDefault="000877D5" w:rsidP="000877D5">
            <w:pPr>
              <w:pStyle w:val="ConsNormal"/>
              <w:widowControl/>
              <w:tabs>
                <w:tab w:val="left" w:pos="738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D0551">
              <w:rPr>
                <w:rFonts w:ascii="Times New Roman" w:hAnsi="Times New Roman"/>
                <w:sz w:val="28"/>
                <w:szCs w:val="28"/>
              </w:rPr>
              <w:t>сполняющий</w:t>
            </w:r>
            <w:proofErr w:type="gramEnd"/>
            <w:r w:rsidR="003D0551"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4139C4" w:rsidRPr="004139C4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D0551">
              <w:rPr>
                <w:rFonts w:ascii="Times New Roman" w:hAnsi="Times New Roman"/>
                <w:sz w:val="28"/>
                <w:szCs w:val="28"/>
              </w:rPr>
              <w:t xml:space="preserve"> сельского хозяйства </w:t>
            </w:r>
            <w:r w:rsidR="004139C4" w:rsidRPr="004139C4">
              <w:rPr>
                <w:rFonts w:ascii="Times New Roman" w:hAnsi="Times New Roman"/>
                <w:sz w:val="28"/>
                <w:szCs w:val="28"/>
              </w:rPr>
              <w:t>продовольствия Ростовской области</w:t>
            </w:r>
          </w:p>
        </w:tc>
        <w:tc>
          <w:tcPr>
            <w:tcW w:w="5181" w:type="dxa"/>
          </w:tcPr>
          <w:p w:rsidR="004139C4" w:rsidRPr="004139C4" w:rsidRDefault="004139C4" w:rsidP="00685328">
            <w:pPr>
              <w:pStyle w:val="ConsNormal"/>
              <w:widowControl/>
              <w:tabs>
                <w:tab w:val="left" w:pos="738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3D0551" w:rsidRDefault="003D0551" w:rsidP="00685328">
            <w:pPr>
              <w:pStyle w:val="ConsNormal"/>
              <w:widowControl/>
              <w:tabs>
                <w:tab w:val="left" w:pos="7380"/>
              </w:tabs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39C4" w:rsidRPr="004139C4" w:rsidRDefault="000877D5" w:rsidP="00685328">
            <w:pPr>
              <w:pStyle w:val="ConsNormal"/>
              <w:widowControl/>
              <w:tabs>
                <w:tab w:val="left" w:pos="7380"/>
              </w:tabs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 Кольчик</w:t>
            </w:r>
          </w:p>
        </w:tc>
      </w:tr>
    </w:tbl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4139C4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4139C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Постановление вносит </w:t>
      </w:r>
    </w:p>
    <w:p w:rsidR="004139C4" w:rsidRPr="004139C4" w:rsidRDefault="004139C4" w:rsidP="004139C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отдел экономики и </w:t>
      </w:r>
      <w:proofErr w:type="gramStart"/>
      <w:r w:rsidRPr="004139C4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4139C4" w:rsidRPr="004139C4" w:rsidRDefault="004139C4" w:rsidP="004139C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>оздоровления сельхозтоваропроизводителей</w:t>
      </w:r>
    </w:p>
    <w:p w:rsidR="004139C4" w:rsidRPr="004139C4" w:rsidRDefault="004139C4" w:rsidP="004139C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85328" w:rsidRDefault="00685328" w:rsidP="004139C4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5328" w:rsidRDefault="00685328" w:rsidP="00792606">
      <w:pPr>
        <w:pStyle w:val="afa"/>
        <w:spacing w:before="0"/>
        <w:ind w:left="4800" w:firstLine="0"/>
        <w:jc w:val="center"/>
        <w:rPr>
          <w:sz w:val="28"/>
          <w:szCs w:val="28"/>
        </w:rPr>
      </w:pPr>
    </w:p>
    <w:p w:rsidR="00EF0271" w:rsidRDefault="00EF027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2606" w:rsidRPr="00D05C47" w:rsidRDefault="007F4CB0" w:rsidP="00792606">
      <w:pPr>
        <w:pStyle w:val="afa"/>
        <w:spacing w:before="0"/>
        <w:ind w:left="480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92606" w:rsidRPr="00D05C47" w:rsidRDefault="00792606" w:rsidP="00792606">
      <w:pPr>
        <w:pStyle w:val="afa"/>
        <w:spacing w:before="0"/>
        <w:ind w:left="4800" w:firstLine="0"/>
        <w:jc w:val="center"/>
        <w:rPr>
          <w:sz w:val="28"/>
          <w:szCs w:val="28"/>
        </w:rPr>
      </w:pPr>
      <w:r w:rsidRPr="00D05C4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D05C47">
        <w:rPr>
          <w:sz w:val="28"/>
          <w:szCs w:val="28"/>
        </w:rPr>
        <w:t xml:space="preserve"> министерства </w:t>
      </w:r>
    </w:p>
    <w:p w:rsidR="00792606" w:rsidRPr="00D05C47" w:rsidRDefault="00792606" w:rsidP="00792606">
      <w:pPr>
        <w:pStyle w:val="afa"/>
        <w:spacing w:before="0"/>
        <w:ind w:left="4800" w:firstLine="0"/>
        <w:jc w:val="center"/>
        <w:rPr>
          <w:sz w:val="28"/>
          <w:szCs w:val="28"/>
        </w:rPr>
      </w:pPr>
      <w:r w:rsidRPr="00D05C47">
        <w:rPr>
          <w:sz w:val="28"/>
          <w:szCs w:val="28"/>
        </w:rPr>
        <w:t xml:space="preserve">сельского хозяйства и продовольствия </w:t>
      </w:r>
    </w:p>
    <w:p w:rsidR="00792606" w:rsidRPr="00D05C47" w:rsidRDefault="00792606" w:rsidP="00792606">
      <w:pPr>
        <w:pStyle w:val="afa"/>
        <w:spacing w:before="0"/>
        <w:ind w:left="4800" w:firstLine="0"/>
        <w:jc w:val="center"/>
        <w:rPr>
          <w:sz w:val="28"/>
          <w:szCs w:val="28"/>
        </w:rPr>
      </w:pPr>
      <w:r w:rsidRPr="00D05C47">
        <w:rPr>
          <w:sz w:val="28"/>
          <w:szCs w:val="28"/>
        </w:rPr>
        <w:t xml:space="preserve">Ростовской области </w:t>
      </w:r>
    </w:p>
    <w:p w:rsidR="00792606" w:rsidRPr="00D05C47" w:rsidRDefault="00792606" w:rsidP="00792606">
      <w:pPr>
        <w:pStyle w:val="afa"/>
        <w:spacing w:before="0"/>
        <w:ind w:left="4800" w:firstLine="0"/>
        <w:jc w:val="center"/>
        <w:rPr>
          <w:sz w:val="28"/>
          <w:szCs w:val="28"/>
        </w:rPr>
      </w:pPr>
      <w:r w:rsidRPr="00D05C47">
        <w:rPr>
          <w:sz w:val="28"/>
          <w:szCs w:val="28"/>
        </w:rPr>
        <w:t>от _____________ №_____</w:t>
      </w:r>
    </w:p>
    <w:p w:rsidR="004139C4" w:rsidRPr="004139C4" w:rsidRDefault="004139C4" w:rsidP="00792606">
      <w:pPr>
        <w:autoSpaceDE w:val="0"/>
        <w:autoSpaceDN w:val="0"/>
        <w:adjustRightInd w:val="0"/>
        <w:spacing w:after="0"/>
        <w:rPr>
          <w:bCs/>
          <w:sz w:val="28"/>
          <w:szCs w:val="28"/>
        </w:rPr>
      </w:pPr>
    </w:p>
    <w:p w:rsidR="004139C4" w:rsidRPr="004139C4" w:rsidRDefault="004139C4" w:rsidP="004139C4">
      <w:pPr>
        <w:pStyle w:val="3"/>
        <w:spacing w:before="0" w:after="0"/>
        <w:rPr>
          <w:b w:val="0"/>
          <w:szCs w:val="28"/>
        </w:rPr>
      </w:pPr>
      <w:r w:rsidRPr="004139C4">
        <w:rPr>
          <w:b w:val="0"/>
          <w:szCs w:val="28"/>
        </w:rPr>
        <w:t>ПОРЯДОК</w:t>
      </w:r>
    </w:p>
    <w:p w:rsidR="004139C4" w:rsidRPr="004139C4" w:rsidRDefault="003D0551" w:rsidP="00ED613F">
      <w:pPr>
        <w:autoSpaceDE w:val="0"/>
        <w:autoSpaceDN w:val="0"/>
        <w:adjustRightInd w:val="0"/>
        <w:spacing w:before="0"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ведения </w:t>
      </w:r>
      <w:r w:rsidR="004139C4" w:rsidRPr="004139C4">
        <w:rPr>
          <w:sz w:val="28"/>
          <w:szCs w:val="28"/>
        </w:rPr>
        <w:t xml:space="preserve">Реестра товаропроизводителей </w:t>
      </w:r>
      <w:r w:rsidRPr="003D0551">
        <w:rPr>
          <w:sz w:val="28"/>
          <w:szCs w:val="28"/>
        </w:rPr>
        <w:t>агропромышленного комплекса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139C4" w:rsidRPr="004139C4">
        <w:rPr>
          <w:sz w:val="28"/>
          <w:szCs w:val="28"/>
        </w:rPr>
        <w:t>Ростовской области, производящих сельскохозяйственную продукцию</w:t>
      </w:r>
    </w:p>
    <w:p w:rsidR="004139C4" w:rsidRPr="004139C4" w:rsidRDefault="004139C4" w:rsidP="00685328">
      <w:pPr>
        <w:autoSpaceDE w:val="0"/>
        <w:autoSpaceDN w:val="0"/>
        <w:adjustRightInd w:val="0"/>
        <w:spacing w:before="0" w:after="0"/>
        <w:ind w:firstLine="540"/>
        <w:jc w:val="center"/>
        <w:rPr>
          <w:sz w:val="28"/>
          <w:szCs w:val="28"/>
        </w:rPr>
      </w:pPr>
    </w:p>
    <w:p w:rsidR="004139C4" w:rsidRPr="004139C4" w:rsidRDefault="004139C4" w:rsidP="004139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C4">
        <w:rPr>
          <w:color w:val="000000"/>
          <w:sz w:val="28"/>
          <w:szCs w:val="28"/>
        </w:rPr>
        <w:t xml:space="preserve">1. </w:t>
      </w:r>
      <w:r w:rsidRPr="004139C4">
        <w:rPr>
          <w:sz w:val="28"/>
          <w:szCs w:val="28"/>
        </w:rPr>
        <w:t xml:space="preserve">Настоящий Порядок устанавливает правила </w:t>
      </w:r>
      <w:r w:rsidR="003D0551">
        <w:rPr>
          <w:sz w:val="28"/>
          <w:szCs w:val="28"/>
        </w:rPr>
        <w:t xml:space="preserve">ведения </w:t>
      </w:r>
      <w:r w:rsidR="003D0551" w:rsidRPr="004139C4">
        <w:rPr>
          <w:sz w:val="28"/>
          <w:szCs w:val="28"/>
        </w:rPr>
        <w:t xml:space="preserve">Реестра товаропроизводителей </w:t>
      </w:r>
      <w:r w:rsidR="003D0551" w:rsidRPr="003D0551">
        <w:rPr>
          <w:sz w:val="28"/>
          <w:szCs w:val="28"/>
        </w:rPr>
        <w:t>агропромышленного комплекса</w:t>
      </w:r>
      <w:r w:rsidR="003D0551">
        <w:rPr>
          <w:b/>
          <w:sz w:val="28"/>
          <w:szCs w:val="28"/>
        </w:rPr>
        <w:t xml:space="preserve"> </w:t>
      </w:r>
      <w:r w:rsidRPr="004139C4">
        <w:rPr>
          <w:sz w:val="28"/>
          <w:szCs w:val="28"/>
        </w:rPr>
        <w:t>Ростовской области</w:t>
      </w:r>
      <w:r w:rsidR="001025DB" w:rsidRPr="004139C4">
        <w:rPr>
          <w:sz w:val="28"/>
          <w:szCs w:val="28"/>
        </w:rPr>
        <w:t>, производящих сельскохозяйственную продукцию</w:t>
      </w:r>
      <w:r w:rsidRPr="004139C4">
        <w:rPr>
          <w:sz w:val="28"/>
          <w:szCs w:val="28"/>
        </w:rPr>
        <w:t xml:space="preserve"> (далее – </w:t>
      </w:r>
      <w:r w:rsidR="001025DB" w:rsidRPr="004139C4">
        <w:rPr>
          <w:sz w:val="28"/>
          <w:szCs w:val="28"/>
        </w:rPr>
        <w:t>Реестр</w:t>
      </w:r>
      <w:r w:rsidRPr="004139C4">
        <w:rPr>
          <w:sz w:val="28"/>
          <w:szCs w:val="28"/>
        </w:rPr>
        <w:t>).</w:t>
      </w:r>
    </w:p>
    <w:p w:rsidR="004139C4" w:rsidRPr="004139C4" w:rsidRDefault="004139C4" w:rsidP="004139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C4">
        <w:rPr>
          <w:sz w:val="28"/>
          <w:szCs w:val="28"/>
        </w:rPr>
        <w:t xml:space="preserve">2. </w:t>
      </w:r>
      <w:r w:rsidR="007F4CB0">
        <w:rPr>
          <w:sz w:val="28"/>
          <w:szCs w:val="28"/>
        </w:rPr>
        <w:t>Ведени</w:t>
      </w:r>
      <w:r w:rsidR="00742D67">
        <w:rPr>
          <w:sz w:val="28"/>
          <w:szCs w:val="28"/>
        </w:rPr>
        <w:t>е</w:t>
      </w:r>
      <w:r w:rsidR="007F4CB0">
        <w:rPr>
          <w:sz w:val="28"/>
          <w:szCs w:val="28"/>
        </w:rPr>
        <w:t xml:space="preserve"> </w:t>
      </w:r>
      <w:r w:rsidR="007F4CB0" w:rsidRPr="004139C4">
        <w:rPr>
          <w:sz w:val="28"/>
          <w:szCs w:val="28"/>
        </w:rPr>
        <w:t xml:space="preserve">Реестра </w:t>
      </w:r>
      <w:r w:rsidRPr="004139C4">
        <w:rPr>
          <w:sz w:val="28"/>
          <w:szCs w:val="28"/>
        </w:rPr>
        <w:t>осуществляется министерством сельского хозяйства и продовольствия Ростовской области (далее – министерство).</w:t>
      </w:r>
    </w:p>
    <w:p w:rsidR="004139C4" w:rsidRPr="00803C9F" w:rsidRDefault="001025DB" w:rsidP="004139C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803C9F">
        <w:rPr>
          <w:rFonts w:ascii="Times New Roman" w:hAnsi="Times New Roman"/>
          <w:sz w:val="28"/>
          <w:szCs w:val="28"/>
        </w:rPr>
        <w:t xml:space="preserve">В Реестр включаются </w:t>
      </w:r>
      <w:r w:rsidR="004139C4" w:rsidRPr="00803C9F">
        <w:rPr>
          <w:rFonts w:ascii="Times New Roman" w:hAnsi="Times New Roman"/>
          <w:sz w:val="28"/>
          <w:szCs w:val="28"/>
        </w:rPr>
        <w:t>товаропроизводител</w:t>
      </w:r>
      <w:r w:rsidRPr="00803C9F">
        <w:rPr>
          <w:rFonts w:ascii="Times New Roman" w:hAnsi="Times New Roman"/>
          <w:sz w:val="28"/>
          <w:szCs w:val="28"/>
        </w:rPr>
        <w:t xml:space="preserve">и </w:t>
      </w:r>
      <w:r w:rsidR="008A1514" w:rsidRPr="00803C9F">
        <w:rPr>
          <w:rFonts w:ascii="Times New Roman" w:hAnsi="Times New Roman"/>
          <w:sz w:val="28"/>
          <w:szCs w:val="28"/>
        </w:rPr>
        <w:t xml:space="preserve">Ростовской </w:t>
      </w:r>
      <w:r w:rsidR="007F4CB0">
        <w:rPr>
          <w:rFonts w:ascii="Times New Roman" w:hAnsi="Times New Roman"/>
          <w:sz w:val="28"/>
          <w:szCs w:val="28"/>
        </w:rPr>
        <w:t xml:space="preserve">области – </w:t>
      </w:r>
      <w:r w:rsidR="004139C4" w:rsidRPr="00803C9F">
        <w:rPr>
          <w:rFonts w:ascii="Times New Roman" w:hAnsi="Times New Roman"/>
          <w:sz w:val="28"/>
          <w:szCs w:val="28"/>
        </w:rPr>
        <w:t>организаци</w:t>
      </w:r>
      <w:r w:rsidRPr="00803C9F">
        <w:rPr>
          <w:rFonts w:ascii="Times New Roman" w:hAnsi="Times New Roman"/>
          <w:sz w:val="28"/>
          <w:szCs w:val="28"/>
        </w:rPr>
        <w:t>и</w:t>
      </w:r>
      <w:r w:rsidR="004139C4" w:rsidRPr="00803C9F">
        <w:rPr>
          <w:rFonts w:ascii="Times New Roman" w:hAnsi="Times New Roman"/>
          <w:sz w:val="28"/>
          <w:szCs w:val="28"/>
        </w:rPr>
        <w:t xml:space="preserve">, </w:t>
      </w:r>
      <w:r w:rsidRPr="00803C9F">
        <w:rPr>
          <w:rFonts w:ascii="Times New Roman" w:hAnsi="Times New Roman"/>
          <w:sz w:val="28"/>
          <w:szCs w:val="28"/>
        </w:rPr>
        <w:t xml:space="preserve">крестьянско-фермерские хозяйства, </w:t>
      </w:r>
      <w:r w:rsidR="004139C4" w:rsidRPr="00803C9F">
        <w:rPr>
          <w:rFonts w:ascii="Times New Roman" w:hAnsi="Times New Roman"/>
          <w:sz w:val="28"/>
          <w:szCs w:val="28"/>
        </w:rPr>
        <w:t>индивидуальны</w:t>
      </w:r>
      <w:r w:rsidRPr="00803C9F">
        <w:rPr>
          <w:rFonts w:ascii="Times New Roman" w:hAnsi="Times New Roman"/>
          <w:sz w:val="28"/>
          <w:szCs w:val="28"/>
        </w:rPr>
        <w:t>е</w:t>
      </w:r>
      <w:r w:rsidR="004139C4" w:rsidRPr="00803C9F">
        <w:rPr>
          <w:rFonts w:ascii="Times New Roman" w:hAnsi="Times New Roman"/>
          <w:sz w:val="28"/>
          <w:szCs w:val="28"/>
        </w:rPr>
        <w:t xml:space="preserve"> предпринимател</w:t>
      </w:r>
      <w:r w:rsidRPr="00803C9F">
        <w:rPr>
          <w:rFonts w:ascii="Times New Roman" w:hAnsi="Times New Roman"/>
          <w:sz w:val="28"/>
          <w:szCs w:val="28"/>
        </w:rPr>
        <w:t>и</w:t>
      </w:r>
      <w:r w:rsidR="004139C4" w:rsidRPr="00803C9F">
        <w:rPr>
          <w:rFonts w:ascii="Times New Roman" w:hAnsi="Times New Roman"/>
          <w:sz w:val="28"/>
          <w:szCs w:val="28"/>
        </w:rPr>
        <w:t>, осуществляющие производство сельскохозяйственной продукции</w:t>
      </w:r>
      <w:r w:rsidR="009A4685">
        <w:rPr>
          <w:rFonts w:ascii="Times New Roman" w:hAnsi="Times New Roman"/>
          <w:sz w:val="28"/>
          <w:szCs w:val="28"/>
        </w:rPr>
        <w:t xml:space="preserve"> (далее – товаропроизводитель, заявитель)</w:t>
      </w:r>
      <w:r w:rsidR="004139C4" w:rsidRPr="00803C9F">
        <w:rPr>
          <w:rFonts w:ascii="Times New Roman" w:hAnsi="Times New Roman"/>
          <w:sz w:val="28"/>
          <w:szCs w:val="28"/>
        </w:rPr>
        <w:t>.</w:t>
      </w:r>
    </w:p>
    <w:p w:rsidR="001025DB" w:rsidRPr="00803C9F" w:rsidRDefault="009A4685" w:rsidP="004139C4">
      <w:pPr>
        <w:pStyle w:val="formattext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Включение </w:t>
      </w:r>
      <w:r w:rsidR="001025DB" w:rsidRPr="00803C9F">
        <w:rPr>
          <w:sz w:val="28"/>
          <w:szCs w:val="28"/>
        </w:rPr>
        <w:t>в</w:t>
      </w:r>
      <w:r w:rsidR="004F14D7" w:rsidRPr="00803C9F">
        <w:rPr>
          <w:sz w:val="28"/>
          <w:szCs w:val="28"/>
        </w:rPr>
        <w:t xml:space="preserve"> данн</w:t>
      </w:r>
      <w:r>
        <w:rPr>
          <w:sz w:val="28"/>
          <w:szCs w:val="28"/>
        </w:rPr>
        <w:t>ый</w:t>
      </w:r>
      <w:r w:rsidR="001025DB" w:rsidRPr="00803C9F">
        <w:rPr>
          <w:sz w:val="28"/>
          <w:szCs w:val="28"/>
        </w:rPr>
        <w:t xml:space="preserve"> Реестр не является подтверждением наличия у товаропроизводителя статуса сельскохозяйственного товаропроизводителя в соответствии со статьей 3 Федерального закона </w:t>
      </w:r>
      <w:r w:rsidR="001025DB" w:rsidRPr="00803C9F">
        <w:rPr>
          <w:spacing w:val="-2"/>
          <w:sz w:val="28"/>
          <w:szCs w:val="28"/>
        </w:rPr>
        <w:t xml:space="preserve">№ 264-ФЗ «О развитии сельского хозяйства». </w:t>
      </w:r>
    </w:p>
    <w:p w:rsidR="005B3B0E" w:rsidRDefault="0023598E" w:rsidP="004139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3C9F">
        <w:rPr>
          <w:sz w:val="28"/>
          <w:szCs w:val="28"/>
        </w:rPr>
        <w:t>3</w:t>
      </w:r>
      <w:r w:rsidR="004139C4" w:rsidRPr="00803C9F">
        <w:rPr>
          <w:sz w:val="28"/>
          <w:szCs w:val="28"/>
        </w:rPr>
        <w:t xml:space="preserve">. </w:t>
      </w:r>
      <w:proofErr w:type="gramStart"/>
      <w:r w:rsidR="004139C4" w:rsidRPr="00803C9F">
        <w:rPr>
          <w:sz w:val="28"/>
          <w:szCs w:val="28"/>
        </w:rPr>
        <w:t xml:space="preserve">Реестр формируется ежегодно в срок до 15 апреля текущего года на основании </w:t>
      </w:r>
      <w:r w:rsidR="009A4685">
        <w:rPr>
          <w:sz w:val="28"/>
          <w:szCs w:val="28"/>
        </w:rPr>
        <w:t>данных</w:t>
      </w:r>
      <w:r w:rsidR="00ED613F" w:rsidRPr="00803C9F">
        <w:rPr>
          <w:sz w:val="28"/>
          <w:szCs w:val="28"/>
        </w:rPr>
        <w:t xml:space="preserve"> </w:t>
      </w:r>
      <w:r w:rsidR="004139C4" w:rsidRPr="00803C9F">
        <w:rPr>
          <w:sz w:val="28"/>
          <w:szCs w:val="28"/>
        </w:rPr>
        <w:t>годовой</w:t>
      </w:r>
      <w:r w:rsidR="004139C4" w:rsidRPr="004139C4">
        <w:rPr>
          <w:sz w:val="28"/>
          <w:szCs w:val="28"/>
        </w:rPr>
        <w:t xml:space="preserve"> бухгалтерской отчетности товаропроизводителей за календарный год,</w:t>
      </w:r>
      <w:r w:rsidR="004139C4" w:rsidRPr="004139C4">
        <w:rPr>
          <w:bCs/>
          <w:sz w:val="28"/>
          <w:szCs w:val="28"/>
        </w:rPr>
        <w:t xml:space="preserve"> </w:t>
      </w:r>
      <w:r w:rsidR="004139C4" w:rsidRPr="004139C4">
        <w:rPr>
          <w:sz w:val="28"/>
          <w:szCs w:val="28"/>
        </w:rPr>
        <w:t xml:space="preserve">предшествующий текущему, </w:t>
      </w:r>
      <w:r w:rsidR="004139C4" w:rsidRPr="004139C4">
        <w:rPr>
          <w:bCs/>
          <w:sz w:val="28"/>
          <w:szCs w:val="28"/>
        </w:rPr>
        <w:t xml:space="preserve">предоставленной </w:t>
      </w:r>
      <w:r w:rsidR="004F14D7">
        <w:rPr>
          <w:sz w:val="28"/>
          <w:szCs w:val="28"/>
        </w:rPr>
        <w:t>муниципальными</w:t>
      </w:r>
      <w:r w:rsidR="004F14D7" w:rsidRPr="004139C4">
        <w:rPr>
          <w:sz w:val="28"/>
          <w:szCs w:val="28"/>
        </w:rPr>
        <w:t xml:space="preserve"> образовани</w:t>
      </w:r>
      <w:r w:rsidR="004F14D7">
        <w:rPr>
          <w:sz w:val="28"/>
          <w:szCs w:val="28"/>
        </w:rPr>
        <w:t>ями</w:t>
      </w:r>
      <w:r w:rsidR="009A4685">
        <w:rPr>
          <w:sz w:val="28"/>
          <w:szCs w:val="28"/>
        </w:rPr>
        <w:t xml:space="preserve"> Ростовской области</w:t>
      </w:r>
      <w:r w:rsidR="004F14D7" w:rsidRPr="004139C4">
        <w:rPr>
          <w:sz w:val="28"/>
          <w:szCs w:val="28"/>
        </w:rPr>
        <w:t xml:space="preserve"> </w:t>
      </w:r>
      <w:r w:rsidR="004139C4" w:rsidRPr="004139C4">
        <w:rPr>
          <w:bCs/>
          <w:sz w:val="28"/>
          <w:szCs w:val="28"/>
        </w:rPr>
        <w:t xml:space="preserve">в </w:t>
      </w:r>
      <w:r w:rsidR="004139C4" w:rsidRPr="00842892">
        <w:rPr>
          <w:bCs/>
          <w:sz w:val="28"/>
          <w:szCs w:val="28"/>
        </w:rPr>
        <w:t>мин</w:t>
      </w:r>
      <w:r w:rsidR="007F4CB0" w:rsidRPr="00842892">
        <w:rPr>
          <w:bCs/>
          <w:sz w:val="28"/>
          <w:szCs w:val="28"/>
        </w:rPr>
        <w:t>истерство</w:t>
      </w:r>
      <w:r w:rsidR="00A91C7D" w:rsidRPr="00842892">
        <w:rPr>
          <w:bCs/>
          <w:sz w:val="28"/>
          <w:szCs w:val="28"/>
        </w:rPr>
        <w:t xml:space="preserve"> (при наличии </w:t>
      </w:r>
      <w:r w:rsidR="009A4685">
        <w:rPr>
          <w:bCs/>
          <w:sz w:val="28"/>
          <w:szCs w:val="28"/>
        </w:rPr>
        <w:t xml:space="preserve">показателя </w:t>
      </w:r>
      <w:r w:rsidR="00A91C7D" w:rsidRPr="00842892">
        <w:rPr>
          <w:bCs/>
          <w:sz w:val="28"/>
          <w:szCs w:val="28"/>
        </w:rPr>
        <w:t>по стр. 200 «Выручка от продажи сельскохозяйственной продукции собственного производства и продуктов ее переработки»</w:t>
      </w:r>
      <w:r w:rsidR="003C789A" w:rsidRPr="00842892">
        <w:rPr>
          <w:bCs/>
          <w:sz w:val="28"/>
          <w:szCs w:val="28"/>
        </w:rPr>
        <w:t xml:space="preserve"> для юридических лиц или по стр. 021 «Доходы от реализации сельскохозяйственной продукции» для крестьянских</w:t>
      </w:r>
      <w:proofErr w:type="gramEnd"/>
      <w:r w:rsidR="003C789A" w:rsidRPr="00842892">
        <w:rPr>
          <w:bCs/>
          <w:sz w:val="28"/>
          <w:szCs w:val="28"/>
        </w:rPr>
        <w:t xml:space="preserve"> (</w:t>
      </w:r>
      <w:proofErr w:type="gramStart"/>
      <w:r w:rsidR="003C789A" w:rsidRPr="00842892">
        <w:rPr>
          <w:bCs/>
          <w:sz w:val="28"/>
          <w:szCs w:val="28"/>
        </w:rPr>
        <w:t>фермерских) хозяйств и индивидуальных предпринимателей</w:t>
      </w:r>
      <w:r w:rsidR="00A91C7D" w:rsidRPr="00842892">
        <w:rPr>
          <w:bCs/>
          <w:sz w:val="28"/>
          <w:szCs w:val="28"/>
        </w:rPr>
        <w:t>)</w:t>
      </w:r>
      <w:r w:rsidR="004139C4" w:rsidRPr="00842892">
        <w:rPr>
          <w:bCs/>
          <w:sz w:val="28"/>
          <w:szCs w:val="28"/>
        </w:rPr>
        <w:t>,</w:t>
      </w:r>
      <w:r w:rsidR="004139C4" w:rsidRPr="004139C4">
        <w:rPr>
          <w:bCs/>
          <w:sz w:val="28"/>
          <w:szCs w:val="28"/>
        </w:rPr>
        <w:t xml:space="preserve"> а также сведений Управления ФНС России по Ростовской области</w:t>
      </w:r>
      <w:r w:rsidR="00A91C7D">
        <w:rPr>
          <w:bCs/>
          <w:sz w:val="28"/>
          <w:szCs w:val="28"/>
        </w:rPr>
        <w:t>,</w:t>
      </w:r>
      <w:r w:rsidR="004139C4" w:rsidRPr="004139C4">
        <w:rPr>
          <w:sz w:val="28"/>
          <w:szCs w:val="28"/>
        </w:rPr>
        <w:t xml:space="preserve"> по форме </w:t>
      </w:r>
      <w:r w:rsidR="004139C4" w:rsidRPr="00477FBD">
        <w:rPr>
          <w:sz w:val="28"/>
          <w:szCs w:val="28"/>
        </w:rPr>
        <w:t>согласно приложению №1 к настоящему Порядку.</w:t>
      </w:r>
      <w:r w:rsidR="004139C4" w:rsidRPr="004139C4">
        <w:rPr>
          <w:sz w:val="28"/>
          <w:szCs w:val="28"/>
        </w:rPr>
        <w:t xml:space="preserve"> </w:t>
      </w:r>
      <w:proofErr w:type="gramEnd"/>
    </w:p>
    <w:p w:rsidR="004139C4" w:rsidRPr="005B3B0E" w:rsidRDefault="0023598E" w:rsidP="005B3B0E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B3B0E">
        <w:rPr>
          <w:sz w:val="28"/>
          <w:szCs w:val="28"/>
        </w:rPr>
        <w:t xml:space="preserve">. Решение </w:t>
      </w:r>
      <w:r w:rsidR="00ED613F">
        <w:rPr>
          <w:sz w:val="28"/>
          <w:szCs w:val="28"/>
        </w:rPr>
        <w:t xml:space="preserve">о </w:t>
      </w:r>
      <w:r w:rsidR="008018C1">
        <w:rPr>
          <w:sz w:val="28"/>
          <w:szCs w:val="28"/>
        </w:rPr>
        <w:t xml:space="preserve">дополнительном включении товаропроизводителей </w:t>
      </w:r>
      <w:r w:rsidR="00ED613F">
        <w:rPr>
          <w:sz w:val="28"/>
          <w:szCs w:val="28"/>
        </w:rPr>
        <w:t xml:space="preserve">в </w:t>
      </w:r>
      <w:r w:rsidR="005B3B0E">
        <w:rPr>
          <w:sz w:val="28"/>
          <w:szCs w:val="28"/>
        </w:rPr>
        <w:t xml:space="preserve">Реестр </w:t>
      </w:r>
      <w:r w:rsidR="005B3B0E" w:rsidRPr="004139C4">
        <w:rPr>
          <w:sz w:val="28"/>
          <w:szCs w:val="28"/>
        </w:rPr>
        <w:t>осуществляется</w:t>
      </w:r>
      <w:r w:rsidR="005B3B0E">
        <w:rPr>
          <w:sz w:val="28"/>
          <w:szCs w:val="28"/>
        </w:rPr>
        <w:t xml:space="preserve"> по мере поступления </w:t>
      </w:r>
      <w:r w:rsidR="00F70953">
        <w:rPr>
          <w:sz w:val="28"/>
          <w:szCs w:val="28"/>
        </w:rPr>
        <w:t>заявлений</w:t>
      </w:r>
      <w:r w:rsidR="005B3B0E" w:rsidRPr="001D4AE0">
        <w:rPr>
          <w:bCs/>
          <w:sz w:val="28"/>
          <w:szCs w:val="28"/>
        </w:rPr>
        <w:t>.</w:t>
      </w:r>
    </w:p>
    <w:p w:rsidR="00CB650B" w:rsidRPr="00842892" w:rsidRDefault="0023598E" w:rsidP="004139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39C4" w:rsidRPr="004139C4">
        <w:rPr>
          <w:sz w:val="28"/>
          <w:szCs w:val="28"/>
        </w:rPr>
        <w:t>. Для принятия решения о дополнительном включении в Реестр</w:t>
      </w:r>
      <w:r w:rsidR="004F14D7">
        <w:rPr>
          <w:sz w:val="28"/>
          <w:szCs w:val="28"/>
        </w:rPr>
        <w:t xml:space="preserve"> товаропроизводителей,</w:t>
      </w:r>
      <w:r w:rsidR="004139C4" w:rsidRPr="004139C4">
        <w:rPr>
          <w:sz w:val="28"/>
          <w:szCs w:val="28"/>
        </w:rPr>
        <w:t xml:space="preserve"> не включенных в сводную годовую бухгалтерскую отчетность муниципальных образований Ростовской области, заявитель или муниципальные образования представляют в министерство </w:t>
      </w:r>
      <w:r w:rsidR="00147322">
        <w:rPr>
          <w:sz w:val="28"/>
          <w:szCs w:val="28"/>
        </w:rPr>
        <w:t>х</w:t>
      </w:r>
      <w:r w:rsidR="004139C4" w:rsidRPr="004139C4">
        <w:rPr>
          <w:sz w:val="28"/>
          <w:szCs w:val="28"/>
        </w:rPr>
        <w:t>одатайство</w:t>
      </w:r>
      <w:r w:rsidR="006C6EA0">
        <w:rPr>
          <w:sz w:val="28"/>
          <w:szCs w:val="28"/>
        </w:rPr>
        <w:t xml:space="preserve"> о</w:t>
      </w:r>
      <w:r w:rsidR="00147322">
        <w:rPr>
          <w:sz w:val="28"/>
          <w:szCs w:val="28"/>
        </w:rPr>
        <w:t xml:space="preserve"> включении в Реестр в произвольной </w:t>
      </w:r>
      <w:r w:rsidR="00147322" w:rsidRPr="00842892">
        <w:rPr>
          <w:sz w:val="28"/>
          <w:szCs w:val="28"/>
        </w:rPr>
        <w:t>форме</w:t>
      </w:r>
      <w:r w:rsidR="009751F1" w:rsidRPr="00842892">
        <w:rPr>
          <w:sz w:val="28"/>
          <w:szCs w:val="28"/>
        </w:rPr>
        <w:t xml:space="preserve"> с указанием</w:t>
      </w:r>
      <w:r w:rsidR="00CB650B" w:rsidRPr="00842892">
        <w:rPr>
          <w:sz w:val="28"/>
          <w:szCs w:val="28"/>
        </w:rPr>
        <w:t xml:space="preserve"> за предшествующий год:</w:t>
      </w:r>
    </w:p>
    <w:p w:rsidR="00CB650B" w:rsidRPr="00842892" w:rsidRDefault="00CB650B" w:rsidP="004139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92">
        <w:rPr>
          <w:sz w:val="28"/>
          <w:szCs w:val="28"/>
        </w:rPr>
        <w:t>объемов производства сельскохозяйственной продукции;</w:t>
      </w:r>
    </w:p>
    <w:p w:rsidR="00CB650B" w:rsidRPr="00842892" w:rsidRDefault="009751F1" w:rsidP="004139C4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42892">
        <w:rPr>
          <w:sz w:val="28"/>
          <w:szCs w:val="28"/>
        </w:rPr>
        <w:t xml:space="preserve">показателя </w:t>
      </w:r>
      <w:r w:rsidRPr="00842892">
        <w:rPr>
          <w:bCs/>
          <w:sz w:val="28"/>
          <w:szCs w:val="28"/>
        </w:rPr>
        <w:t xml:space="preserve">«Выручка от продажи сельскохозяйственной продукции собственного производства и продуктов ее переработки» </w:t>
      </w:r>
      <w:r w:rsidR="00CB650B" w:rsidRPr="00842892">
        <w:rPr>
          <w:bCs/>
          <w:sz w:val="28"/>
          <w:szCs w:val="28"/>
        </w:rPr>
        <w:t xml:space="preserve">- </w:t>
      </w:r>
      <w:r w:rsidRPr="00842892">
        <w:rPr>
          <w:bCs/>
          <w:sz w:val="28"/>
          <w:szCs w:val="28"/>
        </w:rPr>
        <w:t>для юридических лиц</w:t>
      </w:r>
      <w:r w:rsidR="00CB650B" w:rsidRPr="00842892">
        <w:rPr>
          <w:bCs/>
          <w:sz w:val="28"/>
          <w:szCs w:val="28"/>
        </w:rPr>
        <w:t>;</w:t>
      </w:r>
    </w:p>
    <w:p w:rsidR="004139C4" w:rsidRPr="004139C4" w:rsidRDefault="009A4685" w:rsidP="004139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показателя</w:t>
      </w:r>
      <w:r w:rsidR="009751F1" w:rsidRPr="00842892">
        <w:rPr>
          <w:bCs/>
          <w:sz w:val="28"/>
          <w:szCs w:val="28"/>
        </w:rPr>
        <w:t xml:space="preserve"> «Доходы от реализации сельскохозяйственной продукции» </w:t>
      </w:r>
      <w:r w:rsidR="00CB650B" w:rsidRPr="00842892">
        <w:rPr>
          <w:bCs/>
          <w:sz w:val="28"/>
          <w:szCs w:val="28"/>
        </w:rPr>
        <w:t xml:space="preserve">- </w:t>
      </w:r>
      <w:r w:rsidR="009751F1" w:rsidRPr="00842892">
        <w:rPr>
          <w:bCs/>
          <w:sz w:val="28"/>
          <w:szCs w:val="28"/>
        </w:rPr>
        <w:t>для крестьянских (фермерских) хозяйств и индивидуальных предпринимателей</w:t>
      </w:r>
      <w:r w:rsidR="004139C4" w:rsidRPr="00842892">
        <w:rPr>
          <w:sz w:val="28"/>
          <w:szCs w:val="28"/>
        </w:rPr>
        <w:t>.</w:t>
      </w:r>
    </w:p>
    <w:p w:rsidR="004139C4" w:rsidRPr="004139C4" w:rsidRDefault="004139C4" w:rsidP="004139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Par0"/>
      <w:bookmarkEnd w:id="0"/>
      <w:r w:rsidRPr="004139C4">
        <w:rPr>
          <w:sz w:val="28"/>
          <w:szCs w:val="28"/>
        </w:rPr>
        <w:lastRenderedPageBreak/>
        <w:t>6.</w:t>
      </w:r>
      <w:r w:rsidRPr="00ED613F">
        <w:rPr>
          <w:sz w:val="28"/>
          <w:szCs w:val="28"/>
        </w:rPr>
        <w:t xml:space="preserve"> </w:t>
      </w:r>
      <w:r w:rsidR="00147322" w:rsidRPr="00ED613F">
        <w:rPr>
          <w:sz w:val="28"/>
          <w:szCs w:val="28"/>
        </w:rPr>
        <w:t xml:space="preserve">Министерство </w:t>
      </w:r>
      <w:r w:rsidRPr="00ED613F">
        <w:rPr>
          <w:sz w:val="28"/>
          <w:szCs w:val="28"/>
        </w:rPr>
        <w:t>регистрирует ходатайство и в течение</w:t>
      </w:r>
      <w:r w:rsidR="00A67A10" w:rsidRPr="00ED613F">
        <w:rPr>
          <w:sz w:val="28"/>
          <w:szCs w:val="28"/>
        </w:rPr>
        <w:t xml:space="preserve"> 20</w:t>
      </w:r>
      <w:r w:rsidRPr="00ED613F">
        <w:rPr>
          <w:sz w:val="28"/>
          <w:szCs w:val="28"/>
        </w:rPr>
        <w:t xml:space="preserve"> рабочих дней осуществля</w:t>
      </w:r>
      <w:r w:rsidR="009A4685">
        <w:rPr>
          <w:sz w:val="28"/>
          <w:szCs w:val="28"/>
        </w:rPr>
        <w:t>е</w:t>
      </w:r>
      <w:r w:rsidRPr="00ED613F">
        <w:rPr>
          <w:sz w:val="28"/>
          <w:szCs w:val="28"/>
        </w:rPr>
        <w:t xml:space="preserve">т </w:t>
      </w:r>
      <w:r w:rsidR="009A4685">
        <w:rPr>
          <w:sz w:val="28"/>
          <w:szCs w:val="28"/>
        </w:rPr>
        <w:t xml:space="preserve">рассмотрение и </w:t>
      </w:r>
      <w:r w:rsidR="00147322">
        <w:rPr>
          <w:sz w:val="28"/>
          <w:szCs w:val="28"/>
        </w:rPr>
        <w:t xml:space="preserve">согласование с </w:t>
      </w:r>
      <w:r w:rsidR="00147322" w:rsidRPr="004139C4">
        <w:rPr>
          <w:bCs/>
          <w:sz w:val="28"/>
          <w:szCs w:val="28"/>
        </w:rPr>
        <w:t>Управлени</w:t>
      </w:r>
      <w:r w:rsidR="00147322">
        <w:rPr>
          <w:bCs/>
          <w:sz w:val="28"/>
          <w:szCs w:val="28"/>
        </w:rPr>
        <w:t>ем</w:t>
      </w:r>
      <w:r w:rsidR="00147322" w:rsidRPr="004139C4">
        <w:rPr>
          <w:bCs/>
          <w:sz w:val="28"/>
          <w:szCs w:val="28"/>
        </w:rPr>
        <w:t xml:space="preserve"> ФНС России по Ростовской области</w:t>
      </w:r>
      <w:r w:rsidRPr="00ED613F">
        <w:rPr>
          <w:sz w:val="28"/>
          <w:szCs w:val="28"/>
        </w:rPr>
        <w:t xml:space="preserve"> </w:t>
      </w:r>
      <w:r w:rsidR="00147322">
        <w:rPr>
          <w:sz w:val="28"/>
          <w:szCs w:val="28"/>
        </w:rPr>
        <w:t xml:space="preserve">вопроса о включении </w:t>
      </w:r>
      <w:r w:rsidR="009A4685">
        <w:rPr>
          <w:sz w:val="28"/>
          <w:szCs w:val="28"/>
        </w:rPr>
        <w:t xml:space="preserve">товаропроизводителя </w:t>
      </w:r>
      <w:r w:rsidR="00147322">
        <w:rPr>
          <w:sz w:val="28"/>
          <w:szCs w:val="28"/>
        </w:rPr>
        <w:t>в Реестр</w:t>
      </w:r>
      <w:r w:rsidRPr="00ED613F">
        <w:rPr>
          <w:sz w:val="28"/>
          <w:szCs w:val="28"/>
        </w:rPr>
        <w:t>.</w:t>
      </w:r>
    </w:p>
    <w:p w:rsidR="000737E4" w:rsidRDefault="004139C4" w:rsidP="004139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7. </w:t>
      </w:r>
      <w:proofErr w:type="gramStart"/>
      <w:r w:rsidRPr="00ED613F">
        <w:rPr>
          <w:sz w:val="28"/>
          <w:szCs w:val="28"/>
        </w:rPr>
        <w:t>По окончании установленного сро</w:t>
      </w:r>
      <w:r w:rsidR="009A4685">
        <w:rPr>
          <w:sz w:val="28"/>
          <w:szCs w:val="28"/>
        </w:rPr>
        <w:t>ка рассмотрения</w:t>
      </w:r>
      <w:r w:rsidRPr="00ED613F">
        <w:rPr>
          <w:sz w:val="28"/>
          <w:szCs w:val="28"/>
        </w:rPr>
        <w:t xml:space="preserve"> документов министерство принимает решение о включении заявителя в Реестр, который в течение 5 рабочих дней с даты его утверждения правовым актом министерства подлежит размещению на официальном сайте министерства </w:t>
      </w:r>
      <w:hyperlink r:id="rId7" w:history="1">
        <w:r w:rsidR="000737E4" w:rsidRPr="00ED613F">
          <w:rPr>
            <w:rStyle w:val="afb"/>
            <w:sz w:val="28"/>
            <w:szCs w:val="28"/>
          </w:rPr>
          <w:t>(www.don-agro.ru</w:t>
        </w:r>
      </w:hyperlink>
      <w:r w:rsidR="000737E4" w:rsidRPr="00ED613F">
        <w:rPr>
          <w:sz w:val="28"/>
          <w:szCs w:val="28"/>
        </w:rPr>
        <w:t>)</w:t>
      </w:r>
      <w:r w:rsidR="00ED613F" w:rsidRPr="00ED613F">
        <w:rPr>
          <w:sz w:val="28"/>
          <w:szCs w:val="28"/>
        </w:rPr>
        <w:t>, или отказывает во включении заявителя в Реестр, о чем письменно уведомляет заявителя в течени</w:t>
      </w:r>
      <w:r w:rsidR="00ED613F">
        <w:rPr>
          <w:sz w:val="28"/>
          <w:szCs w:val="28"/>
        </w:rPr>
        <w:t>е</w:t>
      </w:r>
      <w:r w:rsidR="00ED613F" w:rsidRPr="00ED613F">
        <w:rPr>
          <w:sz w:val="28"/>
          <w:szCs w:val="28"/>
        </w:rPr>
        <w:t xml:space="preserve"> </w:t>
      </w:r>
      <w:r w:rsidR="004A048A">
        <w:rPr>
          <w:sz w:val="28"/>
          <w:szCs w:val="28"/>
        </w:rPr>
        <w:t>5</w:t>
      </w:r>
      <w:r w:rsidR="00ED613F" w:rsidRPr="00ED613F">
        <w:rPr>
          <w:sz w:val="28"/>
          <w:szCs w:val="28"/>
        </w:rPr>
        <w:t xml:space="preserve"> рабочих дней со дня принятия решения.</w:t>
      </w:r>
      <w:proofErr w:type="gramEnd"/>
    </w:p>
    <w:p w:rsidR="00ED613F" w:rsidRPr="00F17392" w:rsidRDefault="00ED613F" w:rsidP="00ED613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8. Министерство отказывает заявителю во включении в Реестр в следующих случаях:</w:t>
      </w:r>
    </w:p>
    <w:p w:rsidR="00634C42" w:rsidRDefault="00ED613F" w:rsidP="00ED613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заявитель не зарегистрирован</w:t>
      </w:r>
      <w:r w:rsidR="00EF0271">
        <w:rPr>
          <w:sz w:val="28"/>
          <w:szCs w:val="28"/>
        </w:rPr>
        <w:t xml:space="preserve"> </w:t>
      </w:r>
      <w:r w:rsidR="00634C42" w:rsidRPr="00F17392">
        <w:rPr>
          <w:sz w:val="28"/>
          <w:szCs w:val="28"/>
        </w:rPr>
        <w:t>на территории Ростовской области</w:t>
      </w:r>
      <w:r w:rsidR="00634C42">
        <w:rPr>
          <w:sz w:val="28"/>
          <w:szCs w:val="28"/>
        </w:rPr>
        <w:t>;</w:t>
      </w:r>
    </w:p>
    <w:p w:rsidR="00EF0271" w:rsidRDefault="00634C42" w:rsidP="00ED613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заявитель</w:t>
      </w:r>
      <w:r w:rsidR="00ED613F" w:rsidRPr="00F17392">
        <w:rPr>
          <w:sz w:val="28"/>
          <w:szCs w:val="28"/>
        </w:rPr>
        <w:t xml:space="preserve"> </w:t>
      </w:r>
      <w:r w:rsidR="00EF0271" w:rsidRPr="00F17392">
        <w:rPr>
          <w:sz w:val="28"/>
          <w:szCs w:val="28"/>
        </w:rPr>
        <w:t>не осуществляет производств</w:t>
      </w:r>
      <w:r w:rsidR="00FF6D6E">
        <w:rPr>
          <w:sz w:val="28"/>
          <w:szCs w:val="28"/>
        </w:rPr>
        <w:t>о сельскохозяйственной продукции</w:t>
      </w:r>
      <w:r w:rsidRPr="00634C42">
        <w:rPr>
          <w:sz w:val="28"/>
          <w:szCs w:val="28"/>
        </w:rPr>
        <w:t xml:space="preserve"> </w:t>
      </w:r>
      <w:r w:rsidRPr="00F17392">
        <w:rPr>
          <w:sz w:val="28"/>
          <w:szCs w:val="28"/>
        </w:rPr>
        <w:t>на территории Ростовской области</w:t>
      </w:r>
      <w:r w:rsidR="00EF0271" w:rsidRPr="00F17392">
        <w:rPr>
          <w:sz w:val="28"/>
          <w:szCs w:val="28"/>
        </w:rPr>
        <w:t>;</w:t>
      </w:r>
      <w:r w:rsidR="00EF0271">
        <w:rPr>
          <w:sz w:val="28"/>
          <w:szCs w:val="28"/>
        </w:rPr>
        <w:t xml:space="preserve"> </w:t>
      </w:r>
    </w:p>
    <w:p w:rsidR="00ED613F" w:rsidRPr="00F17392" w:rsidRDefault="00ED613F" w:rsidP="00ED613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наличие процедур ликвидации или несостоятельности (банкротства) в соответствии с законодательством Российской Федерации.</w:t>
      </w:r>
    </w:p>
    <w:p w:rsidR="00ED613F" w:rsidRPr="00F17392" w:rsidRDefault="00ED613F" w:rsidP="00ED613F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9. Решение об отказе во включении заявителя в Реестр может быть обжаловано в судебном порядке.</w:t>
      </w:r>
    </w:p>
    <w:p w:rsidR="006C6EA0" w:rsidRPr="00361107" w:rsidRDefault="00ED613F" w:rsidP="00361107">
      <w:pPr>
        <w:pStyle w:val="formattext"/>
        <w:spacing w:before="0" w:beforeAutospacing="0" w:after="0" w:afterAutospacing="0"/>
        <w:ind w:firstLine="708"/>
        <w:jc w:val="both"/>
        <w:rPr>
          <w:rFonts w:eastAsia="Times-Roman"/>
          <w:sz w:val="28"/>
          <w:szCs w:val="28"/>
        </w:rPr>
      </w:pPr>
      <w:r w:rsidRPr="00F17392">
        <w:rPr>
          <w:sz w:val="28"/>
          <w:szCs w:val="28"/>
        </w:rPr>
        <w:t>1</w:t>
      </w:r>
      <w:r w:rsidR="009A4685">
        <w:rPr>
          <w:sz w:val="28"/>
          <w:szCs w:val="28"/>
        </w:rPr>
        <w:t>0</w:t>
      </w:r>
      <w:r w:rsidR="00DE3F76">
        <w:rPr>
          <w:sz w:val="28"/>
          <w:szCs w:val="28"/>
        </w:rPr>
        <w:t>. Внесение и</w:t>
      </w:r>
      <w:r w:rsidR="00DE3F76" w:rsidRPr="00F17392">
        <w:rPr>
          <w:sz w:val="28"/>
          <w:szCs w:val="28"/>
        </w:rPr>
        <w:t>зменени</w:t>
      </w:r>
      <w:r w:rsidR="00DE3F76">
        <w:rPr>
          <w:sz w:val="28"/>
          <w:szCs w:val="28"/>
        </w:rPr>
        <w:t>й</w:t>
      </w:r>
      <w:r w:rsidR="00DE3F76" w:rsidRPr="00F17392">
        <w:rPr>
          <w:sz w:val="28"/>
          <w:szCs w:val="28"/>
        </w:rPr>
        <w:t xml:space="preserve"> </w:t>
      </w:r>
      <w:r w:rsidR="00591BD1">
        <w:rPr>
          <w:sz w:val="28"/>
          <w:szCs w:val="28"/>
        </w:rPr>
        <w:t>в</w:t>
      </w:r>
      <w:r w:rsidR="00DE3F76">
        <w:rPr>
          <w:sz w:val="28"/>
          <w:szCs w:val="28"/>
        </w:rPr>
        <w:t xml:space="preserve"> </w:t>
      </w:r>
      <w:r w:rsidR="00E97D8D">
        <w:rPr>
          <w:sz w:val="28"/>
          <w:szCs w:val="28"/>
        </w:rPr>
        <w:t>сведени</w:t>
      </w:r>
      <w:r w:rsidR="00DE3F76">
        <w:rPr>
          <w:sz w:val="28"/>
          <w:szCs w:val="28"/>
        </w:rPr>
        <w:t>я о товаропроизводителях, указанные в</w:t>
      </w:r>
      <w:r w:rsidR="004139C4" w:rsidRPr="00F17392">
        <w:rPr>
          <w:sz w:val="28"/>
          <w:szCs w:val="28"/>
        </w:rPr>
        <w:t xml:space="preserve"> Реестр</w:t>
      </w:r>
      <w:r w:rsidR="00DE3F76">
        <w:rPr>
          <w:sz w:val="28"/>
          <w:szCs w:val="28"/>
        </w:rPr>
        <w:t>е,</w:t>
      </w:r>
      <w:r w:rsidR="004139C4" w:rsidRPr="00F17392">
        <w:rPr>
          <w:sz w:val="28"/>
          <w:szCs w:val="28"/>
        </w:rPr>
        <w:t xml:space="preserve"> осуществляется на основании</w:t>
      </w:r>
      <w:r w:rsidR="006C6EA0" w:rsidRPr="00F17392">
        <w:rPr>
          <w:sz w:val="28"/>
          <w:szCs w:val="28"/>
        </w:rPr>
        <w:t xml:space="preserve"> </w:t>
      </w:r>
      <w:r w:rsidR="00484521" w:rsidRPr="00F17392">
        <w:rPr>
          <w:sz w:val="28"/>
          <w:szCs w:val="28"/>
        </w:rPr>
        <w:t>з</w:t>
      </w:r>
      <w:r w:rsidR="0023598E" w:rsidRPr="00F17392">
        <w:rPr>
          <w:sz w:val="28"/>
          <w:szCs w:val="28"/>
        </w:rPr>
        <w:t xml:space="preserve">аявления </w:t>
      </w:r>
      <w:r w:rsidR="009A4685">
        <w:rPr>
          <w:sz w:val="28"/>
          <w:szCs w:val="28"/>
        </w:rPr>
        <w:t xml:space="preserve">товаропроизводителя, информации муниципального образования, информации </w:t>
      </w:r>
      <w:r w:rsidR="009A4685" w:rsidRPr="004139C4">
        <w:rPr>
          <w:bCs/>
          <w:sz w:val="28"/>
          <w:szCs w:val="28"/>
        </w:rPr>
        <w:t>Управлени</w:t>
      </w:r>
      <w:r w:rsidR="009A4685">
        <w:rPr>
          <w:bCs/>
          <w:sz w:val="28"/>
          <w:szCs w:val="28"/>
        </w:rPr>
        <w:t>я</w:t>
      </w:r>
      <w:r w:rsidR="009A4685" w:rsidRPr="004139C4">
        <w:rPr>
          <w:bCs/>
          <w:sz w:val="28"/>
          <w:szCs w:val="28"/>
        </w:rPr>
        <w:t xml:space="preserve"> ФНС России по Ростовской области</w:t>
      </w:r>
      <w:r w:rsidR="00EF6B9A">
        <w:rPr>
          <w:sz w:val="28"/>
          <w:szCs w:val="28"/>
        </w:rPr>
        <w:t>.</w:t>
      </w:r>
    </w:p>
    <w:p w:rsidR="00484521" w:rsidRPr="00F17392" w:rsidRDefault="00484521" w:rsidP="0048452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1</w:t>
      </w:r>
      <w:r w:rsidR="00591BD1">
        <w:rPr>
          <w:sz w:val="28"/>
          <w:szCs w:val="28"/>
        </w:rPr>
        <w:t>1</w:t>
      </w:r>
      <w:r w:rsidR="009A4685">
        <w:rPr>
          <w:sz w:val="28"/>
          <w:szCs w:val="28"/>
        </w:rPr>
        <w:t xml:space="preserve">. После поступления </w:t>
      </w:r>
      <w:r w:rsidR="00361107">
        <w:rPr>
          <w:sz w:val="28"/>
          <w:szCs w:val="28"/>
        </w:rPr>
        <w:t>информации</w:t>
      </w:r>
      <w:r w:rsidR="009A4685">
        <w:rPr>
          <w:sz w:val="28"/>
          <w:szCs w:val="28"/>
        </w:rPr>
        <w:t>, указанн</w:t>
      </w:r>
      <w:r w:rsidR="00361107">
        <w:rPr>
          <w:sz w:val="28"/>
          <w:szCs w:val="28"/>
        </w:rPr>
        <w:t>ой</w:t>
      </w:r>
      <w:r w:rsidR="009A4685">
        <w:rPr>
          <w:sz w:val="28"/>
          <w:szCs w:val="28"/>
        </w:rPr>
        <w:t xml:space="preserve"> в п</w:t>
      </w:r>
      <w:r w:rsidR="00361107">
        <w:rPr>
          <w:sz w:val="28"/>
          <w:szCs w:val="28"/>
        </w:rPr>
        <w:t xml:space="preserve">ункте </w:t>
      </w:r>
      <w:r w:rsidR="009A4685">
        <w:rPr>
          <w:sz w:val="28"/>
          <w:szCs w:val="28"/>
        </w:rPr>
        <w:t xml:space="preserve">10 </w:t>
      </w:r>
      <w:r w:rsidR="00361107" w:rsidRPr="00F17392">
        <w:rPr>
          <w:sz w:val="28"/>
          <w:szCs w:val="28"/>
        </w:rPr>
        <w:t>настоящего Порядка</w:t>
      </w:r>
      <w:r w:rsidR="00361107">
        <w:rPr>
          <w:sz w:val="28"/>
          <w:szCs w:val="28"/>
        </w:rPr>
        <w:t>,</w:t>
      </w:r>
      <w:r w:rsidR="00361107" w:rsidRPr="00F17392">
        <w:rPr>
          <w:sz w:val="28"/>
          <w:szCs w:val="28"/>
        </w:rPr>
        <w:t xml:space="preserve"> </w:t>
      </w:r>
      <w:r w:rsidRPr="00F17392">
        <w:rPr>
          <w:sz w:val="28"/>
          <w:szCs w:val="28"/>
        </w:rPr>
        <w:t>министерство в течение 5 рабочих дней:</w:t>
      </w:r>
    </w:p>
    <w:p w:rsidR="00484521" w:rsidRPr="00F17392" w:rsidRDefault="00361107" w:rsidP="0048452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484521" w:rsidRPr="00F17392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="00484521" w:rsidRPr="00F17392">
        <w:rPr>
          <w:sz w:val="28"/>
          <w:szCs w:val="28"/>
        </w:rPr>
        <w:t xml:space="preserve"> в Реестр, который в течение 5 рабочих дней </w:t>
      </w:r>
      <w:proofErr w:type="gramStart"/>
      <w:r w:rsidR="00484521" w:rsidRPr="00F17392">
        <w:rPr>
          <w:sz w:val="28"/>
          <w:szCs w:val="28"/>
        </w:rPr>
        <w:t>с даты</w:t>
      </w:r>
      <w:proofErr w:type="gramEnd"/>
      <w:r w:rsidR="00484521" w:rsidRPr="00F17392">
        <w:rPr>
          <w:sz w:val="28"/>
          <w:szCs w:val="28"/>
        </w:rPr>
        <w:t xml:space="preserve"> его утверждения правовым актом министерства размещается на официальном сайте министерства </w:t>
      </w:r>
      <w:hyperlink r:id="rId8" w:history="1">
        <w:r w:rsidR="001D4AE0" w:rsidRPr="00F17392">
          <w:rPr>
            <w:rStyle w:val="afb"/>
            <w:sz w:val="28"/>
            <w:szCs w:val="28"/>
          </w:rPr>
          <w:t>(www.don-agro.ru</w:t>
        </w:r>
      </w:hyperlink>
      <w:r w:rsidR="001D4AE0" w:rsidRPr="00F17392">
        <w:rPr>
          <w:sz w:val="28"/>
          <w:szCs w:val="28"/>
        </w:rPr>
        <w:t>)</w:t>
      </w:r>
      <w:r w:rsidR="00484521" w:rsidRPr="00F17392">
        <w:rPr>
          <w:sz w:val="28"/>
          <w:szCs w:val="28"/>
        </w:rPr>
        <w:t>;</w:t>
      </w:r>
    </w:p>
    <w:p w:rsidR="00484521" w:rsidRPr="00F17392" w:rsidRDefault="00E97D8D" w:rsidP="0048452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письменно уведомляет заявителя</w:t>
      </w:r>
      <w:r w:rsidR="00D420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20CC">
        <w:rPr>
          <w:sz w:val="28"/>
          <w:szCs w:val="28"/>
        </w:rPr>
        <w:t xml:space="preserve">муниципальное образование, </w:t>
      </w:r>
      <w:r w:rsidR="00D420CC" w:rsidRPr="004139C4">
        <w:rPr>
          <w:bCs/>
          <w:sz w:val="28"/>
          <w:szCs w:val="28"/>
        </w:rPr>
        <w:t>Управлени</w:t>
      </w:r>
      <w:r w:rsidR="00D420CC">
        <w:rPr>
          <w:bCs/>
          <w:sz w:val="28"/>
          <w:szCs w:val="28"/>
        </w:rPr>
        <w:t>е</w:t>
      </w:r>
      <w:r w:rsidR="00D420CC" w:rsidRPr="004139C4">
        <w:rPr>
          <w:bCs/>
          <w:sz w:val="28"/>
          <w:szCs w:val="28"/>
        </w:rPr>
        <w:t xml:space="preserve"> ФНС России по Ростовской области</w:t>
      </w:r>
      <w:r w:rsidR="00D420C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="00361107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="00361107">
        <w:rPr>
          <w:sz w:val="28"/>
          <w:szCs w:val="28"/>
        </w:rPr>
        <w:t xml:space="preserve"> </w:t>
      </w:r>
      <w:r>
        <w:rPr>
          <w:sz w:val="28"/>
          <w:szCs w:val="28"/>
        </w:rPr>
        <w:t>во внесении изменений в Реестр</w:t>
      </w:r>
      <w:r w:rsidR="00484521" w:rsidRPr="00F17392">
        <w:rPr>
          <w:sz w:val="28"/>
          <w:szCs w:val="28"/>
        </w:rPr>
        <w:t xml:space="preserve">. </w:t>
      </w:r>
    </w:p>
    <w:p w:rsidR="00DE3F76" w:rsidRDefault="00484521" w:rsidP="004A048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1</w:t>
      </w:r>
      <w:r w:rsidR="00591BD1">
        <w:rPr>
          <w:sz w:val="28"/>
          <w:szCs w:val="28"/>
        </w:rPr>
        <w:t>2</w:t>
      </w:r>
      <w:r w:rsidRPr="00F17392">
        <w:rPr>
          <w:sz w:val="28"/>
          <w:szCs w:val="28"/>
        </w:rPr>
        <w:t xml:space="preserve">. Министерство отказывает заявителю во внесении изменений в Реестр </w:t>
      </w:r>
      <w:r w:rsidRPr="00F17392">
        <w:rPr>
          <w:sz w:val="28"/>
          <w:szCs w:val="28"/>
        </w:rPr>
        <w:br/>
      </w:r>
      <w:r w:rsidR="00B971EF">
        <w:rPr>
          <w:sz w:val="28"/>
          <w:szCs w:val="28"/>
        </w:rPr>
        <w:t>при наличии</w:t>
      </w:r>
      <w:r w:rsidR="00DE3F76">
        <w:rPr>
          <w:sz w:val="28"/>
          <w:szCs w:val="28"/>
        </w:rPr>
        <w:t xml:space="preserve"> информации о недостоверности предоставляемых сведений.</w:t>
      </w:r>
    </w:p>
    <w:p w:rsidR="00484521" w:rsidRPr="00F17392" w:rsidRDefault="00484521" w:rsidP="004A048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1</w:t>
      </w:r>
      <w:r w:rsidR="00591BD1">
        <w:rPr>
          <w:sz w:val="28"/>
          <w:szCs w:val="28"/>
        </w:rPr>
        <w:t>3</w:t>
      </w:r>
      <w:r w:rsidRPr="00F17392">
        <w:rPr>
          <w:sz w:val="28"/>
          <w:szCs w:val="28"/>
        </w:rPr>
        <w:t xml:space="preserve">. </w:t>
      </w:r>
      <w:r w:rsidR="00E65C89" w:rsidRPr="00F17392">
        <w:rPr>
          <w:sz w:val="28"/>
          <w:szCs w:val="28"/>
        </w:rPr>
        <w:t xml:space="preserve">Товаропроизводители </w:t>
      </w:r>
      <w:r w:rsidRPr="00F17392">
        <w:rPr>
          <w:sz w:val="28"/>
          <w:szCs w:val="28"/>
        </w:rPr>
        <w:t>исключаются из Реестра по следующим основаниям:</w:t>
      </w:r>
    </w:p>
    <w:p w:rsidR="00484521" w:rsidRPr="00F17392" w:rsidRDefault="00484521" w:rsidP="004A048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заявление заявителя об исключении его из Реестра;</w:t>
      </w:r>
    </w:p>
    <w:p w:rsidR="00484521" w:rsidRDefault="00147322" w:rsidP="004A048A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завершение</w:t>
      </w:r>
      <w:r w:rsidR="00484521" w:rsidRPr="00F17392">
        <w:rPr>
          <w:sz w:val="28"/>
          <w:szCs w:val="28"/>
        </w:rPr>
        <w:t xml:space="preserve"> процедур </w:t>
      </w:r>
      <w:r w:rsidR="00654BA9">
        <w:rPr>
          <w:sz w:val="28"/>
          <w:szCs w:val="28"/>
        </w:rPr>
        <w:t>реорганизации</w:t>
      </w:r>
      <w:r w:rsidR="00323C01">
        <w:rPr>
          <w:sz w:val="28"/>
          <w:szCs w:val="28"/>
        </w:rPr>
        <w:t xml:space="preserve"> (после которой прекращена деятельность)</w:t>
      </w:r>
      <w:r w:rsidR="00654BA9">
        <w:rPr>
          <w:sz w:val="28"/>
          <w:szCs w:val="28"/>
        </w:rPr>
        <w:t xml:space="preserve">, </w:t>
      </w:r>
      <w:r w:rsidR="00484521" w:rsidRPr="00F17392">
        <w:rPr>
          <w:sz w:val="28"/>
          <w:szCs w:val="28"/>
        </w:rPr>
        <w:t>ликвидации или несостоятельности (банкротства) в соответствии с законодательством Российской Федерации;</w:t>
      </w:r>
    </w:p>
    <w:p w:rsidR="00CC375E" w:rsidRDefault="00CC375E" w:rsidP="00CC375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(отсутствие) </w:t>
      </w:r>
      <w:r w:rsidRPr="00F17392">
        <w:rPr>
          <w:sz w:val="28"/>
          <w:szCs w:val="28"/>
        </w:rPr>
        <w:t>производств</w:t>
      </w:r>
      <w:r>
        <w:rPr>
          <w:sz w:val="28"/>
          <w:szCs w:val="28"/>
        </w:rPr>
        <w:t>а сельскохозяйственной продукции</w:t>
      </w:r>
      <w:r w:rsidRPr="00F1739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84521" w:rsidRPr="00F17392" w:rsidRDefault="00484521" w:rsidP="001D4AE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смерть индивидуального предпринимателя, главы крестьянского (фермерского) хозяйства (в случае создания крестьянского (фермерского) хозяйства одним гражданином) или признание их судом умершими или безвестно отсутствующими.</w:t>
      </w:r>
    </w:p>
    <w:p w:rsidR="00484521" w:rsidRPr="00DD143A" w:rsidRDefault="00484521" w:rsidP="001D4AE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7392">
        <w:rPr>
          <w:sz w:val="28"/>
          <w:szCs w:val="28"/>
        </w:rPr>
        <w:t>1</w:t>
      </w:r>
      <w:r w:rsidR="00591BD1">
        <w:rPr>
          <w:sz w:val="28"/>
          <w:szCs w:val="28"/>
        </w:rPr>
        <w:t>4</w:t>
      </w:r>
      <w:r w:rsidRPr="00F17392">
        <w:rPr>
          <w:sz w:val="28"/>
          <w:szCs w:val="28"/>
        </w:rPr>
        <w:t>. В течение 7 рабочих дней со дня выявления оснований, предусмотренных пунктом 1</w:t>
      </w:r>
      <w:r w:rsidR="00591BD1">
        <w:rPr>
          <w:sz w:val="28"/>
          <w:szCs w:val="28"/>
        </w:rPr>
        <w:t>3</w:t>
      </w:r>
      <w:r w:rsidRPr="00F17392">
        <w:rPr>
          <w:sz w:val="28"/>
          <w:szCs w:val="28"/>
        </w:rPr>
        <w:t xml:space="preserve"> настоящего Порядка, министерство</w:t>
      </w:r>
      <w:r w:rsidRPr="00DD143A">
        <w:rPr>
          <w:sz w:val="28"/>
          <w:szCs w:val="28"/>
        </w:rPr>
        <w:t xml:space="preserve"> принимает </w:t>
      </w:r>
      <w:r>
        <w:rPr>
          <w:sz w:val="28"/>
          <w:szCs w:val="28"/>
        </w:rPr>
        <w:t>р</w:t>
      </w:r>
      <w:r w:rsidRPr="00DD143A">
        <w:rPr>
          <w:sz w:val="28"/>
          <w:szCs w:val="28"/>
        </w:rPr>
        <w:t xml:space="preserve">ешение об исключении </w:t>
      </w:r>
      <w:r>
        <w:rPr>
          <w:sz w:val="28"/>
          <w:szCs w:val="28"/>
        </w:rPr>
        <w:t>заявителя</w:t>
      </w:r>
      <w:r w:rsidRPr="00DD143A">
        <w:rPr>
          <w:sz w:val="28"/>
          <w:szCs w:val="28"/>
        </w:rPr>
        <w:t xml:space="preserve"> из </w:t>
      </w:r>
      <w:r>
        <w:rPr>
          <w:sz w:val="28"/>
          <w:szCs w:val="28"/>
        </w:rPr>
        <w:t>Р</w:t>
      </w:r>
      <w:r w:rsidR="00F17392">
        <w:rPr>
          <w:sz w:val="28"/>
          <w:szCs w:val="28"/>
        </w:rPr>
        <w:t>еестра и</w:t>
      </w:r>
      <w:r w:rsidR="00F17392" w:rsidRPr="00F17392">
        <w:rPr>
          <w:sz w:val="28"/>
          <w:szCs w:val="28"/>
        </w:rPr>
        <w:t xml:space="preserve"> </w:t>
      </w:r>
      <w:r w:rsidR="00F17392" w:rsidRPr="00ED613F">
        <w:rPr>
          <w:sz w:val="28"/>
          <w:szCs w:val="28"/>
        </w:rPr>
        <w:t>размещ</w:t>
      </w:r>
      <w:r w:rsidR="00F17392">
        <w:rPr>
          <w:sz w:val="28"/>
          <w:szCs w:val="28"/>
        </w:rPr>
        <w:t xml:space="preserve">ает изменения </w:t>
      </w:r>
      <w:r w:rsidR="00F17392" w:rsidRPr="00ED613F">
        <w:rPr>
          <w:sz w:val="28"/>
          <w:szCs w:val="28"/>
        </w:rPr>
        <w:t xml:space="preserve">на официальном сайте министерства </w:t>
      </w:r>
      <w:hyperlink r:id="rId9" w:history="1">
        <w:r w:rsidR="00F17392" w:rsidRPr="00ED613F">
          <w:rPr>
            <w:rStyle w:val="afb"/>
            <w:sz w:val="28"/>
            <w:szCs w:val="28"/>
          </w:rPr>
          <w:t>(www.don-agro.ru</w:t>
        </w:r>
      </w:hyperlink>
      <w:r w:rsidR="0083566E">
        <w:rPr>
          <w:sz w:val="28"/>
          <w:szCs w:val="28"/>
        </w:rPr>
        <w:t>)</w:t>
      </w:r>
      <w:r w:rsidRPr="00DD143A">
        <w:rPr>
          <w:sz w:val="28"/>
          <w:szCs w:val="28"/>
        </w:rPr>
        <w:t>.</w:t>
      </w:r>
    </w:p>
    <w:p w:rsidR="00F17392" w:rsidRDefault="00484521" w:rsidP="00323C01">
      <w:pPr>
        <w:pStyle w:val="ConsPlusNormal"/>
        <w:ind w:firstLine="708"/>
        <w:jc w:val="both"/>
        <w:rPr>
          <w:sz w:val="28"/>
          <w:szCs w:val="28"/>
        </w:rPr>
      </w:pPr>
      <w:r w:rsidRPr="00DD143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91BD1">
        <w:rPr>
          <w:rFonts w:ascii="Times New Roman" w:hAnsi="Times New Roman" w:cs="Times New Roman"/>
          <w:sz w:val="28"/>
          <w:szCs w:val="28"/>
        </w:rPr>
        <w:t>5</w:t>
      </w:r>
      <w:r w:rsidRPr="00DD143A">
        <w:rPr>
          <w:rFonts w:ascii="Times New Roman" w:hAnsi="Times New Roman" w:cs="Times New Roman"/>
          <w:sz w:val="28"/>
          <w:szCs w:val="28"/>
        </w:rPr>
        <w:t xml:space="preserve">. </w:t>
      </w:r>
      <w:r w:rsidR="007D5FCF">
        <w:rPr>
          <w:rFonts w:ascii="Times New Roman" w:hAnsi="Times New Roman" w:cs="Times New Roman"/>
          <w:sz w:val="28"/>
          <w:szCs w:val="28"/>
        </w:rPr>
        <w:t>Товаропроизводитель</w:t>
      </w:r>
      <w:r w:rsidRPr="00CF17D7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17D7">
        <w:rPr>
          <w:rFonts w:ascii="Times New Roman" w:hAnsi="Times New Roman" w:cs="Times New Roman"/>
          <w:sz w:val="28"/>
          <w:szCs w:val="28"/>
        </w:rPr>
        <w:t>т ответственность за представление органам государственной власти Ростовской области и (или) должностным лицам органов государственной власти Ростовской области недостоверной информации.</w:t>
      </w:r>
      <w:r w:rsidR="00F17392">
        <w:rPr>
          <w:sz w:val="28"/>
          <w:szCs w:val="28"/>
        </w:rPr>
        <w:br w:type="page"/>
      </w:r>
    </w:p>
    <w:p w:rsidR="004139C4" w:rsidRPr="004139C4" w:rsidRDefault="004139C4" w:rsidP="000737E4">
      <w:pPr>
        <w:pStyle w:val="af3"/>
        <w:ind w:left="6096"/>
        <w:jc w:val="center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D5FCF">
        <w:rPr>
          <w:rFonts w:ascii="Times New Roman" w:hAnsi="Times New Roman"/>
          <w:sz w:val="28"/>
          <w:szCs w:val="28"/>
        </w:rPr>
        <w:t>№1</w:t>
      </w:r>
    </w:p>
    <w:p w:rsidR="004139C4" w:rsidRPr="004139C4" w:rsidRDefault="004139C4" w:rsidP="000737E4">
      <w:pPr>
        <w:pStyle w:val="af3"/>
        <w:ind w:left="6096"/>
        <w:jc w:val="center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к Порядку ведения </w:t>
      </w:r>
      <w:r w:rsidR="007F4CB0">
        <w:rPr>
          <w:rFonts w:ascii="Times New Roman" w:hAnsi="Times New Roman"/>
          <w:sz w:val="28"/>
          <w:szCs w:val="28"/>
        </w:rPr>
        <w:t xml:space="preserve">Реестра товаропроизводителей агропромышленного комплекса </w:t>
      </w:r>
      <w:r w:rsidR="000737E4" w:rsidRPr="004139C4">
        <w:rPr>
          <w:rFonts w:ascii="Times New Roman" w:hAnsi="Times New Roman"/>
          <w:sz w:val="28"/>
          <w:szCs w:val="28"/>
        </w:rPr>
        <w:t>Ростовской области, производящих сельскохозяйственную продукцию</w:t>
      </w:r>
    </w:p>
    <w:p w:rsidR="004139C4" w:rsidRPr="004139C4" w:rsidRDefault="004139C4" w:rsidP="000737E4">
      <w:pPr>
        <w:pStyle w:val="af3"/>
        <w:rPr>
          <w:rFonts w:ascii="Times New Roman" w:hAnsi="Times New Roman"/>
          <w:sz w:val="28"/>
          <w:szCs w:val="28"/>
        </w:rPr>
      </w:pPr>
    </w:p>
    <w:p w:rsidR="004139C4" w:rsidRPr="004139C4" w:rsidRDefault="004139C4" w:rsidP="000737E4">
      <w:pPr>
        <w:pStyle w:val="af3"/>
        <w:rPr>
          <w:rFonts w:ascii="Times New Roman" w:hAnsi="Times New Roman"/>
          <w:sz w:val="28"/>
          <w:szCs w:val="28"/>
        </w:rPr>
      </w:pPr>
    </w:p>
    <w:p w:rsidR="007F4CB0" w:rsidRDefault="00E907DD" w:rsidP="00147322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  <w:r w:rsidR="00147322" w:rsidRPr="004139C4">
        <w:rPr>
          <w:rFonts w:ascii="Times New Roman" w:hAnsi="Times New Roman"/>
          <w:sz w:val="28"/>
          <w:szCs w:val="28"/>
        </w:rPr>
        <w:t xml:space="preserve"> товаропроизводителей </w:t>
      </w:r>
      <w:r w:rsidR="007F4CB0">
        <w:rPr>
          <w:rFonts w:ascii="Times New Roman" w:hAnsi="Times New Roman"/>
          <w:sz w:val="28"/>
          <w:szCs w:val="28"/>
        </w:rPr>
        <w:t>агропромышленного комплекса</w:t>
      </w:r>
    </w:p>
    <w:p w:rsidR="00E907DD" w:rsidRDefault="00147322" w:rsidP="0014732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4139C4">
        <w:rPr>
          <w:rFonts w:ascii="Times New Roman" w:hAnsi="Times New Roman"/>
          <w:sz w:val="28"/>
          <w:szCs w:val="28"/>
        </w:rPr>
        <w:t xml:space="preserve">Ростовской области, </w:t>
      </w:r>
    </w:p>
    <w:p w:rsidR="00F17392" w:rsidRPr="00043212" w:rsidRDefault="00147322" w:rsidP="00F17392">
      <w:pPr>
        <w:pStyle w:val="af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43212">
        <w:rPr>
          <w:rFonts w:ascii="Times New Roman" w:hAnsi="Times New Roman"/>
          <w:sz w:val="28"/>
          <w:szCs w:val="28"/>
        </w:rPr>
        <w:t>производящих</w:t>
      </w:r>
      <w:proofErr w:type="gramEnd"/>
      <w:r w:rsidRPr="00043212">
        <w:rPr>
          <w:rFonts w:ascii="Times New Roman" w:hAnsi="Times New Roman"/>
          <w:sz w:val="28"/>
          <w:szCs w:val="28"/>
        </w:rPr>
        <w:t xml:space="preserve"> сельскохозяйственную продукцию</w:t>
      </w:r>
    </w:p>
    <w:p w:rsidR="00F17392" w:rsidRPr="004139C4" w:rsidRDefault="00B02296" w:rsidP="00F1739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043212">
        <w:rPr>
          <w:rFonts w:ascii="Times New Roman" w:hAnsi="Times New Roman"/>
          <w:sz w:val="28"/>
          <w:szCs w:val="28"/>
        </w:rPr>
        <w:t xml:space="preserve">на </w:t>
      </w:r>
      <w:r w:rsidR="00F17392" w:rsidRPr="00043212">
        <w:rPr>
          <w:rFonts w:ascii="Times New Roman" w:hAnsi="Times New Roman"/>
          <w:sz w:val="28"/>
          <w:szCs w:val="28"/>
        </w:rPr>
        <w:t>«___» ____________ 20__г.</w:t>
      </w:r>
    </w:p>
    <w:p w:rsidR="0012183E" w:rsidRDefault="0012183E" w:rsidP="00147322">
      <w:pPr>
        <w:pStyle w:val="af3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139C4" w:rsidRPr="0012183E" w:rsidRDefault="0012183E" w:rsidP="0014732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12183E">
        <w:rPr>
          <w:rFonts w:ascii="Times New Roman" w:hAnsi="Times New Roman"/>
          <w:sz w:val="28"/>
          <w:szCs w:val="28"/>
        </w:rPr>
        <w:t>(с изменениями на «___»__________ 20__г.)</w:t>
      </w:r>
    </w:p>
    <w:p w:rsidR="0012183E" w:rsidRPr="00BA63FC" w:rsidRDefault="0012183E" w:rsidP="00147322">
      <w:pPr>
        <w:pStyle w:val="af3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143" w:type="dxa"/>
        <w:tblInd w:w="93" w:type="dxa"/>
        <w:tblLayout w:type="fixed"/>
        <w:tblLook w:val="04A0"/>
      </w:tblPr>
      <w:tblGrid>
        <w:gridCol w:w="484"/>
        <w:gridCol w:w="1374"/>
        <w:gridCol w:w="968"/>
        <w:gridCol w:w="1300"/>
        <w:gridCol w:w="1267"/>
        <w:gridCol w:w="1559"/>
        <w:gridCol w:w="1170"/>
        <w:gridCol w:w="1134"/>
        <w:gridCol w:w="887"/>
      </w:tblGrid>
      <w:tr w:rsidR="00DE3F76" w:rsidRPr="00DE3F76" w:rsidTr="00DE3F76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76" w:rsidRPr="00DE3F76" w:rsidRDefault="00DE3F76" w:rsidP="00A62F1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DE3F7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76" w:rsidRPr="00DE3F76" w:rsidRDefault="00DE3F76" w:rsidP="00A62F1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DE3F7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76" w:rsidRPr="00DE3F76" w:rsidRDefault="00DE3F76" w:rsidP="00A62F1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DE3F76">
              <w:rPr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76" w:rsidRPr="00DE3F76" w:rsidRDefault="00DE3F76" w:rsidP="006D5FA9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DE3F76">
              <w:rPr>
                <w:color w:val="000000"/>
                <w:sz w:val="22"/>
                <w:szCs w:val="22"/>
              </w:rPr>
              <w:t xml:space="preserve">Налоговый </w:t>
            </w:r>
          </w:p>
          <w:p w:rsidR="00DE3F76" w:rsidRPr="00DE3F76" w:rsidRDefault="00DE3F76" w:rsidP="006D5FA9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DE3F76">
              <w:rPr>
                <w:color w:val="000000"/>
                <w:sz w:val="22"/>
                <w:szCs w:val="22"/>
              </w:rPr>
              <w:t>орган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76" w:rsidRPr="00DE3F76" w:rsidRDefault="00DE3F76" w:rsidP="00A62F1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DE3F76">
              <w:rPr>
                <w:color w:val="000000"/>
                <w:sz w:val="22"/>
                <w:szCs w:val="22"/>
              </w:rPr>
              <w:t>Система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76" w:rsidRPr="00DE3F76" w:rsidRDefault="00DE3F76" w:rsidP="00A62F1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DE3F76">
              <w:rPr>
                <w:color w:val="000000"/>
                <w:sz w:val="22"/>
                <w:szCs w:val="22"/>
              </w:rPr>
              <w:t>Признак (юридическое или физическое лицо)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76" w:rsidRPr="00DE3F76" w:rsidRDefault="00DE3F76" w:rsidP="00471E51">
            <w:pPr>
              <w:jc w:val="center"/>
              <w:rPr>
                <w:color w:val="000000"/>
                <w:sz w:val="22"/>
                <w:szCs w:val="22"/>
              </w:rPr>
            </w:pPr>
            <w:r w:rsidRPr="00DE3F76">
              <w:rPr>
                <w:color w:val="000000"/>
                <w:sz w:val="22"/>
                <w:szCs w:val="22"/>
              </w:rPr>
              <w:t>Производство зерновых и зернобобовых</w:t>
            </w:r>
            <w:r w:rsidR="00471E5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51" w:rsidRPr="00DE3F76" w:rsidRDefault="00DE3F76" w:rsidP="00471E51">
            <w:pPr>
              <w:jc w:val="center"/>
              <w:rPr>
                <w:color w:val="000000"/>
                <w:sz w:val="22"/>
                <w:szCs w:val="22"/>
              </w:rPr>
            </w:pPr>
            <w:r w:rsidRPr="00DE3F76">
              <w:rPr>
                <w:color w:val="000000"/>
                <w:sz w:val="22"/>
                <w:szCs w:val="22"/>
              </w:rPr>
              <w:t>Производство подсолнечника на зерно</w:t>
            </w:r>
            <w:r w:rsidR="00471E51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76" w:rsidRPr="00DE3F76" w:rsidRDefault="00DE3F76">
            <w:pPr>
              <w:jc w:val="center"/>
              <w:rPr>
                <w:color w:val="000000"/>
                <w:sz w:val="22"/>
                <w:szCs w:val="22"/>
              </w:rPr>
            </w:pPr>
            <w:r w:rsidRPr="00DE3F76">
              <w:rPr>
                <w:color w:val="000000"/>
                <w:sz w:val="22"/>
                <w:szCs w:val="22"/>
              </w:rPr>
              <w:t>Источник</w:t>
            </w:r>
          </w:p>
        </w:tc>
      </w:tr>
      <w:tr w:rsidR="00DE3F76" w:rsidRPr="00BA63FC" w:rsidTr="00DE3F76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6" w:rsidRPr="00BA63FC" w:rsidRDefault="00DE3F76" w:rsidP="0081491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6" w:rsidRPr="00BA63FC" w:rsidRDefault="00DE3F76" w:rsidP="0081491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6" w:rsidRPr="00BA63FC" w:rsidRDefault="00DE3F76" w:rsidP="0081491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6" w:rsidRPr="00BA63FC" w:rsidRDefault="00DE3F76" w:rsidP="0081491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6" w:rsidRPr="00BA63FC" w:rsidRDefault="00DE3F76" w:rsidP="0081491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6" w:rsidRPr="00BA63FC" w:rsidRDefault="00DE3F76" w:rsidP="0081491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6" w:rsidRDefault="00DE3F76" w:rsidP="0081491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6" w:rsidRDefault="00DE3F76" w:rsidP="0081491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6" w:rsidRDefault="00DE3F76" w:rsidP="0081491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DE3F76" w:rsidRPr="00BA63FC" w:rsidTr="00DE3F76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6" w:rsidRPr="00BA63FC" w:rsidRDefault="00DE3F76" w:rsidP="00BA63FC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6" w:rsidRPr="00BA63FC" w:rsidRDefault="00DE3F76" w:rsidP="00BA63FC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6" w:rsidRPr="00BA63FC" w:rsidRDefault="00DE3F76" w:rsidP="00BA63FC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6" w:rsidRPr="00BA63FC" w:rsidRDefault="00DE3F76" w:rsidP="00BA63FC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6" w:rsidRPr="00BA63FC" w:rsidRDefault="00DE3F76" w:rsidP="00BA63FC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F76" w:rsidRPr="00BA63FC" w:rsidRDefault="00DE3F76" w:rsidP="00BA63FC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6" w:rsidRPr="00BA63FC" w:rsidRDefault="00DE3F76" w:rsidP="00BA63FC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6" w:rsidRPr="00BA63FC" w:rsidRDefault="00DE3F76" w:rsidP="00BA63FC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6" w:rsidRPr="00BA63FC" w:rsidRDefault="00DE3F76" w:rsidP="00BA63FC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</w:tbl>
    <w:p w:rsidR="00E907DD" w:rsidRPr="00BA63FC" w:rsidRDefault="00E907DD" w:rsidP="000737E4">
      <w:pPr>
        <w:pStyle w:val="af3"/>
        <w:ind w:firstLine="708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5"/>
      </w:tblGrid>
      <w:tr w:rsidR="00471E51" w:rsidRPr="00471E51" w:rsidTr="00471E51">
        <w:trPr>
          <w:trHeight w:val="806"/>
        </w:trPr>
        <w:tc>
          <w:tcPr>
            <w:tcW w:w="10095" w:type="dxa"/>
            <w:shd w:val="solid" w:color="FFFFFF" w:fill="auto"/>
          </w:tcPr>
          <w:p w:rsidR="00471E51" w:rsidRDefault="00471E51" w:rsidP="00471E51">
            <w:pPr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471E51">
              <w:rPr>
                <w:color w:val="000000"/>
                <w:sz w:val="22"/>
                <w:szCs w:val="22"/>
              </w:rPr>
              <w:t xml:space="preserve">* При включении товаропроизводителя на основании данных бухгалтерской отчетности указывается при наличии показателя: для юридических лиц - по стр. 011 или 012 формы 9-АПК "Отчет о производстве, затратах, себестоимости и реализации продукции растениеводства", для крестьянских (фермерских) хозяйств и индивидуальных предпринимателей - по стр. 310 формы 1-КФХ "Информация о производственной деятельности крестьянских (фермерских) хозяйств". При включении товаропроизводителя на основании сведений УФНС России по Ростовской области - указывается </w:t>
            </w:r>
            <w:proofErr w:type="gramStart"/>
            <w:r w:rsidRPr="00471E51">
              <w:rPr>
                <w:color w:val="000000"/>
                <w:sz w:val="22"/>
                <w:szCs w:val="22"/>
              </w:rPr>
              <w:t>соответствующий</w:t>
            </w:r>
            <w:proofErr w:type="gramEnd"/>
            <w:r w:rsidRPr="00471E51">
              <w:rPr>
                <w:color w:val="000000"/>
                <w:sz w:val="22"/>
                <w:szCs w:val="22"/>
              </w:rPr>
              <w:t xml:space="preserve"> ОКВЭД. При включении товаропроизводителя на основании сведений муниципального образования или заявителя - указываются представленные данные муниципальным образованием или заявителем.</w:t>
            </w:r>
          </w:p>
          <w:p w:rsidR="00471E51" w:rsidRPr="00471E51" w:rsidRDefault="00471E51" w:rsidP="00471E51">
            <w:pPr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1E51" w:rsidRPr="00471E51" w:rsidTr="00471E51">
        <w:trPr>
          <w:trHeight w:val="922"/>
        </w:trPr>
        <w:tc>
          <w:tcPr>
            <w:tcW w:w="10095" w:type="dxa"/>
            <w:shd w:val="solid" w:color="FFFFFF" w:fill="auto"/>
          </w:tcPr>
          <w:p w:rsidR="00471E51" w:rsidRPr="00471E51" w:rsidRDefault="00471E51" w:rsidP="00471E51">
            <w:pPr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471E51">
              <w:rPr>
                <w:color w:val="000000"/>
                <w:sz w:val="22"/>
                <w:szCs w:val="22"/>
              </w:rPr>
              <w:t xml:space="preserve">**При включении товаропроизводителя на основании данных бухгалтерской отчетности указывается при наличии показателя: для юридических лиц - по стр. 141 или 142 формы 9-АПК "Отчет о производстве, затратах, себестоимости и реализации продукции растениеводства", для крестьянских (фермерских) хозяйств и индивидуальных предпринимателей - по стр. 350 формы 1-КФХ "Информация о производственной деятельности крестьянских (фермерских) хозяйств". При включении товаропроизводителя на основании сведений УФНС России по Ростовской области - указывается </w:t>
            </w:r>
            <w:proofErr w:type="gramStart"/>
            <w:r w:rsidRPr="00471E51">
              <w:rPr>
                <w:color w:val="000000"/>
                <w:sz w:val="22"/>
                <w:szCs w:val="22"/>
              </w:rPr>
              <w:t>соответствующий</w:t>
            </w:r>
            <w:proofErr w:type="gramEnd"/>
            <w:r w:rsidRPr="00471E51">
              <w:rPr>
                <w:color w:val="000000"/>
                <w:sz w:val="22"/>
                <w:szCs w:val="22"/>
              </w:rPr>
              <w:t xml:space="preserve"> ОКВЭД. При включении товаропроизводителя на основании сведений муниципального образования или заявителя - указываются представленные данные муниципальным образованием или заявителем.</w:t>
            </w:r>
          </w:p>
        </w:tc>
      </w:tr>
    </w:tbl>
    <w:p w:rsidR="00E907DD" w:rsidRDefault="00E907DD" w:rsidP="000737E4">
      <w:pPr>
        <w:pStyle w:val="af3"/>
        <w:ind w:firstLine="708"/>
        <w:rPr>
          <w:rFonts w:ascii="Times New Roman" w:hAnsi="Times New Roman"/>
          <w:sz w:val="28"/>
          <w:szCs w:val="28"/>
          <w:highlight w:val="yellow"/>
        </w:rPr>
      </w:pPr>
    </w:p>
    <w:sectPr w:rsidR="00E907DD" w:rsidSect="00CC375E">
      <w:pgSz w:w="11909" w:h="16834" w:code="9"/>
      <w:pgMar w:top="709" w:right="851" w:bottom="709" w:left="1304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6F" w:rsidRDefault="002A706F">
      <w:r>
        <w:separator/>
      </w:r>
    </w:p>
    <w:p w:rsidR="002A706F" w:rsidRDefault="002A706F"/>
  </w:endnote>
  <w:endnote w:type="continuationSeparator" w:id="0">
    <w:p w:rsidR="002A706F" w:rsidRDefault="002A706F">
      <w:r>
        <w:continuationSeparator/>
      </w:r>
    </w:p>
    <w:p w:rsidR="002A706F" w:rsidRDefault="002A706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6F" w:rsidRDefault="002A706F">
      <w:r>
        <w:separator/>
      </w:r>
    </w:p>
    <w:p w:rsidR="002A706F" w:rsidRDefault="002A706F"/>
  </w:footnote>
  <w:footnote w:type="continuationSeparator" w:id="0">
    <w:p w:rsidR="002A706F" w:rsidRDefault="002A706F">
      <w:r>
        <w:continuationSeparator/>
      </w:r>
    </w:p>
    <w:p w:rsidR="002A706F" w:rsidRDefault="002A70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AFE"/>
    <w:multiLevelType w:val="multilevel"/>
    <w:tmpl w:val="2F9E3C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C281C4D"/>
    <w:multiLevelType w:val="hybridMultilevel"/>
    <w:tmpl w:val="780CC356"/>
    <w:lvl w:ilvl="0" w:tplc="3870A052">
      <w:start w:val="1"/>
      <w:numFmt w:val="decimal"/>
      <w:lvlText w:val="%1."/>
      <w:lvlJc w:val="left"/>
      <w:pPr>
        <w:tabs>
          <w:tab w:val="num" w:pos="1842"/>
        </w:tabs>
        <w:ind w:left="1842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2">
    <w:nsid w:val="0ECD0251"/>
    <w:multiLevelType w:val="hybridMultilevel"/>
    <w:tmpl w:val="D9A8AF14"/>
    <w:lvl w:ilvl="0" w:tplc="0F14C3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B0561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04445B3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3479E5"/>
    <w:multiLevelType w:val="singleLevel"/>
    <w:tmpl w:val="16D41F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6A0DD8"/>
    <w:multiLevelType w:val="singleLevel"/>
    <w:tmpl w:val="B9C0AA1C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</w:abstractNum>
  <w:abstractNum w:abstractNumId="7">
    <w:nsid w:val="16DF0F1D"/>
    <w:multiLevelType w:val="singleLevel"/>
    <w:tmpl w:val="09846C7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8">
    <w:nsid w:val="170A1D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82D24ED"/>
    <w:multiLevelType w:val="multilevel"/>
    <w:tmpl w:val="A75633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191F732C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9BE4435"/>
    <w:multiLevelType w:val="multilevel"/>
    <w:tmpl w:val="211E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433DE0"/>
    <w:multiLevelType w:val="singleLevel"/>
    <w:tmpl w:val="EE76C40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1E3106E6"/>
    <w:multiLevelType w:val="singleLevel"/>
    <w:tmpl w:val="B9B86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">
    <w:nsid w:val="2004788D"/>
    <w:multiLevelType w:val="hybridMultilevel"/>
    <w:tmpl w:val="AC2C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8F76EC"/>
    <w:multiLevelType w:val="singleLevel"/>
    <w:tmpl w:val="2F02A900"/>
    <w:lvl w:ilvl="0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6">
    <w:nsid w:val="22BF3CA4"/>
    <w:multiLevelType w:val="multilevel"/>
    <w:tmpl w:val="187C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6B71E2"/>
    <w:multiLevelType w:val="hybridMultilevel"/>
    <w:tmpl w:val="139C8936"/>
    <w:lvl w:ilvl="0" w:tplc="F47E38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9D86DC2"/>
    <w:multiLevelType w:val="multilevel"/>
    <w:tmpl w:val="E77E6E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2E41286C"/>
    <w:multiLevelType w:val="singleLevel"/>
    <w:tmpl w:val="E0A236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FB60AC6"/>
    <w:multiLevelType w:val="hybridMultilevel"/>
    <w:tmpl w:val="DCBE149E"/>
    <w:lvl w:ilvl="0" w:tplc="891ED35A">
      <w:start w:val="1"/>
      <w:numFmt w:val="decimal"/>
      <w:lvlText w:val="%1."/>
      <w:lvlJc w:val="left"/>
      <w:pPr>
        <w:ind w:left="1390" w:hanging="8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33004D73"/>
    <w:multiLevelType w:val="hybridMultilevel"/>
    <w:tmpl w:val="D190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2909EF"/>
    <w:multiLevelType w:val="hybridMultilevel"/>
    <w:tmpl w:val="216ECD08"/>
    <w:lvl w:ilvl="0" w:tplc="6ED0A5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6A473AB"/>
    <w:multiLevelType w:val="singleLevel"/>
    <w:tmpl w:val="80F820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39443453"/>
    <w:multiLevelType w:val="multilevel"/>
    <w:tmpl w:val="A8008D34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5">
    <w:nsid w:val="3D790679"/>
    <w:multiLevelType w:val="multilevel"/>
    <w:tmpl w:val="3B1E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225B84"/>
    <w:multiLevelType w:val="singleLevel"/>
    <w:tmpl w:val="355C7D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7">
    <w:nsid w:val="50076858"/>
    <w:multiLevelType w:val="multilevel"/>
    <w:tmpl w:val="694CF7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8">
    <w:nsid w:val="5408760E"/>
    <w:multiLevelType w:val="hybridMultilevel"/>
    <w:tmpl w:val="B4747E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78A0575"/>
    <w:multiLevelType w:val="singleLevel"/>
    <w:tmpl w:val="1A5A496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30">
    <w:nsid w:val="57B91DE7"/>
    <w:multiLevelType w:val="multilevel"/>
    <w:tmpl w:val="C518D5BA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598A4F7E"/>
    <w:multiLevelType w:val="multilevel"/>
    <w:tmpl w:val="A98258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8" w:hanging="46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  <w:b w:val="0"/>
      </w:rPr>
    </w:lvl>
  </w:abstractNum>
  <w:abstractNum w:abstractNumId="32">
    <w:nsid w:val="5D1A08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5D293C8D"/>
    <w:multiLevelType w:val="singleLevel"/>
    <w:tmpl w:val="742C21D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>
    <w:nsid w:val="695B12E2"/>
    <w:multiLevelType w:val="hybridMultilevel"/>
    <w:tmpl w:val="B4B4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261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6DB87D0B"/>
    <w:multiLevelType w:val="singleLevel"/>
    <w:tmpl w:val="C73CEA6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F196A78"/>
    <w:multiLevelType w:val="hybridMultilevel"/>
    <w:tmpl w:val="6472E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CA4148"/>
    <w:multiLevelType w:val="multilevel"/>
    <w:tmpl w:val="178C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652B00"/>
    <w:multiLevelType w:val="hybridMultilevel"/>
    <w:tmpl w:val="87CAF2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7A2543"/>
    <w:multiLevelType w:val="singleLevel"/>
    <w:tmpl w:val="44363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>
    <w:nsid w:val="7AA42717"/>
    <w:multiLevelType w:val="multilevel"/>
    <w:tmpl w:val="BD3E62B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2">
    <w:nsid w:val="7CA87B94"/>
    <w:multiLevelType w:val="multilevel"/>
    <w:tmpl w:val="601A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E9524E"/>
    <w:multiLevelType w:val="hybridMultilevel"/>
    <w:tmpl w:val="87CA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2"/>
  </w:num>
  <w:num w:numId="3">
    <w:abstractNumId w:val="3"/>
  </w:num>
  <w:num w:numId="4">
    <w:abstractNumId w:val="10"/>
  </w:num>
  <w:num w:numId="5">
    <w:abstractNumId w:val="13"/>
  </w:num>
  <w:num w:numId="6">
    <w:abstractNumId w:val="23"/>
  </w:num>
  <w:num w:numId="7">
    <w:abstractNumId w:val="35"/>
  </w:num>
  <w:num w:numId="8">
    <w:abstractNumId w:val="19"/>
  </w:num>
  <w:num w:numId="9">
    <w:abstractNumId w:val="36"/>
  </w:num>
  <w:num w:numId="10">
    <w:abstractNumId w:val="24"/>
  </w:num>
  <w:num w:numId="11">
    <w:abstractNumId w:val="27"/>
  </w:num>
  <w:num w:numId="12">
    <w:abstractNumId w:val="18"/>
  </w:num>
  <w:num w:numId="13">
    <w:abstractNumId w:val="9"/>
  </w:num>
  <w:num w:numId="14">
    <w:abstractNumId w:val="42"/>
  </w:num>
  <w:num w:numId="15">
    <w:abstractNumId w:val="11"/>
  </w:num>
  <w:num w:numId="16">
    <w:abstractNumId w:val="25"/>
  </w:num>
  <w:num w:numId="17">
    <w:abstractNumId w:val="16"/>
  </w:num>
  <w:num w:numId="18">
    <w:abstractNumId w:val="38"/>
  </w:num>
  <w:num w:numId="19">
    <w:abstractNumId w:val="5"/>
  </w:num>
  <w:num w:numId="20">
    <w:abstractNumId w:val="29"/>
  </w:num>
  <w:num w:numId="21">
    <w:abstractNumId w:val="6"/>
  </w:num>
  <w:num w:numId="22">
    <w:abstractNumId w:val="15"/>
  </w:num>
  <w:num w:numId="23">
    <w:abstractNumId w:val="8"/>
  </w:num>
  <w:num w:numId="24">
    <w:abstractNumId w:val="7"/>
  </w:num>
  <w:num w:numId="25">
    <w:abstractNumId w:val="4"/>
  </w:num>
  <w:num w:numId="26">
    <w:abstractNumId w:val="40"/>
  </w:num>
  <w:num w:numId="27">
    <w:abstractNumId w:val="33"/>
  </w:num>
  <w:num w:numId="28">
    <w:abstractNumId w:val="14"/>
  </w:num>
  <w:num w:numId="29">
    <w:abstractNumId w:val="12"/>
  </w:num>
  <w:num w:numId="30">
    <w:abstractNumId w:val="1"/>
  </w:num>
  <w:num w:numId="31">
    <w:abstractNumId w:val="34"/>
  </w:num>
  <w:num w:numId="32">
    <w:abstractNumId w:val="30"/>
  </w:num>
  <w:num w:numId="33">
    <w:abstractNumId w:val="0"/>
  </w:num>
  <w:num w:numId="34">
    <w:abstractNumId w:val="41"/>
  </w:num>
  <w:num w:numId="35">
    <w:abstractNumId w:val="17"/>
  </w:num>
  <w:num w:numId="36">
    <w:abstractNumId w:val="2"/>
  </w:num>
  <w:num w:numId="37">
    <w:abstractNumId w:val="20"/>
  </w:num>
  <w:num w:numId="38">
    <w:abstractNumId w:val="31"/>
  </w:num>
  <w:num w:numId="39">
    <w:abstractNumId w:val="28"/>
  </w:num>
  <w:num w:numId="40">
    <w:abstractNumId w:val="21"/>
  </w:num>
  <w:num w:numId="41">
    <w:abstractNumId w:val="37"/>
  </w:num>
  <w:num w:numId="42">
    <w:abstractNumId w:val="39"/>
  </w:num>
  <w:num w:numId="43">
    <w:abstractNumId w:val="43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B22"/>
    <w:rsid w:val="00000646"/>
    <w:rsid w:val="00000CF3"/>
    <w:rsid w:val="00000DB1"/>
    <w:rsid w:val="000020A1"/>
    <w:rsid w:val="0000318A"/>
    <w:rsid w:val="00004D07"/>
    <w:rsid w:val="00006B35"/>
    <w:rsid w:val="0001078A"/>
    <w:rsid w:val="00010CE9"/>
    <w:rsid w:val="00010DE8"/>
    <w:rsid w:val="000148AF"/>
    <w:rsid w:val="000153E2"/>
    <w:rsid w:val="000176A9"/>
    <w:rsid w:val="0002025E"/>
    <w:rsid w:val="0002040B"/>
    <w:rsid w:val="00021A91"/>
    <w:rsid w:val="000233C3"/>
    <w:rsid w:val="00025ACB"/>
    <w:rsid w:val="000265F9"/>
    <w:rsid w:val="000272D4"/>
    <w:rsid w:val="0002776D"/>
    <w:rsid w:val="000277C5"/>
    <w:rsid w:val="00031695"/>
    <w:rsid w:val="00031B75"/>
    <w:rsid w:val="0003213B"/>
    <w:rsid w:val="00032429"/>
    <w:rsid w:val="00035309"/>
    <w:rsid w:val="00035E72"/>
    <w:rsid w:val="00036475"/>
    <w:rsid w:val="000375D0"/>
    <w:rsid w:val="00037893"/>
    <w:rsid w:val="00040F6F"/>
    <w:rsid w:val="00041F0A"/>
    <w:rsid w:val="00042977"/>
    <w:rsid w:val="000429DB"/>
    <w:rsid w:val="00042E5D"/>
    <w:rsid w:val="00043212"/>
    <w:rsid w:val="00046061"/>
    <w:rsid w:val="00050CD8"/>
    <w:rsid w:val="0005457B"/>
    <w:rsid w:val="0005668B"/>
    <w:rsid w:val="00056AAD"/>
    <w:rsid w:val="000603D3"/>
    <w:rsid w:val="0006263A"/>
    <w:rsid w:val="0006329E"/>
    <w:rsid w:val="00063E9E"/>
    <w:rsid w:val="0006459C"/>
    <w:rsid w:val="00065252"/>
    <w:rsid w:val="00066088"/>
    <w:rsid w:val="00067434"/>
    <w:rsid w:val="00070EE5"/>
    <w:rsid w:val="00071B22"/>
    <w:rsid w:val="00072A56"/>
    <w:rsid w:val="00072D51"/>
    <w:rsid w:val="000733A7"/>
    <w:rsid w:val="000737E4"/>
    <w:rsid w:val="00073E03"/>
    <w:rsid w:val="000744C2"/>
    <w:rsid w:val="0007520B"/>
    <w:rsid w:val="0007574D"/>
    <w:rsid w:val="0007669B"/>
    <w:rsid w:val="00077426"/>
    <w:rsid w:val="00080C54"/>
    <w:rsid w:val="00081930"/>
    <w:rsid w:val="00082433"/>
    <w:rsid w:val="00082C41"/>
    <w:rsid w:val="00083FA9"/>
    <w:rsid w:val="000866F0"/>
    <w:rsid w:val="000877D5"/>
    <w:rsid w:val="0009050F"/>
    <w:rsid w:val="0009132D"/>
    <w:rsid w:val="0009288F"/>
    <w:rsid w:val="00092A36"/>
    <w:rsid w:val="00094725"/>
    <w:rsid w:val="00096846"/>
    <w:rsid w:val="00096C40"/>
    <w:rsid w:val="00097170"/>
    <w:rsid w:val="00097751"/>
    <w:rsid w:val="00097CCF"/>
    <w:rsid w:val="000A10F4"/>
    <w:rsid w:val="000A2A40"/>
    <w:rsid w:val="000A2BB2"/>
    <w:rsid w:val="000A530E"/>
    <w:rsid w:val="000A6618"/>
    <w:rsid w:val="000A75FA"/>
    <w:rsid w:val="000B089B"/>
    <w:rsid w:val="000B2977"/>
    <w:rsid w:val="000B34CA"/>
    <w:rsid w:val="000B5B2A"/>
    <w:rsid w:val="000B6254"/>
    <w:rsid w:val="000C10A7"/>
    <w:rsid w:val="000C41AB"/>
    <w:rsid w:val="000C4374"/>
    <w:rsid w:val="000C4716"/>
    <w:rsid w:val="000C5C8A"/>
    <w:rsid w:val="000C602F"/>
    <w:rsid w:val="000C77CA"/>
    <w:rsid w:val="000D0490"/>
    <w:rsid w:val="000D23C0"/>
    <w:rsid w:val="000D2E87"/>
    <w:rsid w:val="000D52AA"/>
    <w:rsid w:val="000D68EA"/>
    <w:rsid w:val="000D73BD"/>
    <w:rsid w:val="000E4C46"/>
    <w:rsid w:val="000E6050"/>
    <w:rsid w:val="000F09ED"/>
    <w:rsid w:val="000F0B9A"/>
    <w:rsid w:val="000F24A6"/>
    <w:rsid w:val="000F2EA6"/>
    <w:rsid w:val="000F2F4E"/>
    <w:rsid w:val="000F5B6D"/>
    <w:rsid w:val="000F6859"/>
    <w:rsid w:val="00101AB7"/>
    <w:rsid w:val="001025DB"/>
    <w:rsid w:val="00103616"/>
    <w:rsid w:val="001069D2"/>
    <w:rsid w:val="00107729"/>
    <w:rsid w:val="001078E6"/>
    <w:rsid w:val="001104DB"/>
    <w:rsid w:val="0011064B"/>
    <w:rsid w:val="00110E69"/>
    <w:rsid w:val="0011112C"/>
    <w:rsid w:val="00112716"/>
    <w:rsid w:val="00112E46"/>
    <w:rsid w:val="00112ECA"/>
    <w:rsid w:val="001140D5"/>
    <w:rsid w:val="00114416"/>
    <w:rsid w:val="00115F16"/>
    <w:rsid w:val="0012183E"/>
    <w:rsid w:val="00124096"/>
    <w:rsid w:val="001246C6"/>
    <w:rsid w:val="00127365"/>
    <w:rsid w:val="0013033F"/>
    <w:rsid w:val="00130639"/>
    <w:rsid w:val="00132330"/>
    <w:rsid w:val="00132C69"/>
    <w:rsid w:val="001334E1"/>
    <w:rsid w:val="00133E88"/>
    <w:rsid w:val="00133E8F"/>
    <w:rsid w:val="00134EB8"/>
    <w:rsid w:val="00136BAB"/>
    <w:rsid w:val="00140377"/>
    <w:rsid w:val="00140CD4"/>
    <w:rsid w:val="0014105C"/>
    <w:rsid w:val="00142D65"/>
    <w:rsid w:val="00142DD7"/>
    <w:rsid w:val="00143335"/>
    <w:rsid w:val="0014441B"/>
    <w:rsid w:val="00146EDF"/>
    <w:rsid w:val="00147322"/>
    <w:rsid w:val="00156788"/>
    <w:rsid w:val="00156B76"/>
    <w:rsid w:val="00157FB1"/>
    <w:rsid w:val="001652F3"/>
    <w:rsid w:val="001655FC"/>
    <w:rsid w:val="00165926"/>
    <w:rsid w:val="00166631"/>
    <w:rsid w:val="001668A2"/>
    <w:rsid w:val="001704D1"/>
    <w:rsid w:val="00171AFE"/>
    <w:rsid w:val="0017540A"/>
    <w:rsid w:val="0018362E"/>
    <w:rsid w:val="00183727"/>
    <w:rsid w:val="001848FE"/>
    <w:rsid w:val="00187408"/>
    <w:rsid w:val="0019063A"/>
    <w:rsid w:val="001923A9"/>
    <w:rsid w:val="001930E9"/>
    <w:rsid w:val="00194298"/>
    <w:rsid w:val="001944DD"/>
    <w:rsid w:val="00195836"/>
    <w:rsid w:val="00196991"/>
    <w:rsid w:val="001A008F"/>
    <w:rsid w:val="001A05BC"/>
    <w:rsid w:val="001A18AC"/>
    <w:rsid w:val="001A68A9"/>
    <w:rsid w:val="001B2461"/>
    <w:rsid w:val="001B281C"/>
    <w:rsid w:val="001B2C61"/>
    <w:rsid w:val="001B3C0A"/>
    <w:rsid w:val="001B4191"/>
    <w:rsid w:val="001B4280"/>
    <w:rsid w:val="001B46AB"/>
    <w:rsid w:val="001B5BC6"/>
    <w:rsid w:val="001B626A"/>
    <w:rsid w:val="001C450B"/>
    <w:rsid w:val="001C6473"/>
    <w:rsid w:val="001D0B67"/>
    <w:rsid w:val="001D1D7C"/>
    <w:rsid w:val="001D2F9B"/>
    <w:rsid w:val="001D319B"/>
    <w:rsid w:val="001D394D"/>
    <w:rsid w:val="001D44F2"/>
    <w:rsid w:val="001D4AE0"/>
    <w:rsid w:val="001D585F"/>
    <w:rsid w:val="001D58FC"/>
    <w:rsid w:val="001D6124"/>
    <w:rsid w:val="001D720B"/>
    <w:rsid w:val="001D7536"/>
    <w:rsid w:val="001D7A6A"/>
    <w:rsid w:val="001E0000"/>
    <w:rsid w:val="001E08A5"/>
    <w:rsid w:val="001E42D9"/>
    <w:rsid w:val="001E598A"/>
    <w:rsid w:val="001E7E9D"/>
    <w:rsid w:val="001F16E4"/>
    <w:rsid w:val="001F2751"/>
    <w:rsid w:val="001F2D0F"/>
    <w:rsid w:val="001F607C"/>
    <w:rsid w:val="001F6259"/>
    <w:rsid w:val="001F7C2A"/>
    <w:rsid w:val="0020112D"/>
    <w:rsid w:val="0020163A"/>
    <w:rsid w:val="00201F36"/>
    <w:rsid w:val="00202A42"/>
    <w:rsid w:val="0020321A"/>
    <w:rsid w:val="002035FF"/>
    <w:rsid w:val="00203FAA"/>
    <w:rsid w:val="002052AD"/>
    <w:rsid w:val="00206AAF"/>
    <w:rsid w:val="00206F78"/>
    <w:rsid w:val="00211D29"/>
    <w:rsid w:val="00211D49"/>
    <w:rsid w:val="00213C24"/>
    <w:rsid w:val="00216978"/>
    <w:rsid w:val="0021697C"/>
    <w:rsid w:val="002237B8"/>
    <w:rsid w:val="00224B37"/>
    <w:rsid w:val="00226C40"/>
    <w:rsid w:val="0023182A"/>
    <w:rsid w:val="002335D8"/>
    <w:rsid w:val="0023563D"/>
    <w:rsid w:val="0023598E"/>
    <w:rsid w:val="002363B6"/>
    <w:rsid w:val="00236C19"/>
    <w:rsid w:val="0024081D"/>
    <w:rsid w:val="00243926"/>
    <w:rsid w:val="00243F55"/>
    <w:rsid w:val="002444C3"/>
    <w:rsid w:val="00246007"/>
    <w:rsid w:val="00246091"/>
    <w:rsid w:val="00251503"/>
    <w:rsid w:val="002518A4"/>
    <w:rsid w:val="00254A37"/>
    <w:rsid w:val="00255139"/>
    <w:rsid w:val="00255B15"/>
    <w:rsid w:val="00255C29"/>
    <w:rsid w:val="00255C95"/>
    <w:rsid w:val="00255CF5"/>
    <w:rsid w:val="002562FC"/>
    <w:rsid w:val="00260D8D"/>
    <w:rsid w:val="00265CC1"/>
    <w:rsid w:val="00270505"/>
    <w:rsid w:val="00272125"/>
    <w:rsid w:val="0027674A"/>
    <w:rsid w:val="0027737C"/>
    <w:rsid w:val="00280A76"/>
    <w:rsid w:val="00280B6F"/>
    <w:rsid w:val="00281312"/>
    <w:rsid w:val="0028206C"/>
    <w:rsid w:val="00283620"/>
    <w:rsid w:val="002846EF"/>
    <w:rsid w:val="00285F6F"/>
    <w:rsid w:val="00286F0B"/>
    <w:rsid w:val="002870F5"/>
    <w:rsid w:val="00287319"/>
    <w:rsid w:val="00287E75"/>
    <w:rsid w:val="002916BE"/>
    <w:rsid w:val="00294050"/>
    <w:rsid w:val="00294AE3"/>
    <w:rsid w:val="00294C71"/>
    <w:rsid w:val="002951FD"/>
    <w:rsid w:val="00295DCC"/>
    <w:rsid w:val="002A0B89"/>
    <w:rsid w:val="002A1AF6"/>
    <w:rsid w:val="002A2E39"/>
    <w:rsid w:val="002A2E40"/>
    <w:rsid w:val="002A387E"/>
    <w:rsid w:val="002A50AD"/>
    <w:rsid w:val="002A61BD"/>
    <w:rsid w:val="002A6D1F"/>
    <w:rsid w:val="002A706F"/>
    <w:rsid w:val="002B18D0"/>
    <w:rsid w:val="002B1A87"/>
    <w:rsid w:val="002B2E55"/>
    <w:rsid w:val="002B5A07"/>
    <w:rsid w:val="002B62CC"/>
    <w:rsid w:val="002B657E"/>
    <w:rsid w:val="002C0832"/>
    <w:rsid w:val="002C798D"/>
    <w:rsid w:val="002D1C56"/>
    <w:rsid w:val="002D274D"/>
    <w:rsid w:val="002D35BE"/>
    <w:rsid w:val="002D5052"/>
    <w:rsid w:val="002D5BEF"/>
    <w:rsid w:val="002D65D4"/>
    <w:rsid w:val="002E2AE9"/>
    <w:rsid w:val="002E4FD2"/>
    <w:rsid w:val="002E60A1"/>
    <w:rsid w:val="002E7BA0"/>
    <w:rsid w:val="002F0831"/>
    <w:rsid w:val="002F1D5B"/>
    <w:rsid w:val="002F231C"/>
    <w:rsid w:val="002F3BD3"/>
    <w:rsid w:val="002F3EAD"/>
    <w:rsid w:val="002F61C2"/>
    <w:rsid w:val="0030379A"/>
    <w:rsid w:val="003047C0"/>
    <w:rsid w:val="00305605"/>
    <w:rsid w:val="003120FA"/>
    <w:rsid w:val="00314824"/>
    <w:rsid w:val="003167C0"/>
    <w:rsid w:val="0031739B"/>
    <w:rsid w:val="003200E7"/>
    <w:rsid w:val="00320489"/>
    <w:rsid w:val="00320F3A"/>
    <w:rsid w:val="00320F46"/>
    <w:rsid w:val="00323C01"/>
    <w:rsid w:val="00323D05"/>
    <w:rsid w:val="00324009"/>
    <w:rsid w:val="0033026D"/>
    <w:rsid w:val="00330318"/>
    <w:rsid w:val="003308B3"/>
    <w:rsid w:val="00331D8E"/>
    <w:rsid w:val="00333CFC"/>
    <w:rsid w:val="00335190"/>
    <w:rsid w:val="00335F6C"/>
    <w:rsid w:val="0033744F"/>
    <w:rsid w:val="00342EA3"/>
    <w:rsid w:val="0034606F"/>
    <w:rsid w:val="00347B7C"/>
    <w:rsid w:val="00350472"/>
    <w:rsid w:val="0035057C"/>
    <w:rsid w:val="00351A65"/>
    <w:rsid w:val="00351F79"/>
    <w:rsid w:val="00352FB5"/>
    <w:rsid w:val="00353816"/>
    <w:rsid w:val="00354845"/>
    <w:rsid w:val="00355F85"/>
    <w:rsid w:val="003605FC"/>
    <w:rsid w:val="00361107"/>
    <w:rsid w:val="00361B6B"/>
    <w:rsid w:val="00361C1B"/>
    <w:rsid w:val="00363C41"/>
    <w:rsid w:val="00363F6B"/>
    <w:rsid w:val="0036419A"/>
    <w:rsid w:val="003656E7"/>
    <w:rsid w:val="00367B6B"/>
    <w:rsid w:val="003708D7"/>
    <w:rsid w:val="00370EDB"/>
    <w:rsid w:val="003765C8"/>
    <w:rsid w:val="003773F3"/>
    <w:rsid w:val="0038045D"/>
    <w:rsid w:val="00380ED9"/>
    <w:rsid w:val="00383850"/>
    <w:rsid w:val="00383A2F"/>
    <w:rsid w:val="00383ED2"/>
    <w:rsid w:val="003844E6"/>
    <w:rsid w:val="003859F7"/>
    <w:rsid w:val="00386CAF"/>
    <w:rsid w:val="00386FDA"/>
    <w:rsid w:val="00390EF3"/>
    <w:rsid w:val="003911DB"/>
    <w:rsid w:val="00391FFC"/>
    <w:rsid w:val="00394214"/>
    <w:rsid w:val="003954D0"/>
    <w:rsid w:val="00395AB0"/>
    <w:rsid w:val="003963E5"/>
    <w:rsid w:val="003A1329"/>
    <w:rsid w:val="003A2052"/>
    <w:rsid w:val="003A237D"/>
    <w:rsid w:val="003A6081"/>
    <w:rsid w:val="003A6145"/>
    <w:rsid w:val="003A6E8B"/>
    <w:rsid w:val="003B1EAD"/>
    <w:rsid w:val="003B25E6"/>
    <w:rsid w:val="003B2634"/>
    <w:rsid w:val="003B3083"/>
    <w:rsid w:val="003B3A5C"/>
    <w:rsid w:val="003B41C1"/>
    <w:rsid w:val="003B577B"/>
    <w:rsid w:val="003B5CC8"/>
    <w:rsid w:val="003B7BF1"/>
    <w:rsid w:val="003C374B"/>
    <w:rsid w:val="003C4A92"/>
    <w:rsid w:val="003C789A"/>
    <w:rsid w:val="003D00A2"/>
    <w:rsid w:val="003D0551"/>
    <w:rsid w:val="003D29EE"/>
    <w:rsid w:val="003D77E2"/>
    <w:rsid w:val="003E063C"/>
    <w:rsid w:val="003E1B38"/>
    <w:rsid w:val="003E1E5F"/>
    <w:rsid w:val="003E2E04"/>
    <w:rsid w:val="003E319A"/>
    <w:rsid w:val="003E3F77"/>
    <w:rsid w:val="003E548A"/>
    <w:rsid w:val="003E5503"/>
    <w:rsid w:val="003E58BB"/>
    <w:rsid w:val="003E5A4A"/>
    <w:rsid w:val="003E63D9"/>
    <w:rsid w:val="003E6909"/>
    <w:rsid w:val="003E70A5"/>
    <w:rsid w:val="003F178E"/>
    <w:rsid w:val="003F2F54"/>
    <w:rsid w:val="003F4049"/>
    <w:rsid w:val="003F482B"/>
    <w:rsid w:val="003F710D"/>
    <w:rsid w:val="00402284"/>
    <w:rsid w:val="004035E3"/>
    <w:rsid w:val="00403A53"/>
    <w:rsid w:val="00403AB9"/>
    <w:rsid w:val="004048B9"/>
    <w:rsid w:val="004056F2"/>
    <w:rsid w:val="00410F06"/>
    <w:rsid w:val="00411561"/>
    <w:rsid w:val="00411F1F"/>
    <w:rsid w:val="004139C4"/>
    <w:rsid w:val="0041492A"/>
    <w:rsid w:val="00415E02"/>
    <w:rsid w:val="00415E1A"/>
    <w:rsid w:val="00416328"/>
    <w:rsid w:val="00420406"/>
    <w:rsid w:val="004230EA"/>
    <w:rsid w:val="004245FD"/>
    <w:rsid w:val="00424770"/>
    <w:rsid w:val="00424F50"/>
    <w:rsid w:val="00425CE0"/>
    <w:rsid w:val="00426849"/>
    <w:rsid w:val="00426AF2"/>
    <w:rsid w:val="004274B5"/>
    <w:rsid w:val="00427EAD"/>
    <w:rsid w:val="00430102"/>
    <w:rsid w:val="00433A52"/>
    <w:rsid w:val="004362CF"/>
    <w:rsid w:val="00437192"/>
    <w:rsid w:val="0043733D"/>
    <w:rsid w:val="00443295"/>
    <w:rsid w:val="00443940"/>
    <w:rsid w:val="00443DDF"/>
    <w:rsid w:val="004446B4"/>
    <w:rsid w:val="0044659D"/>
    <w:rsid w:val="0045051F"/>
    <w:rsid w:val="00451E79"/>
    <w:rsid w:val="004525EA"/>
    <w:rsid w:val="00452C2B"/>
    <w:rsid w:val="004545B6"/>
    <w:rsid w:val="0045561E"/>
    <w:rsid w:val="00455E37"/>
    <w:rsid w:val="00455E8C"/>
    <w:rsid w:val="00457C7A"/>
    <w:rsid w:val="00461223"/>
    <w:rsid w:val="00461348"/>
    <w:rsid w:val="00463B9C"/>
    <w:rsid w:val="004662A1"/>
    <w:rsid w:val="00467506"/>
    <w:rsid w:val="00467C9A"/>
    <w:rsid w:val="0047083D"/>
    <w:rsid w:val="004715D1"/>
    <w:rsid w:val="00471E51"/>
    <w:rsid w:val="00472A48"/>
    <w:rsid w:val="004730B1"/>
    <w:rsid w:val="00473BC5"/>
    <w:rsid w:val="00475C7D"/>
    <w:rsid w:val="004764B9"/>
    <w:rsid w:val="00477FBD"/>
    <w:rsid w:val="00480B8B"/>
    <w:rsid w:val="00481297"/>
    <w:rsid w:val="0048258C"/>
    <w:rsid w:val="00484521"/>
    <w:rsid w:val="00485487"/>
    <w:rsid w:val="00485630"/>
    <w:rsid w:val="00486888"/>
    <w:rsid w:val="00486EAA"/>
    <w:rsid w:val="00490029"/>
    <w:rsid w:val="00490EC6"/>
    <w:rsid w:val="0049133A"/>
    <w:rsid w:val="0049155E"/>
    <w:rsid w:val="00496175"/>
    <w:rsid w:val="004A020F"/>
    <w:rsid w:val="004A048A"/>
    <w:rsid w:val="004A188D"/>
    <w:rsid w:val="004A1E90"/>
    <w:rsid w:val="004A2FE5"/>
    <w:rsid w:val="004A382C"/>
    <w:rsid w:val="004A3BE1"/>
    <w:rsid w:val="004A4540"/>
    <w:rsid w:val="004A566E"/>
    <w:rsid w:val="004A609D"/>
    <w:rsid w:val="004A640D"/>
    <w:rsid w:val="004B1186"/>
    <w:rsid w:val="004B42A8"/>
    <w:rsid w:val="004C1F90"/>
    <w:rsid w:val="004C3449"/>
    <w:rsid w:val="004C34CE"/>
    <w:rsid w:val="004C4EBA"/>
    <w:rsid w:val="004D046B"/>
    <w:rsid w:val="004D1316"/>
    <w:rsid w:val="004D2A6F"/>
    <w:rsid w:val="004D3A2F"/>
    <w:rsid w:val="004D4DA9"/>
    <w:rsid w:val="004D61B5"/>
    <w:rsid w:val="004D67AD"/>
    <w:rsid w:val="004D7BEB"/>
    <w:rsid w:val="004E01B5"/>
    <w:rsid w:val="004E142D"/>
    <w:rsid w:val="004E1D8C"/>
    <w:rsid w:val="004E2D4B"/>
    <w:rsid w:val="004E2DCC"/>
    <w:rsid w:val="004E50B0"/>
    <w:rsid w:val="004E5643"/>
    <w:rsid w:val="004F14D7"/>
    <w:rsid w:val="004F393C"/>
    <w:rsid w:val="004F42A9"/>
    <w:rsid w:val="004F4CAF"/>
    <w:rsid w:val="004F6BA5"/>
    <w:rsid w:val="0050438D"/>
    <w:rsid w:val="00505F52"/>
    <w:rsid w:val="005074E1"/>
    <w:rsid w:val="005108AB"/>
    <w:rsid w:val="00512447"/>
    <w:rsid w:val="00513386"/>
    <w:rsid w:val="005134B9"/>
    <w:rsid w:val="00513587"/>
    <w:rsid w:val="00514B0D"/>
    <w:rsid w:val="005161AB"/>
    <w:rsid w:val="0051655B"/>
    <w:rsid w:val="00517065"/>
    <w:rsid w:val="00521798"/>
    <w:rsid w:val="005221CF"/>
    <w:rsid w:val="00526D8C"/>
    <w:rsid w:val="00530762"/>
    <w:rsid w:val="00532340"/>
    <w:rsid w:val="00532418"/>
    <w:rsid w:val="005333FC"/>
    <w:rsid w:val="00533F5A"/>
    <w:rsid w:val="00534501"/>
    <w:rsid w:val="0053511D"/>
    <w:rsid w:val="005356AD"/>
    <w:rsid w:val="005369B2"/>
    <w:rsid w:val="00540A2B"/>
    <w:rsid w:val="00543318"/>
    <w:rsid w:val="0054403E"/>
    <w:rsid w:val="00547D28"/>
    <w:rsid w:val="00552235"/>
    <w:rsid w:val="0055623D"/>
    <w:rsid w:val="0056290E"/>
    <w:rsid w:val="00562B83"/>
    <w:rsid w:val="00562BFB"/>
    <w:rsid w:val="0056409E"/>
    <w:rsid w:val="00564934"/>
    <w:rsid w:val="00567766"/>
    <w:rsid w:val="0057056C"/>
    <w:rsid w:val="005726D6"/>
    <w:rsid w:val="005726F1"/>
    <w:rsid w:val="005743FD"/>
    <w:rsid w:val="00577AC0"/>
    <w:rsid w:val="0058103F"/>
    <w:rsid w:val="00581966"/>
    <w:rsid w:val="00582E0F"/>
    <w:rsid w:val="00583CEE"/>
    <w:rsid w:val="00584CD9"/>
    <w:rsid w:val="00585F5C"/>
    <w:rsid w:val="0058711E"/>
    <w:rsid w:val="00590542"/>
    <w:rsid w:val="00590DC8"/>
    <w:rsid w:val="00591104"/>
    <w:rsid w:val="00591AD6"/>
    <w:rsid w:val="00591BD1"/>
    <w:rsid w:val="005925CD"/>
    <w:rsid w:val="00595346"/>
    <w:rsid w:val="00597287"/>
    <w:rsid w:val="005A2CF7"/>
    <w:rsid w:val="005A45EA"/>
    <w:rsid w:val="005A50E1"/>
    <w:rsid w:val="005A532B"/>
    <w:rsid w:val="005A5E08"/>
    <w:rsid w:val="005A655A"/>
    <w:rsid w:val="005B2380"/>
    <w:rsid w:val="005B255B"/>
    <w:rsid w:val="005B2880"/>
    <w:rsid w:val="005B2BF8"/>
    <w:rsid w:val="005B331D"/>
    <w:rsid w:val="005B3B0E"/>
    <w:rsid w:val="005B3D72"/>
    <w:rsid w:val="005B64DB"/>
    <w:rsid w:val="005B681A"/>
    <w:rsid w:val="005C1CCE"/>
    <w:rsid w:val="005C40A0"/>
    <w:rsid w:val="005C5ED2"/>
    <w:rsid w:val="005C6672"/>
    <w:rsid w:val="005D16DD"/>
    <w:rsid w:val="005D3888"/>
    <w:rsid w:val="005D5883"/>
    <w:rsid w:val="005D6DB4"/>
    <w:rsid w:val="005D770E"/>
    <w:rsid w:val="005E0F2A"/>
    <w:rsid w:val="005E1D9E"/>
    <w:rsid w:val="005E4AA5"/>
    <w:rsid w:val="005F371B"/>
    <w:rsid w:val="005F7106"/>
    <w:rsid w:val="005F782D"/>
    <w:rsid w:val="00606C7A"/>
    <w:rsid w:val="00607649"/>
    <w:rsid w:val="0060791E"/>
    <w:rsid w:val="006122FA"/>
    <w:rsid w:val="00613D37"/>
    <w:rsid w:val="00616459"/>
    <w:rsid w:val="00616F3F"/>
    <w:rsid w:val="00617EDB"/>
    <w:rsid w:val="006208CF"/>
    <w:rsid w:val="00621AD9"/>
    <w:rsid w:val="006249F7"/>
    <w:rsid w:val="00625E1D"/>
    <w:rsid w:val="00626F56"/>
    <w:rsid w:val="006271D2"/>
    <w:rsid w:val="00630D8F"/>
    <w:rsid w:val="00631351"/>
    <w:rsid w:val="00632BD0"/>
    <w:rsid w:val="00633429"/>
    <w:rsid w:val="006347F5"/>
    <w:rsid w:val="00634C42"/>
    <w:rsid w:val="00636D3A"/>
    <w:rsid w:val="00643302"/>
    <w:rsid w:val="00645945"/>
    <w:rsid w:val="00646C25"/>
    <w:rsid w:val="00646FAA"/>
    <w:rsid w:val="00651EA6"/>
    <w:rsid w:val="00653FB2"/>
    <w:rsid w:val="006540F2"/>
    <w:rsid w:val="00654BA9"/>
    <w:rsid w:val="00660004"/>
    <w:rsid w:val="00660458"/>
    <w:rsid w:val="006605F5"/>
    <w:rsid w:val="00664DCC"/>
    <w:rsid w:val="00666087"/>
    <w:rsid w:val="00666320"/>
    <w:rsid w:val="0066634D"/>
    <w:rsid w:val="006669A0"/>
    <w:rsid w:val="00666A77"/>
    <w:rsid w:val="00666B6B"/>
    <w:rsid w:val="006672A0"/>
    <w:rsid w:val="006703BC"/>
    <w:rsid w:val="00671041"/>
    <w:rsid w:val="00671398"/>
    <w:rsid w:val="006723A2"/>
    <w:rsid w:val="006727F4"/>
    <w:rsid w:val="00672899"/>
    <w:rsid w:val="006732AB"/>
    <w:rsid w:val="00674774"/>
    <w:rsid w:val="00677C26"/>
    <w:rsid w:val="00681307"/>
    <w:rsid w:val="00681B1E"/>
    <w:rsid w:val="00682585"/>
    <w:rsid w:val="0068349A"/>
    <w:rsid w:val="00684A0B"/>
    <w:rsid w:val="00684C4E"/>
    <w:rsid w:val="00685328"/>
    <w:rsid w:val="0068562B"/>
    <w:rsid w:val="00685E98"/>
    <w:rsid w:val="00687036"/>
    <w:rsid w:val="00687DAF"/>
    <w:rsid w:val="006929A7"/>
    <w:rsid w:val="00693352"/>
    <w:rsid w:val="006937F0"/>
    <w:rsid w:val="00693AE4"/>
    <w:rsid w:val="006942FB"/>
    <w:rsid w:val="006962E6"/>
    <w:rsid w:val="006966AF"/>
    <w:rsid w:val="006A01E8"/>
    <w:rsid w:val="006A4818"/>
    <w:rsid w:val="006A7F34"/>
    <w:rsid w:val="006B1019"/>
    <w:rsid w:val="006B27C4"/>
    <w:rsid w:val="006B2C6F"/>
    <w:rsid w:val="006B5C2D"/>
    <w:rsid w:val="006B72E1"/>
    <w:rsid w:val="006C1342"/>
    <w:rsid w:val="006C1C07"/>
    <w:rsid w:val="006C1CE9"/>
    <w:rsid w:val="006C3452"/>
    <w:rsid w:val="006C66D4"/>
    <w:rsid w:val="006C6EA0"/>
    <w:rsid w:val="006C71BA"/>
    <w:rsid w:val="006D07D6"/>
    <w:rsid w:val="006D4214"/>
    <w:rsid w:val="006D4456"/>
    <w:rsid w:val="006D5443"/>
    <w:rsid w:val="006D5FA9"/>
    <w:rsid w:val="006E4315"/>
    <w:rsid w:val="006E5F70"/>
    <w:rsid w:val="006E6C67"/>
    <w:rsid w:val="006E75D2"/>
    <w:rsid w:val="006E77AA"/>
    <w:rsid w:val="006F0727"/>
    <w:rsid w:val="006F0EDC"/>
    <w:rsid w:val="006F658A"/>
    <w:rsid w:val="007013B9"/>
    <w:rsid w:val="00701711"/>
    <w:rsid w:val="0070210E"/>
    <w:rsid w:val="00702B88"/>
    <w:rsid w:val="0070372E"/>
    <w:rsid w:val="007040F5"/>
    <w:rsid w:val="007043D5"/>
    <w:rsid w:val="00705849"/>
    <w:rsid w:val="007066E6"/>
    <w:rsid w:val="00707602"/>
    <w:rsid w:val="007078B4"/>
    <w:rsid w:val="007078F9"/>
    <w:rsid w:val="00707F61"/>
    <w:rsid w:val="00710ED5"/>
    <w:rsid w:val="00713AEC"/>
    <w:rsid w:val="00717205"/>
    <w:rsid w:val="00721243"/>
    <w:rsid w:val="00724A5E"/>
    <w:rsid w:val="0072680C"/>
    <w:rsid w:val="00726B94"/>
    <w:rsid w:val="0072760D"/>
    <w:rsid w:val="00727BF6"/>
    <w:rsid w:val="00727F30"/>
    <w:rsid w:val="00733C8E"/>
    <w:rsid w:val="00734122"/>
    <w:rsid w:val="00734F8B"/>
    <w:rsid w:val="00735372"/>
    <w:rsid w:val="007361DF"/>
    <w:rsid w:val="0073662A"/>
    <w:rsid w:val="00737B38"/>
    <w:rsid w:val="00737BE4"/>
    <w:rsid w:val="007400EA"/>
    <w:rsid w:val="00740A20"/>
    <w:rsid w:val="00741542"/>
    <w:rsid w:val="00742D67"/>
    <w:rsid w:val="007434C8"/>
    <w:rsid w:val="00744A15"/>
    <w:rsid w:val="00746193"/>
    <w:rsid w:val="00746809"/>
    <w:rsid w:val="00746D8C"/>
    <w:rsid w:val="00751012"/>
    <w:rsid w:val="00751121"/>
    <w:rsid w:val="007527BC"/>
    <w:rsid w:val="0075374A"/>
    <w:rsid w:val="00753E2B"/>
    <w:rsid w:val="00755B63"/>
    <w:rsid w:val="007560C1"/>
    <w:rsid w:val="00757145"/>
    <w:rsid w:val="00761040"/>
    <w:rsid w:val="00761195"/>
    <w:rsid w:val="00761AC6"/>
    <w:rsid w:val="007623C2"/>
    <w:rsid w:val="00763171"/>
    <w:rsid w:val="00764F74"/>
    <w:rsid w:val="0076589C"/>
    <w:rsid w:val="00766941"/>
    <w:rsid w:val="007730EF"/>
    <w:rsid w:val="007741C6"/>
    <w:rsid w:val="007769B9"/>
    <w:rsid w:val="00777F45"/>
    <w:rsid w:val="00780D60"/>
    <w:rsid w:val="00780DA2"/>
    <w:rsid w:val="007816AC"/>
    <w:rsid w:val="007819AC"/>
    <w:rsid w:val="00781B41"/>
    <w:rsid w:val="007827AD"/>
    <w:rsid w:val="00782B5A"/>
    <w:rsid w:val="007844A0"/>
    <w:rsid w:val="00784F94"/>
    <w:rsid w:val="0078611D"/>
    <w:rsid w:val="00786ED8"/>
    <w:rsid w:val="00787AE9"/>
    <w:rsid w:val="00787D6C"/>
    <w:rsid w:val="00790BF6"/>
    <w:rsid w:val="00792606"/>
    <w:rsid w:val="0079318C"/>
    <w:rsid w:val="00794DE1"/>
    <w:rsid w:val="00795F3B"/>
    <w:rsid w:val="007A0308"/>
    <w:rsid w:val="007A0812"/>
    <w:rsid w:val="007A137C"/>
    <w:rsid w:val="007A13C7"/>
    <w:rsid w:val="007A2C2B"/>
    <w:rsid w:val="007A4478"/>
    <w:rsid w:val="007A45EC"/>
    <w:rsid w:val="007A5A1A"/>
    <w:rsid w:val="007A5C15"/>
    <w:rsid w:val="007A64E2"/>
    <w:rsid w:val="007A6BCE"/>
    <w:rsid w:val="007B1876"/>
    <w:rsid w:val="007B2B9B"/>
    <w:rsid w:val="007B30A1"/>
    <w:rsid w:val="007B4172"/>
    <w:rsid w:val="007B5AA0"/>
    <w:rsid w:val="007B6FF0"/>
    <w:rsid w:val="007C0348"/>
    <w:rsid w:val="007C3A37"/>
    <w:rsid w:val="007C4241"/>
    <w:rsid w:val="007C7A89"/>
    <w:rsid w:val="007D0796"/>
    <w:rsid w:val="007D0D29"/>
    <w:rsid w:val="007D128F"/>
    <w:rsid w:val="007D2F8B"/>
    <w:rsid w:val="007D5DCB"/>
    <w:rsid w:val="007D5FCF"/>
    <w:rsid w:val="007D632B"/>
    <w:rsid w:val="007D6819"/>
    <w:rsid w:val="007D7276"/>
    <w:rsid w:val="007E1A64"/>
    <w:rsid w:val="007E2AB6"/>
    <w:rsid w:val="007E3F5D"/>
    <w:rsid w:val="007E546E"/>
    <w:rsid w:val="007F39A1"/>
    <w:rsid w:val="007F4CB0"/>
    <w:rsid w:val="007F6953"/>
    <w:rsid w:val="008004F8"/>
    <w:rsid w:val="008011A3"/>
    <w:rsid w:val="008018C1"/>
    <w:rsid w:val="00803C9F"/>
    <w:rsid w:val="00804625"/>
    <w:rsid w:val="00804E58"/>
    <w:rsid w:val="008056E0"/>
    <w:rsid w:val="00810944"/>
    <w:rsid w:val="00811254"/>
    <w:rsid w:val="00814751"/>
    <w:rsid w:val="00814914"/>
    <w:rsid w:val="008234E6"/>
    <w:rsid w:val="008246C6"/>
    <w:rsid w:val="0082546B"/>
    <w:rsid w:val="008312F5"/>
    <w:rsid w:val="008322FA"/>
    <w:rsid w:val="00835352"/>
    <w:rsid w:val="0083566E"/>
    <w:rsid w:val="008378B1"/>
    <w:rsid w:val="008401CE"/>
    <w:rsid w:val="00840953"/>
    <w:rsid w:val="008419B6"/>
    <w:rsid w:val="00842892"/>
    <w:rsid w:val="0084501A"/>
    <w:rsid w:val="0084523C"/>
    <w:rsid w:val="00845A53"/>
    <w:rsid w:val="00847B41"/>
    <w:rsid w:val="00850B72"/>
    <w:rsid w:val="008526C7"/>
    <w:rsid w:val="00855A6F"/>
    <w:rsid w:val="00856DF3"/>
    <w:rsid w:val="00857C5C"/>
    <w:rsid w:val="00860550"/>
    <w:rsid w:val="00861D0E"/>
    <w:rsid w:val="00863303"/>
    <w:rsid w:val="00863B34"/>
    <w:rsid w:val="0086518B"/>
    <w:rsid w:val="00866E63"/>
    <w:rsid w:val="00867043"/>
    <w:rsid w:val="00867C79"/>
    <w:rsid w:val="00871521"/>
    <w:rsid w:val="008734A8"/>
    <w:rsid w:val="00873665"/>
    <w:rsid w:val="00873DE7"/>
    <w:rsid w:val="008745DA"/>
    <w:rsid w:val="00880B33"/>
    <w:rsid w:val="0088195D"/>
    <w:rsid w:val="00883334"/>
    <w:rsid w:val="00885435"/>
    <w:rsid w:val="00885CCA"/>
    <w:rsid w:val="00886B2A"/>
    <w:rsid w:val="00892EFE"/>
    <w:rsid w:val="00894A59"/>
    <w:rsid w:val="008960B6"/>
    <w:rsid w:val="00897D19"/>
    <w:rsid w:val="008A034A"/>
    <w:rsid w:val="008A1514"/>
    <w:rsid w:val="008A191A"/>
    <w:rsid w:val="008A34F0"/>
    <w:rsid w:val="008A3B87"/>
    <w:rsid w:val="008A3F69"/>
    <w:rsid w:val="008A4D80"/>
    <w:rsid w:val="008A654E"/>
    <w:rsid w:val="008A6BE7"/>
    <w:rsid w:val="008A7198"/>
    <w:rsid w:val="008B0C08"/>
    <w:rsid w:val="008B331F"/>
    <w:rsid w:val="008B344C"/>
    <w:rsid w:val="008B5C99"/>
    <w:rsid w:val="008B7F55"/>
    <w:rsid w:val="008C0161"/>
    <w:rsid w:val="008C4193"/>
    <w:rsid w:val="008C5519"/>
    <w:rsid w:val="008C6272"/>
    <w:rsid w:val="008C7795"/>
    <w:rsid w:val="008C7895"/>
    <w:rsid w:val="008D0040"/>
    <w:rsid w:val="008D23AE"/>
    <w:rsid w:val="008D40A6"/>
    <w:rsid w:val="008D495C"/>
    <w:rsid w:val="008D5C3C"/>
    <w:rsid w:val="008D65A0"/>
    <w:rsid w:val="008D6A9A"/>
    <w:rsid w:val="008D6ACB"/>
    <w:rsid w:val="008E03D0"/>
    <w:rsid w:val="008E28C5"/>
    <w:rsid w:val="008E37CD"/>
    <w:rsid w:val="008E3891"/>
    <w:rsid w:val="008E4AD6"/>
    <w:rsid w:val="008E6A11"/>
    <w:rsid w:val="008E6F97"/>
    <w:rsid w:val="008F060B"/>
    <w:rsid w:val="008F302C"/>
    <w:rsid w:val="008F3DF9"/>
    <w:rsid w:val="008F5547"/>
    <w:rsid w:val="008F6470"/>
    <w:rsid w:val="008F6B33"/>
    <w:rsid w:val="00902522"/>
    <w:rsid w:val="009026BE"/>
    <w:rsid w:val="00903505"/>
    <w:rsid w:val="00904AFD"/>
    <w:rsid w:val="00905DF1"/>
    <w:rsid w:val="00906184"/>
    <w:rsid w:val="009139CB"/>
    <w:rsid w:val="00916739"/>
    <w:rsid w:val="00920C13"/>
    <w:rsid w:val="00920C5C"/>
    <w:rsid w:val="009211D8"/>
    <w:rsid w:val="009221E5"/>
    <w:rsid w:val="00922648"/>
    <w:rsid w:val="00922CEE"/>
    <w:rsid w:val="00923F59"/>
    <w:rsid w:val="00924F8F"/>
    <w:rsid w:val="00925A46"/>
    <w:rsid w:val="00925DDB"/>
    <w:rsid w:val="00926141"/>
    <w:rsid w:val="0092621E"/>
    <w:rsid w:val="00930BBF"/>
    <w:rsid w:val="00932B80"/>
    <w:rsid w:val="009342B4"/>
    <w:rsid w:val="009350FB"/>
    <w:rsid w:val="00936132"/>
    <w:rsid w:val="00936578"/>
    <w:rsid w:val="009365CF"/>
    <w:rsid w:val="009373CD"/>
    <w:rsid w:val="0093779F"/>
    <w:rsid w:val="00943220"/>
    <w:rsid w:val="009432B1"/>
    <w:rsid w:val="0094640B"/>
    <w:rsid w:val="0094644F"/>
    <w:rsid w:val="009464A8"/>
    <w:rsid w:val="00950560"/>
    <w:rsid w:val="00952187"/>
    <w:rsid w:val="0095313F"/>
    <w:rsid w:val="009532E6"/>
    <w:rsid w:val="0095582A"/>
    <w:rsid w:val="00956488"/>
    <w:rsid w:val="0095696F"/>
    <w:rsid w:val="0096322B"/>
    <w:rsid w:val="0096366B"/>
    <w:rsid w:val="009642C6"/>
    <w:rsid w:val="009642D6"/>
    <w:rsid w:val="00965215"/>
    <w:rsid w:val="009675E1"/>
    <w:rsid w:val="00967D01"/>
    <w:rsid w:val="00971201"/>
    <w:rsid w:val="00971D8E"/>
    <w:rsid w:val="0097266F"/>
    <w:rsid w:val="00972859"/>
    <w:rsid w:val="009732C6"/>
    <w:rsid w:val="00973358"/>
    <w:rsid w:val="009744D2"/>
    <w:rsid w:val="009751F1"/>
    <w:rsid w:val="009759AF"/>
    <w:rsid w:val="009762B1"/>
    <w:rsid w:val="00977046"/>
    <w:rsid w:val="0098273A"/>
    <w:rsid w:val="009837E0"/>
    <w:rsid w:val="0098752D"/>
    <w:rsid w:val="00990C25"/>
    <w:rsid w:val="009921B5"/>
    <w:rsid w:val="009949B1"/>
    <w:rsid w:val="00994C77"/>
    <w:rsid w:val="00994C98"/>
    <w:rsid w:val="0099545B"/>
    <w:rsid w:val="00997225"/>
    <w:rsid w:val="009A00BC"/>
    <w:rsid w:val="009A2591"/>
    <w:rsid w:val="009A4685"/>
    <w:rsid w:val="009A6407"/>
    <w:rsid w:val="009B1541"/>
    <w:rsid w:val="009B1E31"/>
    <w:rsid w:val="009B4BF6"/>
    <w:rsid w:val="009C4B3F"/>
    <w:rsid w:val="009C5BBA"/>
    <w:rsid w:val="009C654A"/>
    <w:rsid w:val="009C6F1F"/>
    <w:rsid w:val="009C75FB"/>
    <w:rsid w:val="009D27C9"/>
    <w:rsid w:val="009D3647"/>
    <w:rsid w:val="009D366C"/>
    <w:rsid w:val="009D3ECE"/>
    <w:rsid w:val="009D6AAF"/>
    <w:rsid w:val="009E0B21"/>
    <w:rsid w:val="009E0B31"/>
    <w:rsid w:val="009E30AB"/>
    <w:rsid w:val="009E3A18"/>
    <w:rsid w:val="009E4111"/>
    <w:rsid w:val="009E4C37"/>
    <w:rsid w:val="009E6B14"/>
    <w:rsid w:val="009E7117"/>
    <w:rsid w:val="009E7D65"/>
    <w:rsid w:val="009F00EC"/>
    <w:rsid w:val="009F02E7"/>
    <w:rsid w:val="009F14BC"/>
    <w:rsid w:val="009F3FC3"/>
    <w:rsid w:val="009F40EA"/>
    <w:rsid w:val="009F5772"/>
    <w:rsid w:val="009F6364"/>
    <w:rsid w:val="009F71AC"/>
    <w:rsid w:val="00A0069A"/>
    <w:rsid w:val="00A02243"/>
    <w:rsid w:val="00A02A91"/>
    <w:rsid w:val="00A03644"/>
    <w:rsid w:val="00A044B1"/>
    <w:rsid w:val="00A0563C"/>
    <w:rsid w:val="00A06C0F"/>
    <w:rsid w:val="00A078AB"/>
    <w:rsid w:val="00A106A2"/>
    <w:rsid w:val="00A112A6"/>
    <w:rsid w:val="00A11C85"/>
    <w:rsid w:val="00A11E7F"/>
    <w:rsid w:val="00A12160"/>
    <w:rsid w:val="00A12B32"/>
    <w:rsid w:val="00A13A5E"/>
    <w:rsid w:val="00A13E95"/>
    <w:rsid w:val="00A14D6D"/>
    <w:rsid w:val="00A1582B"/>
    <w:rsid w:val="00A1660F"/>
    <w:rsid w:val="00A203EB"/>
    <w:rsid w:val="00A205EA"/>
    <w:rsid w:val="00A20FBB"/>
    <w:rsid w:val="00A21874"/>
    <w:rsid w:val="00A2227F"/>
    <w:rsid w:val="00A22525"/>
    <w:rsid w:val="00A229CF"/>
    <w:rsid w:val="00A236BA"/>
    <w:rsid w:val="00A2568C"/>
    <w:rsid w:val="00A272A1"/>
    <w:rsid w:val="00A33E61"/>
    <w:rsid w:val="00A344A1"/>
    <w:rsid w:val="00A362DB"/>
    <w:rsid w:val="00A40D80"/>
    <w:rsid w:val="00A41820"/>
    <w:rsid w:val="00A4215A"/>
    <w:rsid w:val="00A42448"/>
    <w:rsid w:val="00A44AC7"/>
    <w:rsid w:val="00A46006"/>
    <w:rsid w:val="00A51436"/>
    <w:rsid w:val="00A54FAB"/>
    <w:rsid w:val="00A554CD"/>
    <w:rsid w:val="00A55F38"/>
    <w:rsid w:val="00A61A1C"/>
    <w:rsid w:val="00A62F1C"/>
    <w:rsid w:val="00A651CE"/>
    <w:rsid w:val="00A67269"/>
    <w:rsid w:val="00A67A10"/>
    <w:rsid w:val="00A7043A"/>
    <w:rsid w:val="00A70B24"/>
    <w:rsid w:val="00A71AF4"/>
    <w:rsid w:val="00A71D6D"/>
    <w:rsid w:val="00A72361"/>
    <w:rsid w:val="00A72726"/>
    <w:rsid w:val="00A72DC1"/>
    <w:rsid w:val="00A73077"/>
    <w:rsid w:val="00A734D1"/>
    <w:rsid w:val="00A8049F"/>
    <w:rsid w:val="00A81D01"/>
    <w:rsid w:val="00A81F40"/>
    <w:rsid w:val="00A82916"/>
    <w:rsid w:val="00A8294C"/>
    <w:rsid w:val="00A831DE"/>
    <w:rsid w:val="00A84B87"/>
    <w:rsid w:val="00A8580F"/>
    <w:rsid w:val="00A85819"/>
    <w:rsid w:val="00A875D2"/>
    <w:rsid w:val="00A90014"/>
    <w:rsid w:val="00A91C7D"/>
    <w:rsid w:val="00A91E76"/>
    <w:rsid w:val="00A92A79"/>
    <w:rsid w:val="00A93B62"/>
    <w:rsid w:val="00A941EF"/>
    <w:rsid w:val="00A95327"/>
    <w:rsid w:val="00A96838"/>
    <w:rsid w:val="00A9780A"/>
    <w:rsid w:val="00AA13C8"/>
    <w:rsid w:val="00AA2319"/>
    <w:rsid w:val="00AA354E"/>
    <w:rsid w:val="00AA4591"/>
    <w:rsid w:val="00AA580C"/>
    <w:rsid w:val="00AA5B98"/>
    <w:rsid w:val="00AA5DAC"/>
    <w:rsid w:val="00AA5FB3"/>
    <w:rsid w:val="00AB0F1D"/>
    <w:rsid w:val="00AB2164"/>
    <w:rsid w:val="00AB270A"/>
    <w:rsid w:val="00AB3F45"/>
    <w:rsid w:val="00AB566D"/>
    <w:rsid w:val="00AC0CE2"/>
    <w:rsid w:val="00AC14ED"/>
    <w:rsid w:val="00AC20AC"/>
    <w:rsid w:val="00AC21B5"/>
    <w:rsid w:val="00AC6A9C"/>
    <w:rsid w:val="00AD030B"/>
    <w:rsid w:val="00AD2AD9"/>
    <w:rsid w:val="00AD30D6"/>
    <w:rsid w:val="00AD7011"/>
    <w:rsid w:val="00AD7B21"/>
    <w:rsid w:val="00AE08F9"/>
    <w:rsid w:val="00AE7F13"/>
    <w:rsid w:val="00AF0E2F"/>
    <w:rsid w:val="00AF2BB9"/>
    <w:rsid w:val="00AF5BD8"/>
    <w:rsid w:val="00AF67A1"/>
    <w:rsid w:val="00AF6A00"/>
    <w:rsid w:val="00B0088C"/>
    <w:rsid w:val="00B02296"/>
    <w:rsid w:val="00B037FA"/>
    <w:rsid w:val="00B058DE"/>
    <w:rsid w:val="00B070FF"/>
    <w:rsid w:val="00B122EA"/>
    <w:rsid w:val="00B12B66"/>
    <w:rsid w:val="00B13E27"/>
    <w:rsid w:val="00B15103"/>
    <w:rsid w:val="00B15471"/>
    <w:rsid w:val="00B15DB8"/>
    <w:rsid w:val="00B2156A"/>
    <w:rsid w:val="00B2629F"/>
    <w:rsid w:val="00B30E1E"/>
    <w:rsid w:val="00B3170B"/>
    <w:rsid w:val="00B32673"/>
    <w:rsid w:val="00B32F51"/>
    <w:rsid w:val="00B33B3B"/>
    <w:rsid w:val="00B4016C"/>
    <w:rsid w:val="00B428EB"/>
    <w:rsid w:val="00B42A7F"/>
    <w:rsid w:val="00B5178F"/>
    <w:rsid w:val="00B52869"/>
    <w:rsid w:val="00B552B8"/>
    <w:rsid w:val="00B562AD"/>
    <w:rsid w:val="00B56EF5"/>
    <w:rsid w:val="00B6019D"/>
    <w:rsid w:val="00B60EBB"/>
    <w:rsid w:val="00B62A94"/>
    <w:rsid w:val="00B64283"/>
    <w:rsid w:val="00B70261"/>
    <w:rsid w:val="00B70326"/>
    <w:rsid w:val="00B70FBF"/>
    <w:rsid w:val="00B749C6"/>
    <w:rsid w:val="00B769F0"/>
    <w:rsid w:val="00B76D90"/>
    <w:rsid w:val="00B77C43"/>
    <w:rsid w:val="00B8175F"/>
    <w:rsid w:val="00B81FE8"/>
    <w:rsid w:val="00B82AF6"/>
    <w:rsid w:val="00B82E33"/>
    <w:rsid w:val="00B83839"/>
    <w:rsid w:val="00B846BA"/>
    <w:rsid w:val="00B85EF4"/>
    <w:rsid w:val="00B9027B"/>
    <w:rsid w:val="00B91DF3"/>
    <w:rsid w:val="00B93D8A"/>
    <w:rsid w:val="00B96EE7"/>
    <w:rsid w:val="00B971EF"/>
    <w:rsid w:val="00B97ECF"/>
    <w:rsid w:val="00BA0284"/>
    <w:rsid w:val="00BA0DC0"/>
    <w:rsid w:val="00BA30DF"/>
    <w:rsid w:val="00BA3C28"/>
    <w:rsid w:val="00BA3D1F"/>
    <w:rsid w:val="00BA53C4"/>
    <w:rsid w:val="00BA5771"/>
    <w:rsid w:val="00BA5C34"/>
    <w:rsid w:val="00BA63FC"/>
    <w:rsid w:val="00BB03BB"/>
    <w:rsid w:val="00BB1361"/>
    <w:rsid w:val="00BB2794"/>
    <w:rsid w:val="00BB3CAA"/>
    <w:rsid w:val="00BB50FC"/>
    <w:rsid w:val="00BC2882"/>
    <w:rsid w:val="00BC3157"/>
    <w:rsid w:val="00BC39C2"/>
    <w:rsid w:val="00BC4813"/>
    <w:rsid w:val="00BC4A11"/>
    <w:rsid w:val="00BC71F9"/>
    <w:rsid w:val="00BD0194"/>
    <w:rsid w:val="00BD1E0C"/>
    <w:rsid w:val="00BD4841"/>
    <w:rsid w:val="00BD5C5C"/>
    <w:rsid w:val="00BD70A0"/>
    <w:rsid w:val="00BE1CAE"/>
    <w:rsid w:val="00BE2B80"/>
    <w:rsid w:val="00BE2C10"/>
    <w:rsid w:val="00BE4182"/>
    <w:rsid w:val="00BE4FDC"/>
    <w:rsid w:val="00BE6A1F"/>
    <w:rsid w:val="00BE7476"/>
    <w:rsid w:val="00BF02EF"/>
    <w:rsid w:val="00BF1ADB"/>
    <w:rsid w:val="00BF3860"/>
    <w:rsid w:val="00BF7D2F"/>
    <w:rsid w:val="00C0024B"/>
    <w:rsid w:val="00C0196C"/>
    <w:rsid w:val="00C0303C"/>
    <w:rsid w:val="00C071E7"/>
    <w:rsid w:val="00C10162"/>
    <w:rsid w:val="00C10334"/>
    <w:rsid w:val="00C1109B"/>
    <w:rsid w:val="00C11D85"/>
    <w:rsid w:val="00C14F19"/>
    <w:rsid w:val="00C213A1"/>
    <w:rsid w:val="00C226B1"/>
    <w:rsid w:val="00C22E39"/>
    <w:rsid w:val="00C2577F"/>
    <w:rsid w:val="00C3065F"/>
    <w:rsid w:val="00C32065"/>
    <w:rsid w:val="00C3599B"/>
    <w:rsid w:val="00C3638A"/>
    <w:rsid w:val="00C3731E"/>
    <w:rsid w:val="00C41418"/>
    <w:rsid w:val="00C5018D"/>
    <w:rsid w:val="00C508ED"/>
    <w:rsid w:val="00C5103B"/>
    <w:rsid w:val="00C53DB4"/>
    <w:rsid w:val="00C5426D"/>
    <w:rsid w:val="00C56FFE"/>
    <w:rsid w:val="00C57905"/>
    <w:rsid w:val="00C57BD4"/>
    <w:rsid w:val="00C611FD"/>
    <w:rsid w:val="00C625BA"/>
    <w:rsid w:val="00C64079"/>
    <w:rsid w:val="00C6532F"/>
    <w:rsid w:val="00C65612"/>
    <w:rsid w:val="00C700C6"/>
    <w:rsid w:val="00C71347"/>
    <w:rsid w:val="00C71EB4"/>
    <w:rsid w:val="00C72DAC"/>
    <w:rsid w:val="00C74256"/>
    <w:rsid w:val="00C750F8"/>
    <w:rsid w:val="00C77938"/>
    <w:rsid w:val="00C77C63"/>
    <w:rsid w:val="00C81FFB"/>
    <w:rsid w:val="00C82341"/>
    <w:rsid w:val="00C845D9"/>
    <w:rsid w:val="00C90AD1"/>
    <w:rsid w:val="00C913AB"/>
    <w:rsid w:val="00C91EEF"/>
    <w:rsid w:val="00C92BD3"/>
    <w:rsid w:val="00C96C74"/>
    <w:rsid w:val="00CA070E"/>
    <w:rsid w:val="00CA0917"/>
    <w:rsid w:val="00CA324F"/>
    <w:rsid w:val="00CA3854"/>
    <w:rsid w:val="00CA5582"/>
    <w:rsid w:val="00CA61CF"/>
    <w:rsid w:val="00CB343C"/>
    <w:rsid w:val="00CB6055"/>
    <w:rsid w:val="00CB650B"/>
    <w:rsid w:val="00CC00B2"/>
    <w:rsid w:val="00CC01B8"/>
    <w:rsid w:val="00CC07F4"/>
    <w:rsid w:val="00CC2058"/>
    <w:rsid w:val="00CC27F7"/>
    <w:rsid w:val="00CC375E"/>
    <w:rsid w:val="00CC4AE0"/>
    <w:rsid w:val="00CC52C8"/>
    <w:rsid w:val="00CC541C"/>
    <w:rsid w:val="00CC6814"/>
    <w:rsid w:val="00CC6FD2"/>
    <w:rsid w:val="00CC7A0D"/>
    <w:rsid w:val="00CC7F33"/>
    <w:rsid w:val="00CD1B79"/>
    <w:rsid w:val="00CD324D"/>
    <w:rsid w:val="00CD4335"/>
    <w:rsid w:val="00CD46F2"/>
    <w:rsid w:val="00CD48FD"/>
    <w:rsid w:val="00CD4AC0"/>
    <w:rsid w:val="00CD6D65"/>
    <w:rsid w:val="00CE01D3"/>
    <w:rsid w:val="00CE125C"/>
    <w:rsid w:val="00CE2316"/>
    <w:rsid w:val="00CE316C"/>
    <w:rsid w:val="00CE4BAF"/>
    <w:rsid w:val="00CE648D"/>
    <w:rsid w:val="00CE6DD7"/>
    <w:rsid w:val="00CF3006"/>
    <w:rsid w:val="00CF374E"/>
    <w:rsid w:val="00CF5F0A"/>
    <w:rsid w:val="00CF5FB8"/>
    <w:rsid w:val="00CF6199"/>
    <w:rsid w:val="00D04864"/>
    <w:rsid w:val="00D05418"/>
    <w:rsid w:val="00D054CA"/>
    <w:rsid w:val="00D05C47"/>
    <w:rsid w:val="00D1255A"/>
    <w:rsid w:val="00D12917"/>
    <w:rsid w:val="00D13304"/>
    <w:rsid w:val="00D16747"/>
    <w:rsid w:val="00D17108"/>
    <w:rsid w:val="00D20F80"/>
    <w:rsid w:val="00D21343"/>
    <w:rsid w:val="00D2240E"/>
    <w:rsid w:val="00D22BE0"/>
    <w:rsid w:val="00D23AF2"/>
    <w:rsid w:val="00D2487D"/>
    <w:rsid w:val="00D27603"/>
    <w:rsid w:val="00D35A58"/>
    <w:rsid w:val="00D3684C"/>
    <w:rsid w:val="00D41489"/>
    <w:rsid w:val="00D420CC"/>
    <w:rsid w:val="00D42400"/>
    <w:rsid w:val="00D43FE7"/>
    <w:rsid w:val="00D45ACE"/>
    <w:rsid w:val="00D45F65"/>
    <w:rsid w:val="00D508FF"/>
    <w:rsid w:val="00D5133C"/>
    <w:rsid w:val="00D52292"/>
    <w:rsid w:val="00D53DD5"/>
    <w:rsid w:val="00D54298"/>
    <w:rsid w:val="00D54A09"/>
    <w:rsid w:val="00D55D15"/>
    <w:rsid w:val="00D56D46"/>
    <w:rsid w:val="00D61210"/>
    <w:rsid w:val="00D627AF"/>
    <w:rsid w:val="00D62834"/>
    <w:rsid w:val="00D62BB1"/>
    <w:rsid w:val="00D62E98"/>
    <w:rsid w:val="00D62F05"/>
    <w:rsid w:val="00D62FDD"/>
    <w:rsid w:val="00D646F1"/>
    <w:rsid w:val="00D65BFE"/>
    <w:rsid w:val="00D665EA"/>
    <w:rsid w:val="00D671B6"/>
    <w:rsid w:val="00D7262B"/>
    <w:rsid w:val="00D72BA7"/>
    <w:rsid w:val="00D73BB4"/>
    <w:rsid w:val="00D741DA"/>
    <w:rsid w:val="00D75D71"/>
    <w:rsid w:val="00D815C3"/>
    <w:rsid w:val="00D81871"/>
    <w:rsid w:val="00D81A22"/>
    <w:rsid w:val="00D82925"/>
    <w:rsid w:val="00D8562E"/>
    <w:rsid w:val="00D91D56"/>
    <w:rsid w:val="00D9318F"/>
    <w:rsid w:val="00D93585"/>
    <w:rsid w:val="00D95B20"/>
    <w:rsid w:val="00D9620D"/>
    <w:rsid w:val="00D96E14"/>
    <w:rsid w:val="00DA316D"/>
    <w:rsid w:val="00DA3688"/>
    <w:rsid w:val="00DA447A"/>
    <w:rsid w:val="00DA4CCA"/>
    <w:rsid w:val="00DA4E8E"/>
    <w:rsid w:val="00DA55BC"/>
    <w:rsid w:val="00DA6163"/>
    <w:rsid w:val="00DB01A9"/>
    <w:rsid w:val="00DB0519"/>
    <w:rsid w:val="00DB3667"/>
    <w:rsid w:val="00DB5800"/>
    <w:rsid w:val="00DB65B0"/>
    <w:rsid w:val="00DC0465"/>
    <w:rsid w:val="00DC16AD"/>
    <w:rsid w:val="00DC4595"/>
    <w:rsid w:val="00DC4F46"/>
    <w:rsid w:val="00DC5675"/>
    <w:rsid w:val="00DC6EE8"/>
    <w:rsid w:val="00DC71B7"/>
    <w:rsid w:val="00DD1129"/>
    <w:rsid w:val="00DD12D7"/>
    <w:rsid w:val="00DD22B5"/>
    <w:rsid w:val="00DD5723"/>
    <w:rsid w:val="00DD5C1F"/>
    <w:rsid w:val="00DD5D00"/>
    <w:rsid w:val="00DD6392"/>
    <w:rsid w:val="00DD6D95"/>
    <w:rsid w:val="00DE37A0"/>
    <w:rsid w:val="00DE3EDE"/>
    <w:rsid w:val="00DE3F76"/>
    <w:rsid w:val="00DE624D"/>
    <w:rsid w:val="00DE6296"/>
    <w:rsid w:val="00DF3B91"/>
    <w:rsid w:val="00DF478B"/>
    <w:rsid w:val="00DF4CD4"/>
    <w:rsid w:val="00DF63C5"/>
    <w:rsid w:val="00DF6536"/>
    <w:rsid w:val="00DF73C6"/>
    <w:rsid w:val="00E02B3A"/>
    <w:rsid w:val="00E03099"/>
    <w:rsid w:val="00E05A17"/>
    <w:rsid w:val="00E07302"/>
    <w:rsid w:val="00E1069D"/>
    <w:rsid w:val="00E115CF"/>
    <w:rsid w:val="00E11E61"/>
    <w:rsid w:val="00E13B1E"/>
    <w:rsid w:val="00E142BE"/>
    <w:rsid w:val="00E16809"/>
    <w:rsid w:val="00E179CD"/>
    <w:rsid w:val="00E17AC3"/>
    <w:rsid w:val="00E20242"/>
    <w:rsid w:val="00E2377B"/>
    <w:rsid w:val="00E2386B"/>
    <w:rsid w:val="00E25755"/>
    <w:rsid w:val="00E25A7A"/>
    <w:rsid w:val="00E262DC"/>
    <w:rsid w:val="00E30B8A"/>
    <w:rsid w:val="00E30B99"/>
    <w:rsid w:val="00E315AA"/>
    <w:rsid w:val="00E32290"/>
    <w:rsid w:val="00E32C9D"/>
    <w:rsid w:val="00E34443"/>
    <w:rsid w:val="00E3556C"/>
    <w:rsid w:val="00E35D37"/>
    <w:rsid w:val="00E40322"/>
    <w:rsid w:val="00E427BE"/>
    <w:rsid w:val="00E434DD"/>
    <w:rsid w:val="00E43A14"/>
    <w:rsid w:val="00E4547D"/>
    <w:rsid w:val="00E54388"/>
    <w:rsid w:val="00E54A83"/>
    <w:rsid w:val="00E55295"/>
    <w:rsid w:val="00E55734"/>
    <w:rsid w:val="00E567F4"/>
    <w:rsid w:val="00E5694F"/>
    <w:rsid w:val="00E601CA"/>
    <w:rsid w:val="00E6071C"/>
    <w:rsid w:val="00E61F6F"/>
    <w:rsid w:val="00E62844"/>
    <w:rsid w:val="00E651BE"/>
    <w:rsid w:val="00E65A14"/>
    <w:rsid w:val="00E65C89"/>
    <w:rsid w:val="00E65DCC"/>
    <w:rsid w:val="00E67D1B"/>
    <w:rsid w:val="00E71095"/>
    <w:rsid w:val="00E72474"/>
    <w:rsid w:val="00E72EC8"/>
    <w:rsid w:val="00E735E6"/>
    <w:rsid w:val="00E7490B"/>
    <w:rsid w:val="00E749DE"/>
    <w:rsid w:val="00E7571E"/>
    <w:rsid w:val="00E80538"/>
    <w:rsid w:val="00E83414"/>
    <w:rsid w:val="00E847E5"/>
    <w:rsid w:val="00E856B8"/>
    <w:rsid w:val="00E87436"/>
    <w:rsid w:val="00E87820"/>
    <w:rsid w:val="00E87B10"/>
    <w:rsid w:val="00E907DD"/>
    <w:rsid w:val="00E941FB"/>
    <w:rsid w:val="00E9652E"/>
    <w:rsid w:val="00E97A1F"/>
    <w:rsid w:val="00E97D8D"/>
    <w:rsid w:val="00EA0E79"/>
    <w:rsid w:val="00EA2971"/>
    <w:rsid w:val="00EA2DE8"/>
    <w:rsid w:val="00EA6E83"/>
    <w:rsid w:val="00EA71BE"/>
    <w:rsid w:val="00EB0779"/>
    <w:rsid w:val="00EB499A"/>
    <w:rsid w:val="00EB5413"/>
    <w:rsid w:val="00EB54B9"/>
    <w:rsid w:val="00EB5CBE"/>
    <w:rsid w:val="00EB6D90"/>
    <w:rsid w:val="00EC256A"/>
    <w:rsid w:val="00EC3E00"/>
    <w:rsid w:val="00EC3E74"/>
    <w:rsid w:val="00EC54B5"/>
    <w:rsid w:val="00EC56E3"/>
    <w:rsid w:val="00EC57F2"/>
    <w:rsid w:val="00EC794B"/>
    <w:rsid w:val="00EC7DB7"/>
    <w:rsid w:val="00ED0843"/>
    <w:rsid w:val="00ED0BB0"/>
    <w:rsid w:val="00ED2CB9"/>
    <w:rsid w:val="00ED44F8"/>
    <w:rsid w:val="00ED47D7"/>
    <w:rsid w:val="00ED4941"/>
    <w:rsid w:val="00ED613F"/>
    <w:rsid w:val="00ED7B91"/>
    <w:rsid w:val="00ED7F57"/>
    <w:rsid w:val="00EE0A01"/>
    <w:rsid w:val="00EE2D21"/>
    <w:rsid w:val="00EE322C"/>
    <w:rsid w:val="00EE65F9"/>
    <w:rsid w:val="00EE780E"/>
    <w:rsid w:val="00EE7892"/>
    <w:rsid w:val="00EE794F"/>
    <w:rsid w:val="00EF0271"/>
    <w:rsid w:val="00EF3105"/>
    <w:rsid w:val="00EF394D"/>
    <w:rsid w:val="00EF3FD4"/>
    <w:rsid w:val="00EF4235"/>
    <w:rsid w:val="00EF4C8D"/>
    <w:rsid w:val="00EF5BD6"/>
    <w:rsid w:val="00EF622C"/>
    <w:rsid w:val="00EF6280"/>
    <w:rsid w:val="00EF6B48"/>
    <w:rsid w:val="00EF6B9A"/>
    <w:rsid w:val="00EF6BB0"/>
    <w:rsid w:val="00EF6DB9"/>
    <w:rsid w:val="00F0283D"/>
    <w:rsid w:val="00F02E55"/>
    <w:rsid w:val="00F04C7B"/>
    <w:rsid w:val="00F06171"/>
    <w:rsid w:val="00F06818"/>
    <w:rsid w:val="00F076C6"/>
    <w:rsid w:val="00F07ED5"/>
    <w:rsid w:val="00F11619"/>
    <w:rsid w:val="00F116CF"/>
    <w:rsid w:val="00F123CA"/>
    <w:rsid w:val="00F12E64"/>
    <w:rsid w:val="00F14134"/>
    <w:rsid w:val="00F14631"/>
    <w:rsid w:val="00F14A2D"/>
    <w:rsid w:val="00F159AB"/>
    <w:rsid w:val="00F17392"/>
    <w:rsid w:val="00F17852"/>
    <w:rsid w:val="00F17B00"/>
    <w:rsid w:val="00F202B9"/>
    <w:rsid w:val="00F233CC"/>
    <w:rsid w:val="00F24387"/>
    <w:rsid w:val="00F2688A"/>
    <w:rsid w:val="00F30DC5"/>
    <w:rsid w:val="00F31003"/>
    <w:rsid w:val="00F31EB4"/>
    <w:rsid w:val="00F34BF7"/>
    <w:rsid w:val="00F35589"/>
    <w:rsid w:val="00F35A63"/>
    <w:rsid w:val="00F4079F"/>
    <w:rsid w:val="00F41220"/>
    <w:rsid w:val="00F41BAB"/>
    <w:rsid w:val="00F45D82"/>
    <w:rsid w:val="00F46771"/>
    <w:rsid w:val="00F50587"/>
    <w:rsid w:val="00F506D2"/>
    <w:rsid w:val="00F55FCF"/>
    <w:rsid w:val="00F574B5"/>
    <w:rsid w:val="00F575E4"/>
    <w:rsid w:val="00F64671"/>
    <w:rsid w:val="00F7024F"/>
    <w:rsid w:val="00F70953"/>
    <w:rsid w:val="00F72F24"/>
    <w:rsid w:val="00F76870"/>
    <w:rsid w:val="00F772F8"/>
    <w:rsid w:val="00F7744F"/>
    <w:rsid w:val="00F80456"/>
    <w:rsid w:val="00F8050D"/>
    <w:rsid w:val="00F80853"/>
    <w:rsid w:val="00F8101F"/>
    <w:rsid w:val="00F821D2"/>
    <w:rsid w:val="00F84C76"/>
    <w:rsid w:val="00F86AFA"/>
    <w:rsid w:val="00F87A3F"/>
    <w:rsid w:val="00F91D02"/>
    <w:rsid w:val="00F950E4"/>
    <w:rsid w:val="00F95926"/>
    <w:rsid w:val="00F95F46"/>
    <w:rsid w:val="00F96849"/>
    <w:rsid w:val="00F96ABA"/>
    <w:rsid w:val="00FA14E3"/>
    <w:rsid w:val="00FA21E4"/>
    <w:rsid w:val="00FA50A0"/>
    <w:rsid w:val="00FA60AB"/>
    <w:rsid w:val="00FA7287"/>
    <w:rsid w:val="00FA737C"/>
    <w:rsid w:val="00FA7DF3"/>
    <w:rsid w:val="00FB08BE"/>
    <w:rsid w:val="00FB2508"/>
    <w:rsid w:val="00FB2DB8"/>
    <w:rsid w:val="00FB4035"/>
    <w:rsid w:val="00FB4565"/>
    <w:rsid w:val="00FB5025"/>
    <w:rsid w:val="00FB59F9"/>
    <w:rsid w:val="00FB5BB1"/>
    <w:rsid w:val="00FB5FD9"/>
    <w:rsid w:val="00FB63AB"/>
    <w:rsid w:val="00FB73B3"/>
    <w:rsid w:val="00FC25BD"/>
    <w:rsid w:val="00FC5014"/>
    <w:rsid w:val="00FC6890"/>
    <w:rsid w:val="00FC70A5"/>
    <w:rsid w:val="00FC7142"/>
    <w:rsid w:val="00FD0C9B"/>
    <w:rsid w:val="00FD28F2"/>
    <w:rsid w:val="00FD4000"/>
    <w:rsid w:val="00FD49BD"/>
    <w:rsid w:val="00FD7DC0"/>
    <w:rsid w:val="00FE0312"/>
    <w:rsid w:val="00FE09C6"/>
    <w:rsid w:val="00FE4B5C"/>
    <w:rsid w:val="00FE4DB4"/>
    <w:rsid w:val="00FE64B9"/>
    <w:rsid w:val="00FE6A39"/>
    <w:rsid w:val="00FE7100"/>
    <w:rsid w:val="00FE76BF"/>
    <w:rsid w:val="00FF1E6A"/>
    <w:rsid w:val="00FF34EE"/>
    <w:rsid w:val="00FF5329"/>
    <w:rsid w:val="00FF6312"/>
    <w:rsid w:val="00FF6791"/>
    <w:rsid w:val="00FF6D6E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21E4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FA21E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A21E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A21E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A21E4"/>
    <w:pPr>
      <w:keepNext/>
      <w:ind w:left="5400" w:hanging="558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A21E4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A21E4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FA21E4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FA21E4"/>
    <w:pPr>
      <w:keepNext/>
      <w:ind w:left="-567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FA21E4"/>
    <w:pPr>
      <w:keepNext/>
      <w:ind w:left="5400" w:hanging="558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7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E0B31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DC5675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DC5675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574B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574B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574B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574B5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A21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B1A87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A21E4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552235"/>
    <w:rPr>
      <w:rFonts w:cs="Times New Roman"/>
      <w:sz w:val="28"/>
    </w:rPr>
  </w:style>
  <w:style w:type="paragraph" w:styleId="a5">
    <w:name w:val="Block Text"/>
    <w:basedOn w:val="a"/>
    <w:uiPriority w:val="99"/>
    <w:rsid w:val="00FA21E4"/>
    <w:pPr>
      <w:widowControl w:val="0"/>
      <w:spacing w:before="0" w:after="0" w:line="260" w:lineRule="auto"/>
      <w:ind w:left="1560" w:right="1000"/>
      <w:jc w:val="center"/>
    </w:pPr>
    <w:rPr>
      <w:sz w:val="28"/>
    </w:rPr>
  </w:style>
  <w:style w:type="paragraph" w:customStyle="1" w:styleId="31">
    <w:name w:val="заголовок 3"/>
    <w:basedOn w:val="a"/>
    <w:next w:val="a"/>
    <w:uiPriority w:val="99"/>
    <w:rsid w:val="00FA21E4"/>
    <w:pPr>
      <w:keepNext/>
      <w:outlineLvl w:val="2"/>
    </w:pPr>
  </w:style>
  <w:style w:type="paragraph" w:styleId="a6">
    <w:name w:val="Body Text Indent"/>
    <w:basedOn w:val="a"/>
    <w:link w:val="a7"/>
    <w:uiPriority w:val="99"/>
    <w:rsid w:val="00FA21E4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574B5"/>
    <w:rPr>
      <w:rFonts w:cs="Times New Roman"/>
      <w:sz w:val="20"/>
      <w:szCs w:val="20"/>
    </w:rPr>
  </w:style>
  <w:style w:type="paragraph" w:styleId="a8">
    <w:name w:val="Plain Text"/>
    <w:basedOn w:val="a"/>
    <w:link w:val="a9"/>
    <w:uiPriority w:val="99"/>
    <w:rsid w:val="00FA21E4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locked/>
    <w:rsid w:val="00F574B5"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FA21E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74B5"/>
    <w:rPr>
      <w:rFonts w:cs="Times New Roman"/>
      <w:sz w:val="20"/>
      <w:szCs w:val="20"/>
    </w:rPr>
  </w:style>
  <w:style w:type="paragraph" w:styleId="32">
    <w:name w:val="Body Text 3"/>
    <w:basedOn w:val="a"/>
    <w:link w:val="33"/>
    <w:uiPriority w:val="99"/>
    <w:rsid w:val="00FA21E4"/>
    <w:pPr>
      <w:jc w:val="center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F574B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FA21E4"/>
    <w:pPr>
      <w:ind w:firstLine="72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574B5"/>
    <w:rPr>
      <w:rFonts w:cs="Times New Roman"/>
      <w:sz w:val="20"/>
      <w:szCs w:val="20"/>
    </w:rPr>
  </w:style>
  <w:style w:type="paragraph" w:styleId="34">
    <w:name w:val="Body Text Indent 3"/>
    <w:basedOn w:val="a"/>
    <w:link w:val="35"/>
    <w:uiPriority w:val="99"/>
    <w:rsid w:val="00FA21E4"/>
    <w:pPr>
      <w:ind w:left="480" w:firstLine="720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F574B5"/>
    <w:rPr>
      <w:rFonts w:cs="Times New Roman"/>
      <w:sz w:val="16"/>
      <w:szCs w:val="16"/>
    </w:rPr>
  </w:style>
  <w:style w:type="paragraph" w:customStyle="1" w:styleId="Postan">
    <w:name w:val="Postan"/>
    <w:basedOn w:val="a"/>
    <w:uiPriority w:val="99"/>
    <w:rsid w:val="00FA21E4"/>
    <w:pPr>
      <w:jc w:val="center"/>
    </w:pPr>
    <w:rPr>
      <w:sz w:val="28"/>
    </w:rPr>
  </w:style>
  <w:style w:type="paragraph" w:customStyle="1" w:styleId="ConsNormal">
    <w:name w:val="ConsNormal"/>
    <w:rsid w:val="00FA21E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2"/>
    </w:rPr>
  </w:style>
  <w:style w:type="paragraph" w:customStyle="1" w:styleId="210">
    <w:name w:val="Основной текст с отступом 21"/>
    <w:basedOn w:val="a"/>
    <w:uiPriority w:val="99"/>
    <w:rsid w:val="00FA21E4"/>
    <w:pPr>
      <w:widowControl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FA21E4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paragraph" w:styleId="ac">
    <w:name w:val="footer"/>
    <w:basedOn w:val="a"/>
    <w:link w:val="ad"/>
    <w:uiPriority w:val="99"/>
    <w:rsid w:val="00FA21E4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700C6"/>
    <w:rPr>
      <w:rFonts w:cs="Times New Roman"/>
    </w:rPr>
  </w:style>
  <w:style w:type="character" w:styleId="ae">
    <w:name w:val="page number"/>
    <w:basedOn w:val="a0"/>
    <w:uiPriority w:val="99"/>
    <w:rsid w:val="00FA21E4"/>
    <w:rPr>
      <w:rFonts w:cs="Times New Roman"/>
    </w:rPr>
  </w:style>
  <w:style w:type="table" w:styleId="af">
    <w:name w:val="Table Grid"/>
    <w:basedOn w:val="a1"/>
    <w:uiPriority w:val="99"/>
    <w:rsid w:val="00D27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Стиль"/>
    <w:basedOn w:val="a"/>
    <w:uiPriority w:val="99"/>
    <w:rsid w:val="00383ED2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 Знак"/>
    <w:basedOn w:val="a"/>
    <w:uiPriority w:val="99"/>
    <w:rsid w:val="004764B9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af2">
    <w:name w:val="Знак"/>
    <w:basedOn w:val="a"/>
    <w:uiPriority w:val="99"/>
    <w:rsid w:val="006A7F3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af3">
    <w:name w:val="No Spacing"/>
    <w:uiPriority w:val="1"/>
    <w:qFormat/>
    <w:rsid w:val="00FE0312"/>
    <w:rPr>
      <w:rFonts w:ascii="Calibri" w:hAnsi="Calibri"/>
      <w:sz w:val="22"/>
      <w:szCs w:val="22"/>
    </w:rPr>
  </w:style>
  <w:style w:type="paragraph" w:customStyle="1" w:styleId="11">
    <w:name w:val="Знак1"/>
    <w:basedOn w:val="a"/>
    <w:uiPriority w:val="99"/>
    <w:rsid w:val="006605F5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99"/>
    <w:qFormat/>
    <w:rsid w:val="009C5BBA"/>
    <w:pPr>
      <w:ind w:left="720"/>
      <w:contextualSpacing/>
    </w:pPr>
  </w:style>
  <w:style w:type="paragraph" w:customStyle="1" w:styleId="ConsPlusNonformat">
    <w:name w:val="ConsPlusNonformat"/>
    <w:uiPriority w:val="99"/>
    <w:rsid w:val="009B1E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27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F5B6D"/>
    <w:pPr>
      <w:autoSpaceDE w:val="0"/>
      <w:autoSpaceDN w:val="0"/>
      <w:adjustRightInd w:val="0"/>
    </w:pPr>
    <w:rPr>
      <w:sz w:val="28"/>
      <w:szCs w:val="28"/>
    </w:rPr>
  </w:style>
  <w:style w:type="paragraph" w:styleId="af5">
    <w:name w:val="Balloon Text"/>
    <w:basedOn w:val="a"/>
    <w:link w:val="af6"/>
    <w:uiPriority w:val="99"/>
    <w:semiHidden/>
    <w:rsid w:val="00C700C6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700C6"/>
    <w:rPr>
      <w:rFonts w:ascii="Tahoma" w:hAnsi="Tahoma" w:cs="Times New Roman"/>
      <w:sz w:val="16"/>
    </w:rPr>
  </w:style>
  <w:style w:type="paragraph" w:styleId="af7">
    <w:name w:val="footnote text"/>
    <w:basedOn w:val="a"/>
    <w:link w:val="af8"/>
    <w:uiPriority w:val="99"/>
    <w:semiHidden/>
    <w:rsid w:val="00EE0A01"/>
  </w:style>
  <w:style w:type="character" w:customStyle="1" w:styleId="af8">
    <w:name w:val="Текст сноски Знак"/>
    <w:basedOn w:val="a0"/>
    <w:link w:val="af7"/>
    <w:uiPriority w:val="99"/>
    <w:semiHidden/>
    <w:locked/>
    <w:rsid w:val="00EE0A01"/>
    <w:rPr>
      <w:rFonts w:cs="Times New Roman"/>
    </w:rPr>
  </w:style>
  <w:style w:type="character" w:styleId="af9">
    <w:name w:val="footnote reference"/>
    <w:basedOn w:val="a0"/>
    <w:uiPriority w:val="99"/>
    <w:semiHidden/>
    <w:rsid w:val="00EE0A01"/>
    <w:rPr>
      <w:rFonts w:cs="Times New Roman"/>
      <w:vertAlign w:val="superscript"/>
    </w:rPr>
  </w:style>
  <w:style w:type="paragraph" w:customStyle="1" w:styleId="afa">
    <w:name w:val="Письмо"/>
    <w:basedOn w:val="a"/>
    <w:uiPriority w:val="99"/>
    <w:rsid w:val="007066E6"/>
    <w:pPr>
      <w:spacing w:before="120" w:after="0"/>
      <w:ind w:firstLine="720"/>
      <w:jc w:val="both"/>
    </w:pPr>
    <w:rPr>
      <w:szCs w:val="24"/>
    </w:rPr>
  </w:style>
  <w:style w:type="paragraph" w:customStyle="1" w:styleId="formattext">
    <w:name w:val="formattext"/>
    <w:basedOn w:val="a"/>
    <w:rsid w:val="00950560"/>
    <w:pPr>
      <w:spacing w:beforeAutospacing="1" w:afterAutospacing="1"/>
    </w:pPr>
    <w:rPr>
      <w:szCs w:val="24"/>
    </w:rPr>
  </w:style>
  <w:style w:type="character" w:styleId="afb">
    <w:name w:val="Hyperlink"/>
    <w:basedOn w:val="a0"/>
    <w:uiPriority w:val="99"/>
    <w:semiHidden/>
    <w:locked/>
    <w:rsid w:val="00950560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ED0BB0"/>
    <w:pPr>
      <w:spacing w:beforeAutospacing="1" w:afterAutospacing="1"/>
    </w:pPr>
    <w:rPr>
      <w:szCs w:val="24"/>
    </w:rPr>
  </w:style>
  <w:style w:type="character" w:styleId="afc">
    <w:name w:val="line number"/>
    <w:basedOn w:val="a0"/>
    <w:uiPriority w:val="99"/>
    <w:semiHidden/>
    <w:locked/>
    <w:rsid w:val="008E6A11"/>
    <w:rPr>
      <w:rFonts w:cs="Times New Roman"/>
    </w:rPr>
  </w:style>
  <w:style w:type="paragraph" w:customStyle="1" w:styleId="unformattext">
    <w:name w:val="unformattext"/>
    <w:basedOn w:val="a"/>
    <w:rsid w:val="004139C4"/>
    <w:pPr>
      <w:spacing w:beforeAutospacing="1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www.don-ag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(www.don-ag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(www.don-ag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7737</Characters>
  <Application>Microsoft Office Word</Application>
  <DocSecurity>4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РОСТОВСКОЙ ОБЛАСТИ</vt:lpstr>
    </vt:vector>
  </TitlesOfParts>
  <Company>SPecialiST RePack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РОСТОВСКОЙ ОБЛАСТИ</dc:title>
  <dc:creator>003</dc:creator>
  <cp:lastModifiedBy>moroz_jm</cp:lastModifiedBy>
  <cp:revision>2</cp:revision>
  <cp:lastPrinted>2017-06-29T08:18:00Z</cp:lastPrinted>
  <dcterms:created xsi:type="dcterms:W3CDTF">2017-06-30T10:29:00Z</dcterms:created>
  <dcterms:modified xsi:type="dcterms:W3CDTF">2017-06-30T10:29:00Z</dcterms:modified>
</cp:coreProperties>
</file>